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Почтовая бумага" type="tile"/>
    </v:background>
  </w:background>
  <w:body>
    <w:p w:rsidR="004C1EAC" w:rsidRDefault="004C1EAC" w:rsidP="00397548">
      <w:pPr>
        <w:spacing w:after="0" w:line="240" w:lineRule="auto"/>
        <w:jc w:val="center"/>
        <w:rPr>
          <w:rFonts w:ascii="Arial Narrow" w:hAnsi="Arial Narrow"/>
          <w:noProof/>
        </w:rPr>
      </w:pPr>
    </w:p>
    <w:p w:rsidR="004C1EAC" w:rsidRDefault="004C1EAC" w:rsidP="00397548">
      <w:pPr>
        <w:spacing w:after="0" w:line="240" w:lineRule="auto"/>
        <w:jc w:val="center"/>
        <w:rPr>
          <w:rFonts w:ascii="Arial Narrow" w:hAnsi="Arial Narrow"/>
          <w:noProof/>
        </w:rPr>
      </w:pPr>
    </w:p>
    <w:p w:rsidR="00DB2050" w:rsidRDefault="00AB3FA8" w:rsidP="00B7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000500" cy="300228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390" cy="30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1F" w:rsidRDefault="0066331F" w:rsidP="00B7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31F" w:rsidRDefault="0066331F" w:rsidP="00B7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92" w:rsidRPr="00AB3FA8" w:rsidRDefault="00ED2792" w:rsidP="004D64F3">
      <w:pPr>
        <w:spacing w:after="0" w:line="240" w:lineRule="auto"/>
        <w:rPr>
          <w:rFonts w:ascii="Agency FB" w:hAnsi="Agency FB" w:cs="Times New Roman"/>
          <w:i/>
          <w:color w:val="C00000"/>
          <w:sz w:val="44"/>
          <w:szCs w:val="44"/>
        </w:rPr>
      </w:pPr>
    </w:p>
    <w:p w:rsidR="00ED2792" w:rsidRDefault="00ED2792" w:rsidP="004D64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D2792" w:rsidRDefault="00ED2792" w:rsidP="004D64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D2792" w:rsidRDefault="00ED2792" w:rsidP="004D64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D2792" w:rsidRDefault="00ED2792" w:rsidP="004D64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D2792" w:rsidRDefault="00ED2792" w:rsidP="004D64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D2792" w:rsidRDefault="00ED2792" w:rsidP="004D64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0F0A" w:rsidRDefault="00F00F0A" w:rsidP="00AB3FA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</w:t>
      </w:r>
    </w:p>
    <w:p w:rsidR="00F00F0A" w:rsidRDefault="00F00F0A" w:rsidP="00AB3FA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0F0A" w:rsidRDefault="00F00F0A" w:rsidP="00AB3FA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0F0A" w:rsidRDefault="00F00F0A" w:rsidP="00AB3FA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0F0A" w:rsidRDefault="00F00F0A" w:rsidP="00AB3FA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0F0A" w:rsidRDefault="00F00F0A" w:rsidP="00AB3FA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0F0A" w:rsidRDefault="00F00F0A" w:rsidP="00AB3FA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00F0A" w:rsidRDefault="00F00F0A" w:rsidP="00AB3FA8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72657" w:rsidRPr="004416AF" w:rsidRDefault="00AB3FA8" w:rsidP="00AB3FA8">
      <w:pPr>
        <w:spacing w:after="0"/>
        <w:rPr>
          <w:rFonts w:ascii="Times New Roman" w:hAnsi="Times New Roman" w:cs="Times New Roman"/>
          <w:b/>
          <w:i/>
          <w:color w:val="680000"/>
          <w:sz w:val="72"/>
          <w:szCs w:val="72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</w:t>
      </w:r>
      <w:r w:rsidR="00F00F0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</w:t>
      </w:r>
      <w:r w:rsidR="00F00F0A" w:rsidRPr="00F2023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F00F0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272657" w:rsidRPr="004416AF">
        <w:rPr>
          <w:rFonts w:ascii="Times New Roman" w:hAnsi="Times New Roman" w:cs="Times New Roman"/>
          <w:b/>
          <w:i/>
          <w:color w:val="680000"/>
          <w:sz w:val="72"/>
          <w:szCs w:val="72"/>
        </w:rPr>
        <w:t>Календарь</w:t>
      </w:r>
    </w:p>
    <w:p w:rsidR="00272657" w:rsidRPr="001C2358" w:rsidRDefault="00272657" w:rsidP="001C2358">
      <w:pPr>
        <w:spacing w:after="0"/>
        <w:jc w:val="center"/>
        <w:rPr>
          <w:rFonts w:ascii="Times New Roman" w:hAnsi="Times New Roman" w:cs="Times New Roman"/>
          <w:b/>
          <w:i/>
          <w:color w:val="680000"/>
          <w:sz w:val="36"/>
          <w:szCs w:val="36"/>
        </w:rPr>
      </w:pPr>
      <w:r w:rsidRPr="001C2358">
        <w:rPr>
          <w:rFonts w:ascii="Times New Roman" w:hAnsi="Times New Roman" w:cs="Times New Roman"/>
          <w:b/>
          <w:i/>
          <w:color w:val="680000"/>
          <w:sz w:val="36"/>
          <w:szCs w:val="36"/>
        </w:rPr>
        <w:t xml:space="preserve">памятных, знаменательных дат </w:t>
      </w:r>
    </w:p>
    <w:p w:rsidR="00272657" w:rsidRPr="001C2358" w:rsidRDefault="00C40295" w:rsidP="001C2358">
      <w:pPr>
        <w:spacing w:after="0"/>
        <w:jc w:val="center"/>
        <w:rPr>
          <w:rFonts w:ascii="Times New Roman" w:hAnsi="Times New Roman" w:cs="Times New Roman"/>
          <w:b/>
          <w:i/>
          <w:color w:val="68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680000"/>
          <w:sz w:val="36"/>
          <w:szCs w:val="36"/>
        </w:rPr>
        <w:t>и дат по Республике Карелия</w:t>
      </w:r>
      <w:r w:rsidR="007B02F7">
        <w:rPr>
          <w:rFonts w:ascii="Times New Roman" w:hAnsi="Times New Roman" w:cs="Times New Roman"/>
          <w:b/>
          <w:i/>
          <w:color w:val="680000"/>
          <w:sz w:val="36"/>
          <w:szCs w:val="36"/>
        </w:rPr>
        <w:t xml:space="preserve"> и Пряжинск</w:t>
      </w:r>
      <w:r w:rsidR="00A55A3F">
        <w:rPr>
          <w:rFonts w:ascii="Times New Roman" w:hAnsi="Times New Roman" w:cs="Times New Roman"/>
          <w:b/>
          <w:i/>
          <w:color w:val="680000"/>
          <w:sz w:val="36"/>
          <w:szCs w:val="36"/>
        </w:rPr>
        <w:t>ого</w:t>
      </w:r>
      <w:r w:rsidR="007B02F7">
        <w:rPr>
          <w:rFonts w:ascii="Times New Roman" w:hAnsi="Times New Roman" w:cs="Times New Roman"/>
          <w:b/>
          <w:i/>
          <w:color w:val="680000"/>
          <w:sz w:val="36"/>
          <w:szCs w:val="36"/>
        </w:rPr>
        <w:t xml:space="preserve"> район</w:t>
      </w:r>
      <w:r w:rsidR="00A55A3F">
        <w:rPr>
          <w:rFonts w:ascii="Times New Roman" w:hAnsi="Times New Roman" w:cs="Times New Roman"/>
          <w:b/>
          <w:i/>
          <w:color w:val="680000"/>
          <w:sz w:val="36"/>
          <w:szCs w:val="36"/>
        </w:rPr>
        <w:t>а</w:t>
      </w:r>
      <w:r w:rsidR="007B02F7">
        <w:rPr>
          <w:rFonts w:ascii="Times New Roman" w:hAnsi="Times New Roman" w:cs="Times New Roman"/>
          <w:b/>
          <w:i/>
          <w:color w:val="680000"/>
          <w:sz w:val="36"/>
          <w:szCs w:val="36"/>
        </w:rPr>
        <w:t xml:space="preserve"> </w:t>
      </w:r>
    </w:p>
    <w:p w:rsidR="00272657" w:rsidRPr="001C2358" w:rsidRDefault="00272657" w:rsidP="001C2358">
      <w:pPr>
        <w:spacing w:after="0"/>
        <w:jc w:val="center"/>
        <w:rPr>
          <w:rFonts w:ascii="Times New Roman" w:hAnsi="Times New Roman" w:cs="Times New Roman"/>
          <w:b/>
          <w:i/>
          <w:color w:val="680000"/>
          <w:sz w:val="72"/>
          <w:szCs w:val="96"/>
        </w:rPr>
      </w:pPr>
      <w:r w:rsidRPr="001C2358">
        <w:rPr>
          <w:rFonts w:ascii="Times New Roman" w:hAnsi="Times New Roman" w:cs="Times New Roman"/>
          <w:b/>
          <w:i/>
          <w:color w:val="680000"/>
          <w:sz w:val="72"/>
          <w:szCs w:val="96"/>
        </w:rPr>
        <w:t xml:space="preserve">на </w:t>
      </w:r>
      <w:bookmarkStart w:id="0" w:name="_Hlk198895095"/>
      <w:r w:rsidRPr="001C2358">
        <w:rPr>
          <w:rFonts w:ascii="Times New Roman" w:hAnsi="Times New Roman" w:cs="Times New Roman"/>
          <w:b/>
          <w:i/>
          <w:color w:val="680000"/>
          <w:sz w:val="72"/>
          <w:szCs w:val="96"/>
        </w:rPr>
        <w:t>202</w:t>
      </w:r>
      <w:r w:rsidR="001F0B89" w:rsidRPr="001C2358">
        <w:rPr>
          <w:rFonts w:ascii="Times New Roman" w:hAnsi="Times New Roman" w:cs="Times New Roman"/>
          <w:b/>
          <w:i/>
          <w:color w:val="680000"/>
          <w:sz w:val="72"/>
          <w:szCs w:val="96"/>
        </w:rPr>
        <w:t>6</w:t>
      </w:r>
      <w:bookmarkEnd w:id="0"/>
      <w:r w:rsidRPr="001C2358">
        <w:rPr>
          <w:rFonts w:ascii="Times New Roman" w:hAnsi="Times New Roman" w:cs="Times New Roman"/>
          <w:b/>
          <w:i/>
          <w:color w:val="680000"/>
          <w:sz w:val="72"/>
          <w:szCs w:val="96"/>
        </w:rPr>
        <w:t xml:space="preserve"> год</w:t>
      </w: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540797" w:rsidRDefault="00540797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8A1A50" w:rsidRDefault="008A1A50" w:rsidP="00540797">
      <w:pPr>
        <w:spacing w:after="0" w:line="240" w:lineRule="auto"/>
        <w:rPr>
          <w:rFonts w:ascii="Times New Roman" w:hAnsi="Times New Roman" w:cs="Times New Roman"/>
          <w:color w:val="3F1C5A"/>
        </w:rPr>
      </w:pPr>
    </w:p>
    <w:p w:rsidR="00917F26" w:rsidRPr="001C2358" w:rsidRDefault="00917F26" w:rsidP="00E50C2C">
      <w:pPr>
        <w:spacing w:after="0"/>
        <w:jc w:val="center"/>
        <w:rPr>
          <w:rFonts w:ascii="Times New Roman" w:hAnsi="Times New Roman" w:cs="Times New Roman"/>
          <w:b/>
          <w:i/>
          <w:color w:val="315259"/>
          <w:sz w:val="28"/>
          <w:szCs w:val="24"/>
        </w:rPr>
      </w:pPr>
    </w:p>
    <w:p w:rsidR="00ED2792" w:rsidRDefault="00ED2792" w:rsidP="00ED2792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</w:rPr>
      </w:pPr>
    </w:p>
    <w:p w:rsidR="00E50C2C" w:rsidRPr="002C612E" w:rsidRDefault="00E50C2C" w:rsidP="00ED2792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color w:val="632423" w:themeColor="accent2" w:themeShade="80"/>
          <w:sz w:val="26"/>
          <w:szCs w:val="26"/>
        </w:rPr>
      </w:pPr>
      <w:r w:rsidRPr="002C612E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«Календарь памятных, знаменательных</w:t>
      </w:r>
      <w:r w:rsidR="00184008" w:rsidRPr="002C612E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дат</w:t>
      </w:r>
      <w:r w:rsidRPr="002C612E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и дат по </w:t>
      </w:r>
      <w:r w:rsidR="00C40295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Республике Карелия и Пряжинского района </w:t>
      </w:r>
      <w:r w:rsidRPr="002C612E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на 202</w:t>
      </w:r>
      <w:r w:rsidR="00AD4FA2" w:rsidRPr="002C612E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6</w:t>
      </w:r>
      <w:r w:rsidRPr="002C612E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год</w:t>
      </w:r>
      <w:r w:rsidR="000D04B2" w:rsidRPr="002C612E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»</w:t>
      </w:r>
      <w:r w:rsidR="00C40295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 xml:space="preserve"> / Межпоселенческая библиотека Пряжинского наци</w:t>
      </w:r>
      <w:r w:rsidR="00C40295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о</w:t>
      </w:r>
      <w:r w:rsidR="00C40295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нального муниципального района</w:t>
      </w:r>
      <w:r w:rsidRPr="002C612E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 xml:space="preserve">; сост. </w:t>
      </w:r>
      <w:r w:rsidR="00C40295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Н.В.Микшина– Э</w:t>
      </w:r>
      <w:r w:rsidR="00F00F0A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с</w:t>
      </w:r>
      <w:r w:rsidR="00C40295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сойла</w:t>
      </w:r>
      <w:r w:rsidRPr="002C612E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, 20</w:t>
      </w:r>
      <w:r w:rsidR="000D04B2" w:rsidRPr="002C612E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2</w:t>
      </w:r>
      <w:r w:rsidR="00AD4FA2" w:rsidRPr="002C612E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5</w:t>
      </w:r>
      <w:r w:rsidR="00184008" w:rsidRPr="002C612E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 xml:space="preserve">. – </w:t>
      </w:r>
      <w:r w:rsidR="00027CB8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38</w:t>
      </w:r>
      <w:r w:rsidRPr="002C612E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 xml:space="preserve"> стр.</w:t>
      </w:r>
    </w:p>
    <w:p w:rsidR="00AB3FA8" w:rsidRPr="00994B94" w:rsidRDefault="00CF6ADC" w:rsidP="00AB3FA8">
      <w:pPr>
        <w:spacing w:after="0" w:line="240" w:lineRule="auto"/>
        <w:ind w:left="284" w:right="283"/>
        <w:jc w:val="both"/>
        <w:rPr>
          <w:rStyle w:val="ad"/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2C612E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Электронная версия доступна на сайте:</w:t>
      </w:r>
      <w:r w:rsidR="003C0E30" w:rsidRPr="003C0E30">
        <w:t xml:space="preserve"> </w:t>
      </w:r>
      <w:hyperlink r:id="rId10" w:history="1">
        <w:r w:rsidR="003C0E30" w:rsidRPr="00994B94">
          <w:rPr>
            <w:rStyle w:val="ad"/>
            <w:rFonts w:ascii="Times New Roman" w:hAnsi="Times New Roman" w:cs="Times New Roman"/>
            <w:b/>
            <w:sz w:val="26"/>
            <w:szCs w:val="26"/>
          </w:rPr>
          <w:t>https://mbu-mb.libraries.karelia.ru/admin-panel/n_start</w:t>
        </w:r>
      </w:hyperlink>
      <w:r w:rsidR="003C0E30" w:rsidRPr="00994B94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</w:t>
      </w:r>
      <w:r w:rsidRPr="00994B94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</w:t>
      </w:r>
    </w:p>
    <w:p w:rsidR="000D04B2" w:rsidRDefault="000D04B2" w:rsidP="00AB3FA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2C612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Составитель:</w:t>
      </w:r>
      <w:r w:rsidR="00A55A3F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="00A55A3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Н.В. Микшина</w:t>
      </w:r>
      <w:r w:rsidR="003C0E30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r w:rsidR="00A55A3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методист МБУ «МП ПНМР»</w:t>
      </w:r>
    </w:p>
    <w:p w:rsidR="00027CB8" w:rsidRPr="00AB3FA8" w:rsidRDefault="00027CB8" w:rsidP="00AB3FA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color w:val="632423" w:themeColor="accent2" w:themeShade="8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632423" w:themeColor="accent2" w:themeShade="80"/>
          <w:sz w:val="26"/>
          <w:szCs w:val="26"/>
          <w:u w:val="single"/>
        </w:rPr>
        <w:t>Представленная информация была получена  из откр</w:t>
      </w:r>
      <w:r>
        <w:rPr>
          <w:rFonts w:ascii="Times New Roman" w:hAnsi="Times New Roman" w:cs="Times New Roman"/>
          <w:b/>
          <w:color w:val="632423" w:themeColor="accent2" w:themeShade="80"/>
          <w:sz w:val="26"/>
          <w:szCs w:val="26"/>
          <w:u w:val="single"/>
        </w:rPr>
        <w:t>ы</w:t>
      </w:r>
      <w:r>
        <w:rPr>
          <w:rFonts w:ascii="Times New Roman" w:hAnsi="Times New Roman" w:cs="Times New Roman"/>
          <w:b/>
          <w:color w:val="632423" w:themeColor="accent2" w:themeShade="80"/>
          <w:sz w:val="26"/>
          <w:szCs w:val="26"/>
          <w:u w:val="single"/>
        </w:rPr>
        <w:t xml:space="preserve">тых интернет – источников. </w:t>
      </w:r>
    </w:p>
    <w:p w:rsidR="00223D1C" w:rsidRPr="008939DD" w:rsidRDefault="00223D1C" w:rsidP="00ED2792">
      <w:pPr>
        <w:spacing w:after="0" w:line="240" w:lineRule="auto"/>
        <w:jc w:val="center"/>
        <w:rPr>
          <w:rFonts w:ascii="Times New Roman" w:hAnsi="Times New Roman" w:cs="Times New Roman"/>
          <w:b/>
          <w:color w:val="680000"/>
          <w:sz w:val="28"/>
          <w:szCs w:val="24"/>
        </w:rPr>
      </w:pPr>
    </w:p>
    <w:p w:rsidR="00994B94" w:rsidRPr="008939DD" w:rsidRDefault="00FC7A90" w:rsidP="000D2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8939DD" w:rsidRPr="008939DD">
          <w:rPr>
            <w:rStyle w:val="ad"/>
            <w:rFonts w:ascii="Times New Roman" w:hAnsi="Times New Roman" w:cs="Times New Roman"/>
            <w:b/>
            <w:sz w:val="24"/>
            <w:szCs w:val="24"/>
          </w:rPr>
          <w:t>https://cbs-kartaly.chel.muzkult.ru/partners</w:t>
        </w:r>
      </w:hyperlink>
    </w:p>
    <w:p w:rsidR="000D2102" w:rsidRPr="008939DD" w:rsidRDefault="00FC7A90" w:rsidP="000D2102">
      <w:pPr>
        <w:spacing w:after="0" w:line="240" w:lineRule="auto"/>
        <w:rPr>
          <w:rFonts w:ascii="Times New Roman" w:hAnsi="Times New Roman" w:cs="Times New Roman"/>
          <w:b/>
          <w:color w:val="680000"/>
          <w:sz w:val="24"/>
          <w:szCs w:val="24"/>
        </w:rPr>
      </w:pPr>
      <w:hyperlink r:id="rId12" w:history="1">
        <w:r w:rsidR="008939DD" w:rsidRPr="008939DD">
          <w:rPr>
            <w:rStyle w:val="ad"/>
            <w:rFonts w:ascii="Times New Roman" w:hAnsi="Times New Roman" w:cs="Times New Roman"/>
            <w:b/>
            <w:sz w:val="24"/>
            <w:szCs w:val="24"/>
          </w:rPr>
          <w:t>http://rkna.ru/</w:t>
        </w:r>
      </w:hyperlink>
    </w:p>
    <w:p w:rsidR="000D2102" w:rsidRPr="00F20233" w:rsidRDefault="00FC7A90" w:rsidP="000D2102">
      <w:pPr>
        <w:spacing w:after="0" w:line="240" w:lineRule="auto"/>
        <w:rPr>
          <w:rFonts w:ascii="Times New Roman" w:hAnsi="Times New Roman" w:cs="Times New Roman"/>
          <w:b/>
          <w:color w:val="680000"/>
          <w:sz w:val="24"/>
          <w:szCs w:val="24"/>
        </w:rPr>
      </w:pPr>
      <w:hyperlink r:id="rId13" w:history="1">
        <w:r w:rsidR="00F20233" w:rsidRPr="00F20233">
          <w:rPr>
            <w:rStyle w:val="ad"/>
            <w:rFonts w:ascii="Times New Roman" w:hAnsi="Times New Roman" w:cs="Times New Roman"/>
            <w:b/>
            <w:color w:val="632423" w:themeColor="accent2" w:themeShade="80"/>
            <w:sz w:val="24"/>
            <w:szCs w:val="24"/>
          </w:rPr>
          <w:t>http://bibliobel.ru/</w:t>
        </w:r>
      </w:hyperlink>
      <w:r w:rsidR="00F20233">
        <w:rPr>
          <w:sz w:val="24"/>
          <w:szCs w:val="24"/>
        </w:rPr>
        <w:t xml:space="preserve"> </w:t>
      </w:r>
    </w:p>
    <w:p w:rsidR="00F00F0A" w:rsidRDefault="00F00F0A" w:rsidP="00ED2792">
      <w:pPr>
        <w:spacing w:after="0" w:line="240" w:lineRule="auto"/>
        <w:jc w:val="center"/>
        <w:rPr>
          <w:rFonts w:ascii="Times New Roman" w:hAnsi="Times New Roman" w:cs="Times New Roman"/>
          <w:b/>
          <w:color w:val="680000"/>
          <w:sz w:val="28"/>
          <w:szCs w:val="24"/>
        </w:rPr>
      </w:pPr>
    </w:p>
    <w:p w:rsidR="008A1A50" w:rsidRPr="0069622E" w:rsidRDefault="0069622E" w:rsidP="00ED2792">
      <w:pPr>
        <w:spacing w:after="0" w:line="240" w:lineRule="auto"/>
        <w:jc w:val="center"/>
        <w:rPr>
          <w:rFonts w:ascii="Times New Roman" w:hAnsi="Times New Roman" w:cs="Times New Roman"/>
          <w:b/>
          <w:color w:val="680000"/>
          <w:sz w:val="28"/>
          <w:szCs w:val="24"/>
        </w:rPr>
      </w:pPr>
      <w:r w:rsidRPr="0069622E">
        <w:rPr>
          <w:rFonts w:ascii="Times New Roman" w:hAnsi="Times New Roman" w:cs="Times New Roman"/>
          <w:b/>
          <w:color w:val="680000"/>
          <w:sz w:val="28"/>
          <w:szCs w:val="24"/>
        </w:rPr>
        <w:t>ОТ СОСТАВИТЕЛЯ</w:t>
      </w:r>
    </w:p>
    <w:p w:rsidR="00223D1C" w:rsidRDefault="008A1A50" w:rsidP="003C0E30">
      <w:pPr>
        <w:spacing w:after="0"/>
        <w:ind w:left="142" w:right="141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Информационное издание «Календарь памятных, знаменател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ь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ны</w:t>
      </w:r>
      <w:r w:rsidR="00A55A3F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х дат, дат по Республике Карелия и Пряжинскому району 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на 2026 год» включает в себя даты, связанные с юбилеями и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з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вестных русских и зарубежных писателей, учёных, политич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е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ских и общественных деяте</w:t>
      </w:r>
      <w:r w:rsidR="00A55A3F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лей,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внёсших значительный вклад в развитие мировой культуры. В календаре нашли отражение о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с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новные государственные праздники и Дни воинской славы России.</w:t>
      </w:r>
    </w:p>
    <w:p w:rsidR="001C2358" w:rsidRPr="00223D1C" w:rsidRDefault="001C2358" w:rsidP="00223D1C">
      <w:pPr>
        <w:spacing w:after="0"/>
        <w:ind w:left="142" w:right="141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Календарь предназначен для работников библиотек, создан в помощь планированию работы и несёт рекомендательный х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рактер.</w:t>
      </w:r>
    </w:p>
    <w:p w:rsidR="008A1A50" w:rsidRPr="00223D1C" w:rsidRDefault="008A1A50" w:rsidP="001C2358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8A1A50" w:rsidRPr="00223D1C" w:rsidRDefault="008A1A50" w:rsidP="001C2358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color w:val="680000"/>
          <w:sz w:val="26"/>
          <w:szCs w:val="26"/>
        </w:rPr>
      </w:pPr>
      <w:r w:rsidRPr="00223D1C">
        <w:rPr>
          <w:rFonts w:ascii="Times New Roman" w:hAnsi="Times New Roman" w:cs="Times New Roman"/>
          <w:b/>
          <w:color w:val="680000"/>
          <w:sz w:val="26"/>
          <w:szCs w:val="26"/>
        </w:rPr>
        <w:t>Структура календаря состоит из разделов:</w:t>
      </w:r>
    </w:p>
    <w:p w:rsidR="005F5D3D" w:rsidRPr="00223D1C" w:rsidRDefault="005F5D3D" w:rsidP="00223D1C">
      <w:pPr>
        <w:spacing w:after="0"/>
        <w:ind w:left="142" w:right="141"/>
        <w:jc w:val="both"/>
        <w:rPr>
          <w:rFonts w:ascii="Times New Roman" w:hAnsi="Times New Roman" w:cs="Times New Roman"/>
          <w:sz w:val="26"/>
          <w:szCs w:val="26"/>
        </w:rPr>
      </w:pPr>
      <w:r w:rsidRPr="00223D1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23D1C">
        <w:rPr>
          <w:rFonts w:ascii="Times New Roman" w:hAnsi="Times New Roman" w:cs="Times New Roman"/>
          <w:sz w:val="26"/>
          <w:szCs w:val="26"/>
        </w:rPr>
        <w:t>Юбилейные даты 2026 г</w:t>
      </w:r>
      <w:r w:rsidR="009F09C3">
        <w:rPr>
          <w:rFonts w:ascii="Times New Roman" w:hAnsi="Times New Roman" w:cs="Times New Roman"/>
          <w:sz w:val="26"/>
          <w:szCs w:val="26"/>
        </w:rPr>
        <w:t>.</w:t>
      </w:r>
      <w:r w:rsidRPr="00223D1C">
        <w:rPr>
          <w:rFonts w:ascii="Times New Roman" w:hAnsi="Times New Roman" w:cs="Times New Roman"/>
          <w:sz w:val="26"/>
          <w:szCs w:val="26"/>
        </w:rPr>
        <w:t xml:space="preserve"> (без точной даты события)</w:t>
      </w:r>
      <w:r w:rsidR="00AB3FA8">
        <w:rPr>
          <w:rFonts w:ascii="Times New Roman" w:hAnsi="Times New Roman" w:cs="Times New Roman"/>
          <w:sz w:val="26"/>
          <w:szCs w:val="26"/>
        </w:rPr>
        <w:t xml:space="preserve"> (стр. 6</w:t>
      </w:r>
      <w:r w:rsidR="009F09C3">
        <w:rPr>
          <w:rFonts w:ascii="Times New Roman" w:hAnsi="Times New Roman" w:cs="Times New Roman"/>
          <w:sz w:val="26"/>
          <w:szCs w:val="26"/>
        </w:rPr>
        <w:t>)</w:t>
      </w:r>
      <w:r w:rsidRPr="00223D1C">
        <w:rPr>
          <w:rFonts w:ascii="Times New Roman" w:hAnsi="Times New Roman" w:cs="Times New Roman"/>
          <w:sz w:val="26"/>
          <w:szCs w:val="26"/>
        </w:rPr>
        <w:t>,</w:t>
      </w:r>
    </w:p>
    <w:p w:rsidR="008A1A50" w:rsidRPr="00223D1C" w:rsidRDefault="008A1A50" w:rsidP="00223D1C">
      <w:pPr>
        <w:spacing w:after="0"/>
        <w:ind w:left="142" w:right="141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- </w:t>
      </w:r>
      <w:r w:rsidR="00B40B17"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Памятные даты и 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Дни воинской славы России</w:t>
      </w:r>
      <w:r w:rsidR="003C0E30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  <w:r w:rsidR="009F09C3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(</w:t>
      </w:r>
      <w:r w:rsidR="004F6E3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стр.</w:t>
      </w:r>
      <w:r w:rsidR="00AB3FA8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7-11</w:t>
      </w:r>
      <w:r w:rsidR="009F09C3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)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,</w:t>
      </w:r>
    </w:p>
    <w:p w:rsidR="008A1A50" w:rsidRPr="00223D1C" w:rsidRDefault="008A1A50" w:rsidP="00223D1C">
      <w:pPr>
        <w:spacing w:after="0"/>
        <w:ind w:left="142" w:right="141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- </w:t>
      </w:r>
      <w:bookmarkStart w:id="1" w:name="_Hlk199342948"/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Знаменательные и памятные даты</w:t>
      </w:r>
      <w:bookmarkEnd w:id="1"/>
      <w:r w:rsidR="00AB3FA8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(стр.12</w:t>
      </w:r>
      <w:r w:rsidR="009F09C3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-</w:t>
      </w:r>
      <w:r w:rsidR="00AB3FA8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34</w:t>
      </w:r>
      <w:r w:rsidR="009F09C3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)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,</w:t>
      </w:r>
    </w:p>
    <w:p w:rsidR="008A1A50" w:rsidRPr="00223D1C" w:rsidRDefault="008A1A50" w:rsidP="00223D1C">
      <w:pPr>
        <w:spacing w:after="0"/>
        <w:ind w:left="142" w:right="141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- Произведения-юбиляры 2026 года</w:t>
      </w:r>
      <w:r w:rsidR="009F09C3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(стр.</w:t>
      </w:r>
      <w:r w:rsidR="00AB3FA8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35</w:t>
      </w:r>
      <w:r w:rsidR="00AA7E5F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-</w:t>
      </w:r>
      <w:r w:rsidR="00AB3FA8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38</w:t>
      </w:r>
      <w:r w:rsidR="009F09C3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)</w:t>
      </w:r>
      <w:r w:rsidRPr="00223D1C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.</w:t>
      </w:r>
    </w:p>
    <w:p w:rsidR="00223D1C" w:rsidRDefault="00223D1C" w:rsidP="00F00F0A">
      <w:pPr>
        <w:spacing w:after="0" w:line="270" w:lineRule="atLeast"/>
        <w:ind w:right="144"/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</w:pPr>
    </w:p>
    <w:p w:rsidR="00D917B1" w:rsidRDefault="0069622E" w:rsidP="00D917B1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</w:pPr>
      <w:r w:rsidRPr="0069622E"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  <w:t>ДЕСЯТИЛЕТИЯ РОССИЙСКОЙ ФЕДЕРАЦИИ</w:t>
      </w:r>
    </w:p>
    <w:p w:rsidR="0069622E" w:rsidRPr="00D80B6F" w:rsidRDefault="0069622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B1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-</w:t>
      </w:r>
      <w:r w:rsidRPr="00D917B1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2027 годы</w:t>
      </w:r>
      <w:r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– </w:t>
      </w:r>
      <w:r w:rsidRPr="00D917B1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Десятилетие детства</w:t>
      </w:r>
      <w:r w:rsidRPr="00983EFD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, 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в рамках которого подн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маются вопросы воспитания, всестороннего развития, образования и лечения детей.</w:t>
      </w:r>
    </w:p>
    <w:p w:rsidR="00D917B1" w:rsidRPr="00D917B1" w:rsidRDefault="00D917B1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</w:pPr>
      <w:r w:rsidRPr="00D917B1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2022</w:t>
      </w:r>
      <w:r w:rsidR="00C17A79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-</w:t>
      </w:r>
      <w:r w:rsidRPr="00D917B1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2031 годы</w:t>
      </w:r>
      <w:r w:rsidR="00C17A79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– </w:t>
      </w:r>
      <w:r w:rsidRPr="00D917B1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Десятилетие науки и технологий</w:t>
      </w:r>
    </w:p>
    <w:p w:rsidR="00983EFD" w:rsidRPr="00D80B6F" w:rsidRDefault="00983EFD" w:rsidP="00223D1C">
      <w:pPr>
        <w:spacing w:line="270" w:lineRule="atLeast"/>
        <w:ind w:left="142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B6F">
        <w:rPr>
          <w:rFonts w:ascii="Times New Roman" w:eastAsia="Times New Roman" w:hAnsi="Times New Roman" w:cs="Times New Roman"/>
          <w:sz w:val="24"/>
          <w:szCs w:val="24"/>
        </w:rPr>
        <w:t>Мероприятия, проводимые в рамках данной тематики, призваны продемонстрировать передовые технологии, созданные российск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ми учёными, а также популяризировать среди молодёжи направл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ния, связанные с научными разработками в различных сферах.</w:t>
      </w:r>
    </w:p>
    <w:p w:rsidR="00C17A79" w:rsidRPr="004D7A45" w:rsidRDefault="0069622E" w:rsidP="00223D1C">
      <w:pPr>
        <w:spacing w:after="0" w:line="270" w:lineRule="atLeast"/>
        <w:ind w:left="142" w:right="144"/>
        <w:jc w:val="center"/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</w:pPr>
      <w:r w:rsidRPr="004D7A45"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  <w:t>2026 ГОД В РОССИИ</w:t>
      </w:r>
    </w:p>
    <w:p w:rsidR="00C17A79" w:rsidRPr="00D80B6F" w:rsidRDefault="00C17A79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B6F">
        <w:rPr>
          <w:rFonts w:ascii="Times New Roman" w:eastAsia="Times New Roman" w:hAnsi="Times New Roman" w:cs="Times New Roman"/>
          <w:sz w:val="24"/>
          <w:szCs w:val="24"/>
        </w:rPr>
        <w:lastRenderedPageBreak/>
        <w:t>В Российской Федерации существует практика ежегодного опред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ления главной «темы», которая на это время станет ключевой в жизни страны. Это помогает привлечь внимание общественности к самым значимым проблемам в социальной и экономической жизни государства, улучшить его отношения со странами-партнёрами, обеспечить целостное и гармоничное развитие России. К обсужд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нию «темы» нового года привлекаются представители практич</w:t>
      </w:r>
      <w:r w:rsidR="00983EFD" w:rsidRPr="00D80B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 xml:space="preserve">ски </w:t>
      </w:r>
      <w:r w:rsidR="00983EFD" w:rsidRPr="00D80B6F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секторов</w:t>
      </w:r>
      <w:r w:rsidR="00F00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F00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00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eastAsia="Times New Roman" w:hAnsi="Times New Roman" w:cs="Times New Roman"/>
          <w:sz w:val="24"/>
          <w:szCs w:val="24"/>
        </w:rPr>
        <w:t>экономической сфер.</w:t>
      </w:r>
    </w:p>
    <w:p w:rsidR="00983EFD" w:rsidRPr="00D80B6F" w:rsidRDefault="00983EFD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</w:pPr>
      <w:r w:rsidRPr="00D80B6F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2026 год предложено объявить:</w:t>
      </w:r>
    </w:p>
    <w:p w:rsidR="008E5E7E" w:rsidRPr="008E5E7E" w:rsidRDefault="008E5E7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D80B6F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Годом Арктики</w:t>
      </w:r>
      <w:r w:rsidR="00F00F0A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(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инициатива студенческого экспедиционного ко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р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пуса «Команда Арктики»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);</w:t>
      </w:r>
    </w:p>
    <w:p w:rsidR="008E5E7E" w:rsidRPr="008E5E7E" w:rsidRDefault="008E5E7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223D1C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Годом инженера и изобретателя</w:t>
      </w:r>
      <w:r w:rsidR="00F00F0A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(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предложение поддержал през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и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дент России В. В. Путин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);</w:t>
      </w:r>
    </w:p>
    <w:p w:rsidR="008E5E7E" w:rsidRPr="008E5E7E" w:rsidRDefault="008E5E7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223D1C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Годом соотечественников</w:t>
      </w:r>
      <w:r w:rsidR="00F00F0A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(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инициатива экспертов круглого стола Общественной палаты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);</w:t>
      </w:r>
    </w:p>
    <w:p w:rsidR="008E5E7E" w:rsidRPr="008E5E7E" w:rsidRDefault="008E5E7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223D1C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Годом Салтыкова-Щедрина</w:t>
      </w:r>
      <w:r w:rsidR="00F00F0A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(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инициатива Московской областной думы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);</w:t>
      </w:r>
    </w:p>
    <w:p w:rsidR="00C17A79" w:rsidRDefault="008E5E7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223D1C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Годом матери солдата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(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инициатива Главы Комитета Госдумы по международным делам,</w:t>
      </w:r>
      <w:r w:rsidR="00F76BFC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председателя ЛДПР Леонида Слуцкого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)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>.</w:t>
      </w:r>
    </w:p>
    <w:p w:rsidR="008E5E7E" w:rsidRDefault="008E5E7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</w:p>
    <w:p w:rsidR="008E5E7E" w:rsidRPr="00A55A3F" w:rsidRDefault="004D7A45" w:rsidP="00A55A3F">
      <w:pPr>
        <w:spacing w:after="0" w:line="270" w:lineRule="atLeast"/>
        <w:ind w:left="142" w:right="144"/>
        <w:jc w:val="center"/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</w:pPr>
      <w:r w:rsidRPr="004D7A45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В 2026 ГОДУ ПО УКАЗУ ПРЕЗИДЕНТА РОССИЙСКОЙ Ф</w:t>
      </w:r>
      <w:r w:rsidRPr="004D7A45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Е</w:t>
      </w:r>
      <w:r w:rsidRPr="004D7A45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ДЕРАЦИИ ПРАЗДНУЮТ  </w:t>
      </w:r>
    </w:p>
    <w:p w:rsidR="008E5E7E" w:rsidRPr="008E5E7E" w:rsidRDefault="008E5E7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4D7A45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80 лет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со дня рождения Основателя ЛДПР В</w:t>
      </w:r>
      <w:r w:rsidR="00CF1AD0">
        <w:rPr>
          <w:rFonts w:ascii="Times New Roman" w:eastAsia="Times New Roman" w:hAnsi="Times New Roman" w:cs="Times New Roman"/>
          <w:color w:val="680000"/>
          <w:sz w:val="24"/>
          <w:szCs w:val="24"/>
        </w:rPr>
        <w:t>.В.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Жириновского</w:t>
      </w:r>
    </w:p>
    <w:p w:rsidR="008E5E7E" w:rsidRPr="008E5E7E" w:rsidRDefault="008E5E7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4D7A45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200 лет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со дня рождения писателя Михаила Салтыкова-Щедрина</w:t>
      </w:r>
    </w:p>
    <w:p w:rsidR="008E5E7E" w:rsidRPr="00C17A79" w:rsidRDefault="008E5E7E" w:rsidP="00223D1C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4D7A45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225 лет</w:t>
      </w:r>
      <w:r w:rsidRPr="008E5E7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со дня рождения писателя и этнографа Владимира Даля</w:t>
      </w:r>
    </w:p>
    <w:p w:rsidR="00AD7F84" w:rsidRDefault="00AD7F84" w:rsidP="00CF1AD0">
      <w:pPr>
        <w:spacing w:after="0" w:line="270" w:lineRule="atLeast"/>
        <w:ind w:left="142" w:right="144"/>
        <w:jc w:val="center"/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</w:pPr>
    </w:p>
    <w:p w:rsidR="00CF1AD0" w:rsidRPr="008E5E7E" w:rsidRDefault="00CF1AD0" w:rsidP="00CF1AD0">
      <w:pPr>
        <w:spacing w:after="0" w:line="270" w:lineRule="atLeast"/>
        <w:ind w:left="142" w:right="144"/>
        <w:jc w:val="center"/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</w:pPr>
      <w:r w:rsidRPr="008E5E7E"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  <w:t>МЕЖДУНАРОДНЫЕ ГОДЫ</w:t>
      </w:r>
    </w:p>
    <w:p w:rsidR="00CF1AD0" w:rsidRPr="0069622E" w:rsidRDefault="00CF1AD0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</w:pPr>
      <w:r w:rsidRPr="0069622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ООН провозгласила 2026 год «Международным годом добр</w:t>
      </w:r>
      <w:r w:rsidRPr="0069622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о</w:t>
      </w:r>
      <w:r w:rsidRPr="0069622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вольцев во имя устойчивого</w:t>
      </w:r>
      <w:r w:rsidR="00F76BFC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</w:t>
      </w:r>
      <w:r w:rsidRPr="0069622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развития».</w:t>
      </w:r>
    </w:p>
    <w:p w:rsidR="00CF1AD0" w:rsidRPr="0069622E" w:rsidRDefault="00CF1AD0" w:rsidP="00CF1AD0">
      <w:pPr>
        <w:spacing w:after="0" w:line="270" w:lineRule="atLeast"/>
        <w:ind w:left="142" w:right="144"/>
        <w:jc w:val="center"/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</w:pPr>
      <w:r w:rsidRPr="0069622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2026 год в СНГ</w:t>
      </w:r>
    </w:p>
    <w:p w:rsidR="00CF1AD0" w:rsidRDefault="00CF1AD0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</w:pPr>
      <w:r w:rsidRPr="0069622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В Содружестве Независимых Государств 2026 год объявлен Г</w:t>
      </w:r>
      <w:r w:rsidRPr="0069622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о</w:t>
      </w:r>
      <w:r w:rsidRPr="0069622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дом охраны здоровья</w:t>
      </w:r>
    </w:p>
    <w:p w:rsidR="00CF1AD0" w:rsidRPr="0069622E" w:rsidRDefault="00CF1AD0" w:rsidP="00CF1AD0">
      <w:pPr>
        <w:spacing w:after="0" w:line="270" w:lineRule="atLeast"/>
        <w:ind w:left="142" w:right="144"/>
        <w:jc w:val="center"/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</w:pPr>
      <w:r w:rsidRPr="0069622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ЗНАКОВЫЕ СОБЫТИЯ</w:t>
      </w:r>
    </w:p>
    <w:p w:rsidR="00CF1AD0" w:rsidRPr="0069622E" w:rsidRDefault="00CF1AD0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8E5E7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Екатеринбург</w:t>
      </w:r>
      <w:r w:rsidRPr="0069622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– объявлен библиотечной столицей в России</w:t>
      </w:r>
    </w:p>
    <w:p w:rsidR="00CF1AD0" w:rsidRPr="0069622E" w:rsidRDefault="00CF1AD0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8E5E7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Омск</w:t>
      </w:r>
      <w:r w:rsidRPr="0069622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– объявлен культурной столицей России</w:t>
      </w:r>
    </w:p>
    <w:p w:rsidR="00CF1AD0" w:rsidRDefault="00CF1AD0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8E5E7E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Рабат</w:t>
      </w:r>
      <w:r w:rsidRPr="0069622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(столица Марокко) – объявлен всемирной столицей книги</w:t>
      </w:r>
    </w:p>
    <w:p w:rsidR="00B433B8" w:rsidRPr="0069622E" w:rsidRDefault="00B433B8" w:rsidP="00223D1C">
      <w:pPr>
        <w:spacing w:after="0" w:line="270" w:lineRule="atLeast"/>
        <w:ind w:left="142" w:right="144"/>
        <w:jc w:val="center"/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</w:pPr>
      <w:r w:rsidRPr="0069622E">
        <w:rPr>
          <w:rFonts w:ascii="Times New Roman" w:eastAsia="Times New Roman" w:hAnsi="Times New Roman" w:cs="Times New Roman"/>
          <w:b/>
          <w:color w:val="680000"/>
          <w:sz w:val="28"/>
          <w:szCs w:val="24"/>
        </w:rPr>
        <w:t>АКЦИИ</w:t>
      </w:r>
    </w:p>
    <w:p w:rsidR="0069622E" w:rsidRDefault="004343BF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4343BF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lastRenderedPageBreak/>
        <w:t>14 февраля</w:t>
      </w:r>
      <w:r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– А</w:t>
      </w:r>
      <w:r w:rsidRPr="004343BF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кция «Дарите книги с любовью» 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приурочена</w:t>
      </w:r>
      <w:r w:rsidR="00C40295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к Международному дню книгодарения. Главная идея акции</w:t>
      </w:r>
      <w:r w:rsidR="00F76BFC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вдохно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в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лять людей дарить хорошие книги и показать, что бумажная книга оста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ё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тся</w:t>
      </w:r>
      <w:r w:rsidR="00F76BFC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актуальным подарком и не теряет своей ценности даже в век технологий.</w:t>
      </w:r>
    </w:p>
    <w:p w:rsidR="002F604B" w:rsidRDefault="002F604B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4343BF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пель</w:t>
      </w:r>
      <w:r w:rsidRPr="004343BF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– Ежегодная всероссийская акция в поддержку чтения «Библионочь»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.</w:t>
      </w:r>
    </w:p>
    <w:p w:rsidR="00B433B8" w:rsidRDefault="00B433B8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</w:pPr>
      <w:r w:rsidRPr="00B433B8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М</w:t>
      </w:r>
      <w:r w:rsidR="002F604B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– </w:t>
      </w:r>
      <w:r w:rsidRPr="00B433B8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Международная патриотическая Акция по поддержке детского чтения «Читаем детям о Великой Отечественной во</w:t>
      </w:r>
      <w:r w:rsidRPr="00B433B8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й</w:t>
      </w:r>
      <w:r w:rsidRPr="00B433B8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не». </w:t>
      </w:r>
    </w:p>
    <w:p w:rsidR="00B433B8" w:rsidRPr="00B433B8" w:rsidRDefault="00B433B8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Цель Акции – создание условий для формирования</w:t>
      </w:r>
      <w:r w:rsidR="004C097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гражданстве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н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ности и патриотизма как важнейших духовно-нравственных и соц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и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альных</w:t>
      </w:r>
      <w:r w:rsidR="004C097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ценностей у детей и подростков на примере лучших обра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з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цов детской литературы о Великой</w:t>
      </w:r>
      <w:r w:rsidR="004C097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Отечественной войне 1941-1945 гг. В основе Акции – чтение вслух произведений о наиболее</w:t>
      </w:r>
      <w:r w:rsidR="004C097E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ярких эпизодах войны детям в возрасте от 5 до 15 лет</w:t>
      </w:r>
      <w:r w:rsidR="00CF1AD0">
        <w:rPr>
          <w:rFonts w:ascii="Times New Roman" w:eastAsia="Times New Roman" w:hAnsi="Times New Roman" w:cs="Times New Roman"/>
          <w:color w:val="680000"/>
          <w:sz w:val="24"/>
          <w:szCs w:val="24"/>
        </w:rPr>
        <w:t>.</w:t>
      </w:r>
    </w:p>
    <w:p w:rsidR="00B433B8" w:rsidRPr="00B433B8" w:rsidRDefault="00B433B8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B433B8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9 </w:t>
      </w:r>
      <w:r w:rsidR="002F604B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– </w:t>
      </w:r>
      <w:r w:rsidRPr="00B433B8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Всероссийская акция «Бессмертный полк» </w:t>
      </w:r>
    </w:p>
    <w:p w:rsidR="004343BF" w:rsidRDefault="00B433B8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Это шествие, во время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которого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люди несут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фотографии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B433B8">
        <w:rPr>
          <w:rFonts w:ascii="Times New Roman" w:eastAsia="Times New Roman" w:hAnsi="Times New Roman" w:cs="Times New Roman"/>
          <w:color w:val="680000"/>
          <w:sz w:val="24"/>
          <w:szCs w:val="24"/>
        </w:rPr>
        <w:t>своих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="004343BF"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ро</w:t>
      </w:r>
      <w:r w:rsidR="004343BF"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д</w:t>
      </w:r>
      <w:r w:rsidR="004343BF"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ственников,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="004343BF"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участвовавших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="004343BF"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в Великой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="004343BF"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Отечественной войне (1941-1945). Участие в акции является добровольным.</w:t>
      </w:r>
    </w:p>
    <w:p w:rsidR="004343BF" w:rsidRPr="004343BF" w:rsidRDefault="004343BF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</w:pPr>
      <w:r w:rsidRPr="004343BF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>21 июня</w:t>
      </w:r>
      <w:r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–</w:t>
      </w:r>
      <w:r w:rsidRPr="004343BF">
        <w:rPr>
          <w:rFonts w:ascii="Times New Roman" w:eastAsia="Times New Roman" w:hAnsi="Times New Roman" w:cs="Times New Roman"/>
          <w:b/>
          <w:color w:val="680000"/>
          <w:sz w:val="24"/>
          <w:szCs w:val="24"/>
        </w:rPr>
        <w:t xml:space="preserve"> Всероссийская акция «Свеча памяти» </w:t>
      </w:r>
    </w:p>
    <w:p w:rsidR="004343BF" w:rsidRDefault="004343BF" w:rsidP="00CF1AD0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Огромным символическим смыслом, для народов бывшего СССР обладает ночь с 21на 22 июня, когда в 1941 году </w:t>
      </w:r>
      <w:r w:rsidR="00CF1AD0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началась </w:t>
      </w:r>
      <w:r w:rsidR="00CF1AD0" w:rsidRPr="00CF1AD0">
        <w:rPr>
          <w:rFonts w:ascii="Times New Roman" w:eastAsia="Times New Roman" w:hAnsi="Times New Roman" w:cs="Times New Roman"/>
          <w:color w:val="680000"/>
          <w:sz w:val="24"/>
          <w:szCs w:val="24"/>
        </w:rPr>
        <w:t>Велик</w:t>
      </w:r>
      <w:r w:rsidR="00CF1AD0">
        <w:rPr>
          <w:rFonts w:ascii="Times New Roman" w:eastAsia="Times New Roman" w:hAnsi="Times New Roman" w:cs="Times New Roman"/>
          <w:color w:val="680000"/>
          <w:sz w:val="24"/>
          <w:szCs w:val="24"/>
        </w:rPr>
        <w:t>ая</w:t>
      </w:r>
      <w:r w:rsidR="00CF1AD0" w:rsidRPr="00CF1AD0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Отечественн</w:t>
      </w:r>
      <w:r w:rsidR="00CF1AD0">
        <w:rPr>
          <w:rFonts w:ascii="Times New Roman" w:eastAsia="Times New Roman" w:hAnsi="Times New Roman" w:cs="Times New Roman"/>
          <w:color w:val="680000"/>
          <w:sz w:val="24"/>
          <w:szCs w:val="24"/>
        </w:rPr>
        <w:t>ая</w:t>
      </w:r>
      <w:r w:rsidR="00CF1AD0" w:rsidRPr="00CF1AD0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войн</w:t>
      </w:r>
      <w:r w:rsidR="00CF1AD0">
        <w:rPr>
          <w:rFonts w:ascii="Times New Roman" w:eastAsia="Times New Roman" w:hAnsi="Times New Roman" w:cs="Times New Roman"/>
          <w:color w:val="680000"/>
          <w:sz w:val="24"/>
          <w:szCs w:val="24"/>
        </w:rPr>
        <w:t>а.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В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память о тех, кто погиб, защищ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а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я страну и е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ё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жителей, </w:t>
      </w:r>
      <w:r w:rsidR="00F76B6F">
        <w:rPr>
          <w:rFonts w:ascii="Times New Roman" w:eastAsia="Times New Roman" w:hAnsi="Times New Roman" w:cs="Times New Roman"/>
          <w:color w:val="680000"/>
          <w:sz w:val="24"/>
          <w:szCs w:val="24"/>
        </w:rPr>
        <w:t>ставят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зажж</w:t>
      </w:r>
      <w:r>
        <w:rPr>
          <w:rFonts w:ascii="Times New Roman" w:eastAsia="Times New Roman" w:hAnsi="Times New Roman" w:cs="Times New Roman"/>
          <w:color w:val="680000"/>
          <w:sz w:val="24"/>
          <w:szCs w:val="24"/>
        </w:rPr>
        <w:t>ё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нные</w:t>
      </w:r>
      <w:r w:rsidR="003B0DB6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 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свечи в окнах своих домов, у мем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>о</w:t>
      </w:r>
      <w:r w:rsidRPr="004343BF">
        <w:rPr>
          <w:rFonts w:ascii="Times New Roman" w:eastAsia="Times New Roman" w:hAnsi="Times New Roman" w:cs="Times New Roman"/>
          <w:color w:val="680000"/>
          <w:sz w:val="24"/>
          <w:szCs w:val="24"/>
        </w:rPr>
        <w:t xml:space="preserve">риалов павших, на братских могилах. </w:t>
      </w:r>
    </w:p>
    <w:p w:rsidR="002065D6" w:rsidRDefault="002065D6" w:rsidP="002F604B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DD1B20" w:rsidRPr="00DD1B20" w:rsidRDefault="00DD1B20" w:rsidP="002F604B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6"/>
        </w:rPr>
      </w:pPr>
      <w:r w:rsidRPr="00DD1B2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ЮБИЛЕЙНЫЕ ДАТЫ 2026 ГОДА</w:t>
      </w:r>
    </w:p>
    <w:p w:rsidR="004D7A45" w:rsidRDefault="006843B1" w:rsidP="002F604B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6"/>
        </w:rPr>
      </w:pPr>
      <w:r w:rsidRPr="00DD1B20">
        <w:rPr>
          <w:rFonts w:ascii="Times New Roman" w:eastAsia="Times New Roman" w:hAnsi="Times New Roman" w:cs="Times New Roman"/>
          <w:b/>
          <w:color w:val="C00000"/>
          <w:sz w:val="28"/>
          <w:szCs w:val="26"/>
        </w:rPr>
        <w:t xml:space="preserve">(без точной даты события) </w:t>
      </w:r>
    </w:p>
    <w:p w:rsidR="004416AF" w:rsidRPr="00A55A3F" w:rsidRDefault="004416AF" w:rsidP="00A55A3F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705 лет </w:t>
      </w:r>
      <w:r w:rsidRPr="004416AF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со дня рождения религиозного деятеля </w:t>
      </w:r>
      <w:r w:rsidR="00F76BF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Сергия Радоне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ж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ского</w:t>
      </w:r>
      <w:r w:rsidR="00A55A3F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(1321–1392</w:t>
      </w:r>
    </w:p>
    <w:p w:rsidR="00622050" w:rsidRDefault="00622050" w:rsidP="00905E77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4416AF" w:rsidRPr="00905E77" w:rsidRDefault="004416AF" w:rsidP="00905E77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365 лет </w:t>
      </w:r>
      <w:r w:rsidRPr="00905E77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 дня рождения военного деятеля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 Ф. М. Апраксина </w:t>
      </w:r>
      <w:r w:rsidRPr="00905E77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(1661–1728)</w:t>
      </w:r>
    </w:p>
    <w:p w:rsidR="00622050" w:rsidRDefault="00622050" w:rsidP="00905E77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4416AF" w:rsidRPr="004416AF" w:rsidRDefault="004416AF" w:rsidP="00905E77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365 лет </w:t>
      </w:r>
      <w:r w:rsidRPr="00905E77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 дня рождения русского путешественника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 В. В. Атласова </w:t>
      </w:r>
      <w:r w:rsidRPr="00905E77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(1661–1711)</w:t>
      </w:r>
    </w:p>
    <w:p w:rsidR="00622050" w:rsidRDefault="00622050" w:rsidP="00905E77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4416AF" w:rsidRPr="004416AF" w:rsidRDefault="004416AF" w:rsidP="00905E77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275 лет </w:t>
      </w:r>
      <w:r w:rsidRPr="00905E77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 дня рождения русского композитора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 Д. С. Бортнянск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о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го</w:t>
      </w:r>
      <w:r w:rsidRPr="00905E77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(1751–1825)</w:t>
      </w:r>
    </w:p>
    <w:p w:rsidR="00622050" w:rsidRDefault="00622050" w:rsidP="00905E77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4416AF" w:rsidRDefault="004416AF" w:rsidP="00905E77">
      <w:pPr>
        <w:spacing w:after="0" w:line="270" w:lineRule="atLeast"/>
        <w:ind w:left="142" w:right="144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70 лет </w:t>
      </w:r>
      <w:r w:rsidRPr="00905E77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детскому юмористическому журналу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 «Вес</w:t>
      </w:r>
      <w:r w:rsidR="00905E77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ё</w:t>
      </w:r>
      <w:r w:rsidRPr="004416A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лые картинки» </w:t>
      </w:r>
      <w:r w:rsidRPr="00905E77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(1956)</w:t>
      </w:r>
    </w:p>
    <w:p w:rsidR="00905E77" w:rsidRDefault="00905E77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A55A3F" w:rsidRPr="00A55A3F" w:rsidRDefault="00A55A3F" w:rsidP="00A55A3F">
      <w:pPr>
        <w:spacing w:after="0" w:line="270" w:lineRule="atLeast"/>
        <w:ind w:left="142" w:right="144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</w:p>
    <w:p w:rsidR="00905E77" w:rsidRDefault="00905E77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4C097E" w:rsidRDefault="004C097E" w:rsidP="00622050">
      <w:pPr>
        <w:spacing w:after="0" w:line="270" w:lineRule="atLeast"/>
        <w:ind w:right="144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905E77" w:rsidRDefault="00905E77" w:rsidP="00905E77">
      <w:pPr>
        <w:spacing w:after="0" w:line="270" w:lineRule="atLeast"/>
        <w:ind w:right="144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6"/>
        </w:rPr>
      </w:pPr>
    </w:p>
    <w:p w:rsidR="00DD1B20" w:rsidRDefault="00DD1B20" w:rsidP="00905E77">
      <w:pPr>
        <w:spacing w:after="0" w:line="270" w:lineRule="atLeast"/>
        <w:ind w:right="144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6"/>
        </w:rPr>
      </w:pPr>
    </w:p>
    <w:p w:rsidR="004D7A45" w:rsidRPr="00D80B6F" w:rsidRDefault="004D0CC1" w:rsidP="002F604B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-2540</wp:posOffset>
            </wp:positionV>
            <wp:extent cx="4706620" cy="419100"/>
            <wp:effectExtent l="0" t="0" r="0" b="0"/>
            <wp:wrapTight wrapText="bothSides">
              <wp:wrapPolygon edited="0">
                <wp:start x="2186" y="0"/>
                <wp:lineTo x="0" y="5891"/>
                <wp:lineTo x="0" y="14727"/>
                <wp:lineTo x="87" y="20618"/>
                <wp:lineTo x="21332" y="20618"/>
                <wp:lineTo x="21507" y="13745"/>
                <wp:lineTo x="21507" y="5891"/>
                <wp:lineTo x="19059" y="0"/>
                <wp:lineTo x="218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7A45" w:rsidRPr="00D80B6F">
        <w:rPr>
          <w:rFonts w:ascii="Times New Roman" w:eastAsia="Times New Roman" w:hAnsi="Times New Roman" w:cs="Times New Roman"/>
          <w:b/>
          <w:color w:val="C00000"/>
          <w:sz w:val="28"/>
          <w:szCs w:val="26"/>
        </w:rPr>
        <w:t xml:space="preserve">ПАМЯТНЫЕ ДАТЫ </w:t>
      </w:r>
    </w:p>
    <w:p w:rsidR="002F604B" w:rsidRPr="00D80B6F" w:rsidRDefault="004D7A45" w:rsidP="002F604B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D80B6F">
        <w:rPr>
          <w:rFonts w:ascii="Times New Roman" w:eastAsia="Times New Roman" w:hAnsi="Times New Roman" w:cs="Times New Roman"/>
          <w:b/>
          <w:color w:val="C00000"/>
          <w:sz w:val="28"/>
          <w:szCs w:val="26"/>
        </w:rPr>
        <w:t>И ДНИ ВОИНСКОЙ СЛАВЫ РОССИИ</w:t>
      </w:r>
    </w:p>
    <w:tbl>
      <w:tblPr>
        <w:tblStyle w:val="a3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6662"/>
      </w:tblGrid>
      <w:tr w:rsidR="002F604B" w:rsidRPr="00BE684A" w:rsidTr="002065D6">
        <w:tc>
          <w:tcPr>
            <w:tcW w:w="7371" w:type="dxa"/>
            <w:gridSpan w:val="2"/>
          </w:tcPr>
          <w:p w:rsidR="002F604B" w:rsidRPr="00D80B6F" w:rsidRDefault="002F604B" w:rsidP="0062205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Январь</w:t>
            </w:r>
          </w:p>
        </w:tc>
      </w:tr>
      <w:tr w:rsidR="00A23FEA" w:rsidRPr="00BE684A" w:rsidTr="002065D6">
        <w:tc>
          <w:tcPr>
            <w:tcW w:w="709" w:type="dxa"/>
          </w:tcPr>
          <w:p w:rsidR="00A23FEA" w:rsidRPr="004B4774" w:rsidRDefault="00A23FEA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A23FEA" w:rsidRPr="005463F1" w:rsidRDefault="00622050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="00A23FEA"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1943 году войска генералов А. Еременко и Н. Ватутина н</w:t>
            </w:r>
            <w:r w:rsidR="00A23FEA"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="00A23FEA"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чали операцию «Скач</w:t>
            </w:r>
            <w:r w:rsidR="00E67C6D"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A23FEA"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к» по освобождению Донбасса</w:t>
            </w:r>
            <w:r w:rsidR="00AD7F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</w:tc>
      </w:tr>
      <w:tr w:rsidR="002F604B" w:rsidRPr="00BE684A" w:rsidTr="002065D6">
        <w:tc>
          <w:tcPr>
            <w:tcW w:w="709" w:type="dxa"/>
          </w:tcPr>
          <w:p w:rsidR="002F604B" w:rsidRPr="004B4774" w:rsidRDefault="00A23FEA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A23FEA" w:rsidRPr="00A23FEA" w:rsidRDefault="00A23FEA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23FE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2F604B" w:rsidRPr="00A23FEA" w:rsidRDefault="00A23FEA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23FE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этот день в 1944 году советские войска </w:t>
            </w:r>
            <w:r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освободили от бл</w:t>
            </w:r>
            <w:r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кады немецко-фашистских войск город Ленинград.</w:t>
            </w:r>
          </w:p>
        </w:tc>
      </w:tr>
      <w:tr w:rsidR="00A23FEA" w:rsidRPr="00BE684A" w:rsidTr="002065D6">
        <w:tc>
          <w:tcPr>
            <w:tcW w:w="7371" w:type="dxa"/>
            <w:gridSpan w:val="2"/>
          </w:tcPr>
          <w:p w:rsidR="00A23FEA" w:rsidRPr="00D80B6F" w:rsidRDefault="00A23FEA" w:rsidP="00622050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Февраль</w:t>
            </w:r>
          </w:p>
        </w:tc>
      </w:tr>
      <w:tr w:rsidR="002F604B" w:rsidRPr="00BE684A" w:rsidTr="002065D6">
        <w:tc>
          <w:tcPr>
            <w:tcW w:w="709" w:type="dxa"/>
          </w:tcPr>
          <w:p w:rsidR="002F604B" w:rsidRPr="004B4774" w:rsidRDefault="00A23FEA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23FEA" w:rsidRPr="00A23FEA" w:rsidRDefault="00A23FEA" w:rsidP="00622050">
            <w:pPr>
              <w:tabs>
                <w:tab w:val="left" w:pos="5904"/>
              </w:tabs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23FE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2F604B" w:rsidRPr="00A23FEA" w:rsidRDefault="004C6588" w:rsidP="00622050">
            <w:pPr>
              <w:tabs>
                <w:tab w:val="left" w:pos="5904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День разгрома</w:t>
            </w:r>
            <w:r w:rsidR="00192F0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советской армией </w:t>
            </w:r>
            <w:r w:rsidR="00A23FEA" w:rsidRPr="00A23FE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немецко-фашистски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х</w:t>
            </w:r>
            <w:r w:rsidR="00A23FEA" w:rsidRPr="00A23FE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войск в </w:t>
            </w:r>
            <w:r w:rsidR="00A23FEA"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Сталинградской битве</w:t>
            </w:r>
            <w:r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 1943 году</w:t>
            </w:r>
            <w:r w:rsidR="00A23FEA"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</w:tc>
      </w:tr>
      <w:tr w:rsidR="002F604B" w:rsidRPr="00BE684A" w:rsidTr="002065D6">
        <w:tc>
          <w:tcPr>
            <w:tcW w:w="709" w:type="dxa"/>
          </w:tcPr>
          <w:p w:rsidR="002F604B" w:rsidRPr="004B4774" w:rsidRDefault="00A23FEA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F604B" w:rsidRPr="00A23FEA" w:rsidRDefault="00A23FEA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23FE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В1904 году российский крейсер «Варяг» и канонерская лодка «Кореец» геройски сражались с японской эскадрой </w:t>
            </w:r>
            <w:r w:rsidRPr="005463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бухте Чемульпо.</w:t>
            </w:r>
          </w:p>
        </w:tc>
      </w:tr>
      <w:tr w:rsidR="00E67C6D" w:rsidRPr="00BE684A" w:rsidTr="002065D6">
        <w:tc>
          <w:tcPr>
            <w:tcW w:w="709" w:type="dxa"/>
          </w:tcPr>
          <w:p w:rsidR="00E67C6D" w:rsidRPr="004B4774" w:rsidRDefault="00E67C6D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E67C6D" w:rsidRPr="00A23FEA" w:rsidRDefault="00E67C6D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67C6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памяти о россиянах, </w:t>
            </w:r>
            <w:r w:rsidRPr="005463F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исполнявших служебный долг за пределами Отечества.</w:t>
            </w:r>
            <w:r w:rsidRPr="00E67C6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 этот день в 1989 году советские войска были выведены из Афганистана.</w:t>
            </w:r>
          </w:p>
        </w:tc>
      </w:tr>
      <w:tr w:rsidR="002F604B" w:rsidRPr="00BE684A" w:rsidTr="002065D6">
        <w:tc>
          <w:tcPr>
            <w:tcW w:w="709" w:type="dxa"/>
          </w:tcPr>
          <w:p w:rsidR="002F604B" w:rsidRPr="004B4774" w:rsidRDefault="00E67C6D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E67C6D" w:rsidRPr="00E67C6D" w:rsidRDefault="00E67C6D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67C6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защитника Отечества</w:t>
            </w:r>
            <w:r w:rsidR="00BA5B0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.</w:t>
            </w:r>
            <w:r w:rsidR="00192F0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E67C6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2F604B" w:rsidRPr="00E76847" w:rsidRDefault="00E76847" w:rsidP="00622050">
            <w:pPr>
              <w:jc w:val="both"/>
            </w:pPr>
            <w:r w:rsidRPr="00E768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</w:t>
            </w:r>
            <w:r w:rsidRPr="00E67C6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1918 год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E768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отряды Красной Армии остановили</w:t>
            </w:r>
            <w:r w:rsidR="00192F0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E67C6D" w:rsidRPr="00E67C6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кайзеровски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="00E67C6D" w:rsidRPr="00E67C6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войска Германии</w:t>
            </w:r>
            <w:r w:rsidR="00192F0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E768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 подступах к Петрограду.</w:t>
            </w:r>
          </w:p>
        </w:tc>
      </w:tr>
      <w:tr w:rsidR="00E76847" w:rsidRPr="00BE684A" w:rsidTr="002065D6">
        <w:tc>
          <w:tcPr>
            <w:tcW w:w="7371" w:type="dxa"/>
            <w:gridSpan w:val="2"/>
          </w:tcPr>
          <w:p w:rsidR="00E76847" w:rsidRPr="00D80B6F" w:rsidRDefault="00E76847" w:rsidP="0062205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Март</w:t>
            </w:r>
          </w:p>
        </w:tc>
      </w:tr>
      <w:tr w:rsidR="004D1799" w:rsidRPr="00BE684A" w:rsidTr="002065D6">
        <w:tc>
          <w:tcPr>
            <w:tcW w:w="709" w:type="dxa"/>
          </w:tcPr>
          <w:p w:rsidR="004D1799" w:rsidRPr="004B4774" w:rsidRDefault="004D1799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4D1799" w:rsidRPr="00DD5B3A" w:rsidRDefault="004D1799" w:rsidP="00576D12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D17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моряка-подводника (создание подводных сил Ро</w:t>
            </w:r>
            <w:r w:rsidRPr="004D17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</w:t>
            </w:r>
            <w:r w:rsidRPr="004D17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сийского флота)</w:t>
            </w:r>
            <w:r w:rsidR="00576D1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. 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Дата приурочена к выходу 19 марта 1906 года указа императора Николая IIо включении в классифик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цию судов военного флота подводных лодок. </w:t>
            </w:r>
          </w:p>
        </w:tc>
      </w:tr>
      <w:tr w:rsidR="0004086C" w:rsidRPr="00BE684A" w:rsidTr="002065D6">
        <w:tc>
          <w:tcPr>
            <w:tcW w:w="7371" w:type="dxa"/>
            <w:gridSpan w:val="2"/>
          </w:tcPr>
          <w:p w:rsidR="0004086C" w:rsidRPr="00D80B6F" w:rsidRDefault="0004086C" w:rsidP="0062205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Апрель</w:t>
            </w:r>
          </w:p>
        </w:tc>
      </w:tr>
      <w:tr w:rsidR="0004086C" w:rsidRPr="00BE684A" w:rsidTr="002065D6">
        <w:tc>
          <w:tcPr>
            <w:tcW w:w="709" w:type="dxa"/>
          </w:tcPr>
          <w:p w:rsidR="0004086C" w:rsidRPr="004B4774" w:rsidRDefault="004C6588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04086C" w:rsidRPr="004C6588" w:rsidRDefault="004C6588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C658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День начала Берлинской стратегической наступательной оп</w:t>
            </w:r>
            <w:r w:rsidRPr="004C658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4C658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рации в 1945 году.</w:t>
            </w:r>
          </w:p>
        </w:tc>
      </w:tr>
      <w:tr w:rsidR="0004086C" w:rsidRPr="00BE684A" w:rsidTr="002065D6">
        <w:tc>
          <w:tcPr>
            <w:tcW w:w="709" w:type="dxa"/>
          </w:tcPr>
          <w:p w:rsidR="0004086C" w:rsidRPr="004B4774" w:rsidRDefault="004C6588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4C6588" w:rsidRPr="004C6588" w:rsidRDefault="004C6588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C658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04086C" w:rsidRPr="004C6588" w:rsidRDefault="004C6588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</w:t>
            </w:r>
            <w:r w:rsidR="004B4774"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1242 году</w:t>
            </w:r>
            <w:r w:rsidR="007A799E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</w:t>
            </w:r>
            <w:r w:rsidRPr="004C658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русские воины 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под предводительством </w:t>
            </w:r>
            <w:r w:rsidRPr="004C658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князя Александра Невского одержали победу над немецкими 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рыц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а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рями-крестоносцами на Чудско</w:t>
            </w:r>
            <w:r w:rsidR="00A376DE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м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озер</w:t>
            </w:r>
            <w:r w:rsidR="00A376DE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(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Ледовое побоище</w:t>
            </w:r>
            <w:r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).</w:t>
            </w:r>
          </w:p>
        </w:tc>
      </w:tr>
      <w:tr w:rsidR="004C6588" w:rsidRPr="00BE684A" w:rsidTr="002065D6">
        <w:tc>
          <w:tcPr>
            <w:tcW w:w="709" w:type="dxa"/>
          </w:tcPr>
          <w:p w:rsidR="004C6588" w:rsidRPr="004B4774" w:rsidRDefault="004C6588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4C6588" w:rsidRPr="004C6588" w:rsidRDefault="004C6588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C658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День принятия Крыма, Тамани и Кубани в состав Российской </w:t>
            </w:r>
            <w:r w:rsidRPr="004C658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империи</w:t>
            </w:r>
            <w:r w:rsidR="004B477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</w:t>
            </w:r>
            <w:r w:rsidRPr="004C658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1783 год.</w:t>
            </w:r>
          </w:p>
        </w:tc>
      </w:tr>
      <w:tr w:rsidR="00225BEB" w:rsidRPr="00BE684A" w:rsidTr="002065D6">
        <w:tc>
          <w:tcPr>
            <w:tcW w:w="7371" w:type="dxa"/>
            <w:gridSpan w:val="2"/>
          </w:tcPr>
          <w:p w:rsidR="00225BEB" w:rsidRPr="00D80B6F" w:rsidRDefault="00225BEB" w:rsidP="0062205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lastRenderedPageBreak/>
              <w:t>Май</w:t>
            </w:r>
          </w:p>
        </w:tc>
      </w:tr>
      <w:tr w:rsidR="004C6588" w:rsidRPr="00BE684A" w:rsidTr="002065D6">
        <w:tc>
          <w:tcPr>
            <w:tcW w:w="709" w:type="dxa"/>
          </w:tcPr>
          <w:p w:rsidR="004C6588" w:rsidRPr="004B4774" w:rsidRDefault="00225BEB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C6588" w:rsidRPr="00225BEB" w:rsidRDefault="00225BEB" w:rsidP="00622050">
            <w:pPr>
              <w:spacing w:line="270" w:lineRule="atLeast"/>
              <w:ind w:right="144"/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225BE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1945 году 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войска 1-го Белорусского фронта и 1-го Украи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н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ского фронта полностью овладели Берлином</w:t>
            </w:r>
            <w:r w:rsidR="007B517E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.</w:t>
            </w:r>
          </w:p>
        </w:tc>
      </w:tr>
      <w:tr w:rsidR="004C6588" w:rsidRPr="00BE684A" w:rsidTr="002065D6">
        <w:tc>
          <w:tcPr>
            <w:tcW w:w="709" w:type="dxa"/>
          </w:tcPr>
          <w:p w:rsidR="004C6588" w:rsidRPr="004B4774" w:rsidRDefault="00225BEB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C6588" w:rsidRPr="00225BEB" w:rsidRDefault="00225BEB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25BE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1945 году советские войска начали Пражскую операцию, в ходе которой была освобождена Прага</w:t>
            </w:r>
            <w:r w:rsidR="007B517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</w:tc>
      </w:tr>
      <w:tr w:rsidR="00225BEB" w:rsidRPr="00BE684A" w:rsidTr="002065D6">
        <w:tc>
          <w:tcPr>
            <w:tcW w:w="709" w:type="dxa"/>
          </w:tcPr>
          <w:p w:rsidR="00225BEB" w:rsidRPr="004B4774" w:rsidRDefault="00225BEB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5BEB" w:rsidRPr="00225BEB" w:rsidRDefault="00225BEB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25BE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  <w:r w:rsidR="007B517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. </w:t>
            </w:r>
            <w:r w:rsidRPr="00225BE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Победы советского н</w:t>
            </w:r>
            <w:r w:rsidRPr="00225BE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а</w:t>
            </w:r>
            <w:r w:rsidRPr="00225BE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рода в Великой Отечественной войне</w:t>
            </w:r>
          </w:p>
          <w:p w:rsidR="00225BEB" w:rsidRPr="00225BEB" w:rsidRDefault="00225BEB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25BE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1945 году была подписана капитуляция фашистской Герм</w:t>
            </w:r>
            <w:r w:rsidRPr="00225BE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225BE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нии.</w:t>
            </w:r>
          </w:p>
        </w:tc>
      </w:tr>
      <w:tr w:rsidR="00225BEB" w:rsidRPr="00BE684A" w:rsidTr="002065D6">
        <w:tc>
          <w:tcPr>
            <w:tcW w:w="709" w:type="dxa"/>
          </w:tcPr>
          <w:p w:rsidR="00225BEB" w:rsidRPr="004B4774" w:rsidRDefault="007B3AB9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B3AB9" w:rsidRPr="007B3AB9" w:rsidRDefault="007B3AB9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B3AB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225BEB" w:rsidRPr="00225BEB" w:rsidRDefault="007B3AB9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 1944 году завершилась Крымская наступательная операция</w:t>
            </w:r>
            <w:r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.</w:t>
            </w:r>
          </w:p>
        </w:tc>
      </w:tr>
      <w:tr w:rsidR="00225BEB" w:rsidRPr="00BE684A" w:rsidTr="002065D6">
        <w:tc>
          <w:tcPr>
            <w:tcW w:w="709" w:type="dxa"/>
          </w:tcPr>
          <w:p w:rsidR="00225BEB" w:rsidRPr="004B4774" w:rsidRDefault="007B3AB9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25BEB" w:rsidRPr="00225BEB" w:rsidRDefault="007B3AB9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 1867 году император Александр II утвердил «Общества п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о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печения о больных и раненых воинах», первой организации Красного Креста в России</w:t>
            </w:r>
          </w:p>
        </w:tc>
      </w:tr>
      <w:tr w:rsidR="007B3AB9" w:rsidRPr="00BE684A" w:rsidTr="002065D6">
        <w:tc>
          <w:tcPr>
            <w:tcW w:w="709" w:type="dxa"/>
          </w:tcPr>
          <w:p w:rsidR="007B3AB9" w:rsidRPr="004B4774" w:rsidRDefault="007B3AB9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7B3AB9" w:rsidRPr="007B3AB9" w:rsidRDefault="007B3AB9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B3AB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пограничника</w:t>
            </w:r>
          </w:p>
          <w:p w:rsidR="007B3AB9" w:rsidRPr="00225BEB" w:rsidRDefault="007B3AB9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7B3AB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Декретом Совнаркома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</w:t>
            </w:r>
            <w:r w:rsidRPr="007B3AB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1918г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оду</w:t>
            </w:r>
            <w:r w:rsidRPr="007B3AB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учреждена пограничная о</w:t>
            </w:r>
            <w:r w:rsidRPr="007B3AB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х</w:t>
            </w:r>
            <w:r w:rsidRPr="007B3AB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рана РСФСР.</w:t>
            </w:r>
          </w:p>
        </w:tc>
      </w:tr>
      <w:tr w:rsidR="007B3AB9" w:rsidRPr="00BE684A" w:rsidTr="002065D6">
        <w:tc>
          <w:tcPr>
            <w:tcW w:w="7371" w:type="dxa"/>
            <w:gridSpan w:val="2"/>
          </w:tcPr>
          <w:p w:rsidR="007B3AB9" w:rsidRPr="00D80B6F" w:rsidRDefault="007B3AB9" w:rsidP="0062205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Июнь</w:t>
            </w:r>
          </w:p>
        </w:tc>
      </w:tr>
      <w:tr w:rsidR="00AD595E" w:rsidRPr="00BE684A" w:rsidTr="002065D6">
        <w:tc>
          <w:tcPr>
            <w:tcW w:w="709" w:type="dxa"/>
          </w:tcPr>
          <w:p w:rsidR="00AD595E" w:rsidRPr="004B4774" w:rsidRDefault="00AD595E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AD595E" w:rsidRDefault="00AD595E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D595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памяти о погибших в Великой Отечественной войне</w:t>
            </w:r>
          </w:p>
          <w:p w:rsidR="00AD595E" w:rsidRPr="00AD595E" w:rsidRDefault="004B4774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D595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1941</w:t>
            </w:r>
            <w:r w:rsidR="00AD595E" w:rsidRPr="00AD595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(85 лет)</w:t>
            </w:r>
            <w:r w:rsidRPr="00AD595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фашистская</w:t>
            </w:r>
            <w:r w:rsidR="00AD595E" w:rsidRPr="00AD595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Германия напала на СССР.</w:t>
            </w:r>
          </w:p>
        </w:tc>
      </w:tr>
      <w:tr w:rsidR="00B40B17" w:rsidRPr="00BE684A" w:rsidTr="002065D6">
        <w:tc>
          <w:tcPr>
            <w:tcW w:w="709" w:type="dxa"/>
          </w:tcPr>
          <w:p w:rsidR="00B40B17" w:rsidRPr="004B4774" w:rsidRDefault="00B40B17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40B17" w:rsidRPr="00AD595E" w:rsidRDefault="00B40B17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исторического Парада Победы на Красной площади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 </w:t>
            </w:r>
            <w:r w:rsidRPr="00B40B1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1945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год</w:t>
            </w:r>
            <w:r w:rsidR="00A376D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у</w:t>
            </w:r>
          </w:p>
        </w:tc>
      </w:tr>
      <w:tr w:rsidR="00AD595E" w:rsidRPr="00BE684A" w:rsidTr="002065D6">
        <w:tc>
          <w:tcPr>
            <w:tcW w:w="709" w:type="dxa"/>
          </w:tcPr>
          <w:p w:rsidR="00AD595E" w:rsidRPr="004B4774" w:rsidRDefault="00AD595E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AD595E" w:rsidRPr="00AD595E" w:rsidRDefault="00AD595E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D595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памяти о партизанах и подпольщиках, </w:t>
            </w:r>
            <w:r w:rsidRPr="00AD595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сражавшихся с фашистами в годы Великой Отечественной войны.</w:t>
            </w:r>
          </w:p>
        </w:tc>
      </w:tr>
      <w:tr w:rsidR="00AD595E" w:rsidRPr="00BE684A" w:rsidTr="002065D6">
        <w:tc>
          <w:tcPr>
            <w:tcW w:w="7371" w:type="dxa"/>
            <w:gridSpan w:val="2"/>
          </w:tcPr>
          <w:p w:rsidR="00AD595E" w:rsidRPr="00D80B6F" w:rsidRDefault="00AD595E" w:rsidP="0062205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Июль</w:t>
            </w:r>
          </w:p>
        </w:tc>
      </w:tr>
      <w:tr w:rsidR="00AD595E" w:rsidRPr="00BE684A" w:rsidTr="002065D6">
        <w:tc>
          <w:tcPr>
            <w:tcW w:w="709" w:type="dxa"/>
          </w:tcPr>
          <w:p w:rsidR="00AD595E" w:rsidRPr="004B4774" w:rsidRDefault="00AD595E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D595E" w:rsidRPr="00AD595E" w:rsidRDefault="00AD595E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 1944 году в ходе операции «Багратион» наши танки, разв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и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вая наступление, ворвались в Минск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</w:tc>
      </w:tr>
      <w:tr w:rsidR="00AD595E" w:rsidRPr="00BE684A" w:rsidTr="002065D6">
        <w:tc>
          <w:tcPr>
            <w:tcW w:w="709" w:type="dxa"/>
          </w:tcPr>
          <w:p w:rsidR="00AD595E" w:rsidRPr="004B4774" w:rsidRDefault="00AD595E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64A91" w:rsidRPr="00F64A91" w:rsidRDefault="00F64A91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F64A91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 xml:space="preserve">День воинской славы России </w:t>
            </w:r>
          </w:p>
          <w:p w:rsidR="00AD595E" w:rsidRPr="00AD595E" w:rsidRDefault="00AD595E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D595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1709 году русская армия одержала победу над шведскими войсками в Полтавском сражении.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4B4774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B477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B01FC3" w:rsidRPr="00B01FC3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B01FC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85 лет со времени первого боевого применения многоз</w:t>
            </w:r>
            <w:r w:rsidRPr="00B01FC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а</w:t>
            </w:r>
            <w:r w:rsidRPr="00B01FC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рядной пусковой установки «Катюша»</w:t>
            </w:r>
          </w:p>
          <w:p w:rsidR="00B01FC3" w:rsidRPr="005F23A9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01F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14 июля 1941 года Батарея капитана Ивана Андреевича Фл</w:t>
            </w:r>
            <w:r w:rsidRPr="00B01F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B01F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рова произвела из семи пусковых установок два залпа по ж</w:t>
            </w:r>
            <w:r w:rsidRPr="00B01F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B01F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лезнодорожной станции Орша, на которой скопилось большое количество немецких эшелонов</w:t>
            </w:r>
            <w:r w:rsidR="00A376D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Pr="00B01F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 результате огня батареи </w:t>
            </w:r>
            <w:r w:rsidRPr="00B01F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железнодорожный узел был стёрт с лица земли, противник пон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B01F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 тяжёлые потери в живой силе и технике.</w:t>
            </w:r>
          </w:p>
        </w:tc>
      </w:tr>
      <w:tr w:rsidR="00A30EF6" w:rsidRPr="00BE684A" w:rsidTr="002065D6">
        <w:tc>
          <w:tcPr>
            <w:tcW w:w="709" w:type="dxa"/>
          </w:tcPr>
          <w:p w:rsidR="00A30EF6" w:rsidRPr="002065D6" w:rsidRDefault="00A30EF6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065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62" w:type="dxa"/>
          </w:tcPr>
          <w:p w:rsidR="00A30EF6" w:rsidRPr="00F32D39" w:rsidRDefault="00A30EF6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Военно-Морского Флота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(последнее воскресенье и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ю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ля)</w:t>
            </w:r>
          </w:p>
        </w:tc>
      </w:tr>
      <w:tr w:rsidR="00B01FC3" w:rsidRPr="00BE684A" w:rsidTr="002065D6">
        <w:tc>
          <w:tcPr>
            <w:tcW w:w="7371" w:type="dxa"/>
            <w:gridSpan w:val="2"/>
          </w:tcPr>
          <w:p w:rsidR="00B01FC3" w:rsidRPr="00D80B6F" w:rsidRDefault="00B01FC3" w:rsidP="0062205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Август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2065D6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065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01FC3" w:rsidRPr="00F32D39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32D3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памяти российских воинов, погибших в Первой м</w:t>
            </w:r>
            <w:r w:rsidRPr="00F32D3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F32D3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ровой войне</w:t>
            </w:r>
          </w:p>
          <w:p w:rsidR="00B01FC3" w:rsidRPr="00AD595E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32D3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в 1914 году Германия объявила войну России.</w:t>
            </w:r>
          </w:p>
        </w:tc>
      </w:tr>
      <w:tr w:rsidR="00CB13DC" w:rsidRPr="00BE684A" w:rsidTr="002065D6">
        <w:tc>
          <w:tcPr>
            <w:tcW w:w="709" w:type="dxa"/>
          </w:tcPr>
          <w:p w:rsidR="00CB13DC" w:rsidRPr="002065D6" w:rsidRDefault="00CB13DC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065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B13DC" w:rsidRPr="00F32D39" w:rsidRDefault="00CB13DC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B13D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</w:t>
            </w:r>
            <w:r w:rsidR="00763D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CB13D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Тыла</w:t>
            </w:r>
            <w:r w:rsidR="00763D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CB13D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Вооруж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CB13D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нных</w:t>
            </w:r>
            <w:r w:rsidR="00763D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CB13D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Сил</w:t>
            </w:r>
            <w:r w:rsidR="00763D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CB13D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Российской</w:t>
            </w:r>
            <w:r w:rsidR="00763D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CB13D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Федерации</w:t>
            </w:r>
          </w:p>
        </w:tc>
      </w:tr>
      <w:tr w:rsidR="004A0D96" w:rsidRPr="00BE684A" w:rsidTr="002065D6">
        <w:tc>
          <w:tcPr>
            <w:tcW w:w="709" w:type="dxa"/>
          </w:tcPr>
          <w:p w:rsidR="004A0D96" w:rsidRPr="002065D6" w:rsidRDefault="004A0D96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065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A0D96" w:rsidRPr="004A0D96" w:rsidRDefault="004A0D96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A0D9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воздушно-десантных войск в России</w:t>
            </w:r>
          </w:p>
          <w:p w:rsidR="004A0D96" w:rsidRPr="00F32D39" w:rsidRDefault="004A0D96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 августа 1930 года на учениях Военно-воздушных сил Мо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ковского военного округа под</w:t>
            </w:r>
            <w:r w:rsidR="00B247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Воронежем было десантиров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 на парашютах подразделение десантников в составе 12человек. Этот эксперимент позволил увидеть огромные возможности,</w:t>
            </w:r>
            <w:r w:rsidR="00B247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связанные с быстрым охватом противника по воздуху.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01FC3" w:rsidRPr="004156C9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156C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Установили новый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</w:t>
            </w:r>
            <w:r w:rsidRPr="00F41C0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ень воинской славы</w:t>
            </w:r>
          </w:p>
          <w:p w:rsidR="00B01FC3" w:rsidRPr="004156C9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156C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Федеральный закон от 01.04.2025 № 46-ФЗ</w:t>
            </w:r>
          </w:p>
          <w:p w:rsidR="00B01FC3" w:rsidRPr="00F32D39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156C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Дату окончания Ленинградской битвы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— 9 августа — пр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знали дн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 воинской славы. В пояснительной записке к док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менту сказано: Ленинградская битва длилась 1127 дней и н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чей из 1418 дней войны, она началась 10 июля 1941 года и з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вершилась 9 августа 1944 года. Признание 9 августа дн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 в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инской славы призвано подчеркнуть военно-стратегическое значение Ленинградской битвы как самого длительного ср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4156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жения Великой Отечественной войны и увековечить подвиг защитников Ленинграда.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01FC3" w:rsidRPr="00F32D39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32D3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B01FC3" w:rsidRPr="00AD595E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День первой в российской истории морской победы русского флота под командованием Петра I над шведами у мыса Гангут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Pr="00F32D3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1714 году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B01FC3" w:rsidRPr="000F021A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021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B01FC3" w:rsidRPr="000F021A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F021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В1943 году советские войска разгромили немецко-фашистские войска в Курской битве.</w:t>
            </w:r>
          </w:p>
        </w:tc>
      </w:tr>
      <w:tr w:rsidR="00B01FC3" w:rsidRPr="00BE684A" w:rsidTr="002065D6">
        <w:tc>
          <w:tcPr>
            <w:tcW w:w="7371" w:type="dxa"/>
            <w:gridSpan w:val="2"/>
          </w:tcPr>
          <w:p w:rsidR="00B01FC3" w:rsidRPr="00D80B6F" w:rsidRDefault="00B01FC3" w:rsidP="0062205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Сентябрь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01FC3" w:rsidRPr="000F021A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F021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B01FC3" w:rsidRPr="000F021A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F021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День Победы над милитаристской Японией и окончания Вт</w:t>
            </w:r>
            <w:r w:rsidRPr="000F021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0F021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рой мировой войны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 1945 году.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2" w:type="dxa"/>
          </w:tcPr>
          <w:p w:rsidR="00B01FC3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E09D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воинской славы России </w:t>
            </w:r>
          </w:p>
          <w:p w:rsidR="00B01FC3" w:rsidRPr="003E09DD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1812 году русская армия под командованием М</w:t>
            </w:r>
            <w:r w:rsidR="006A3E0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="006A3E0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Кутузова выстояла в генеральном сражении с французской армией при селе Бородино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</w:t>
            </w: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Бородинско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сражени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е).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01FC3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E09D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B01FC3" w:rsidRPr="003E09DD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В1790 году русская эскадра под командованием Ф</w:t>
            </w:r>
            <w:r w:rsidR="006A3E0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</w:t>
            </w:r>
            <w:r w:rsidR="006A3E0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Ушакова одержала победу над турецкой эскадрой у мыса Тендра.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B01FC3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E09D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воинской славы России</w:t>
            </w:r>
          </w:p>
          <w:p w:rsidR="00B01FC3" w:rsidRPr="003E09DD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1380 году русские полки во главе с великим князем Дми</w:t>
            </w: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</w:t>
            </w:r>
            <w:r w:rsidRPr="003E09D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рием Донским одержали победу над ордынскими войсками в Куликовской битве.</w:t>
            </w:r>
          </w:p>
        </w:tc>
      </w:tr>
      <w:tr w:rsidR="00B01FC3" w:rsidRPr="00BE684A" w:rsidTr="002065D6">
        <w:tc>
          <w:tcPr>
            <w:tcW w:w="7371" w:type="dxa"/>
            <w:gridSpan w:val="2"/>
          </w:tcPr>
          <w:p w:rsidR="00B01FC3" w:rsidRPr="00D80B6F" w:rsidRDefault="00B01FC3" w:rsidP="00622050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D80B6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Октябрь</w:t>
            </w:r>
          </w:p>
        </w:tc>
      </w:tr>
      <w:tr w:rsidR="00B039E3" w:rsidRPr="00BE684A" w:rsidTr="002065D6">
        <w:tc>
          <w:tcPr>
            <w:tcW w:w="709" w:type="dxa"/>
          </w:tcPr>
          <w:p w:rsidR="00B039E3" w:rsidRPr="006A3E07" w:rsidRDefault="00B039E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039E3" w:rsidRPr="00B039E3" w:rsidRDefault="00B039E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B039E3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Памятный день России: День Космических войск</w:t>
            </w:r>
          </w:p>
          <w:p w:rsidR="00B039E3" w:rsidRPr="00030EF1" w:rsidRDefault="00B039E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B039E3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Этот профессиональный праздник был</w:t>
            </w:r>
            <w:r w:rsidR="00B2477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</w:t>
            </w:r>
            <w:r w:rsidRPr="00B039E3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установлен Указом Президента Российской Федерации № 1115 от 3 октября 2002 года и</w:t>
            </w:r>
            <w:r w:rsidR="00B2477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</w:t>
            </w:r>
            <w:r w:rsidRPr="00B039E3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приурочен ко дню запуска первого искусственного спутника Земли, открывшего летопись</w:t>
            </w:r>
            <w:r w:rsidR="00B2477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</w:t>
            </w:r>
            <w:r w:rsidRPr="00B039E3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космонавтики, в том числе и военной.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01FC3" w:rsidRDefault="00B01FC3" w:rsidP="00622050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3538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воинской славы России </w:t>
            </w:r>
          </w:p>
          <w:p w:rsidR="00B01FC3" w:rsidRPr="00D3538F" w:rsidRDefault="00B01FC3" w:rsidP="00622050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3538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День разгрома советскими войсками немецко-фашистских войск в битве за Кавказ в 1943 году.</w:t>
            </w:r>
          </w:p>
        </w:tc>
      </w:tr>
      <w:tr w:rsidR="00B01FC3" w:rsidRPr="00BE684A" w:rsidTr="002065D6">
        <w:tc>
          <w:tcPr>
            <w:tcW w:w="7371" w:type="dxa"/>
            <w:gridSpan w:val="2"/>
          </w:tcPr>
          <w:p w:rsidR="00B01FC3" w:rsidRPr="00D80B6F" w:rsidRDefault="00B01FC3" w:rsidP="0062205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D80B6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4"/>
              </w:rPr>
              <w:t>Ноябрь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01FC3" w:rsidRDefault="00B01FC3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воинской славы России</w:t>
            </w:r>
          </w:p>
          <w:p w:rsidR="00B01FC3" w:rsidRPr="007B6C4D" w:rsidRDefault="00B01FC3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народного единства</w:t>
            </w:r>
          </w:p>
          <w:p w:rsidR="00B01FC3" w:rsidRPr="00030EF1" w:rsidRDefault="00B01FC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7B6C4D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В 1612 году народное ополчение под командованием князя Дмитрия Пожарского освободило Москву от 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польских инте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р</w:t>
            </w:r>
            <w:r w:rsidRPr="00030EF1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вентов</w:t>
            </w:r>
            <w:r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.</w:t>
            </w:r>
          </w:p>
        </w:tc>
      </w:tr>
      <w:tr w:rsidR="00344394" w:rsidRPr="00BE684A" w:rsidTr="002065D6">
        <w:tc>
          <w:tcPr>
            <w:tcW w:w="709" w:type="dxa"/>
          </w:tcPr>
          <w:p w:rsidR="00344394" w:rsidRPr="006A3E07" w:rsidRDefault="00344394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6123F" w:rsidRDefault="0066123F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военной разведки</w:t>
            </w:r>
          </w:p>
          <w:p w:rsidR="0066123F" w:rsidRPr="007B6C4D" w:rsidRDefault="00344394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66123F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31 мая 2006 года указом Президента Российской Федерации В. В. Путина №549 «Об установлении профессиональных праздников и памятных дней в Вооружённых силах Росси</w:t>
            </w:r>
            <w:r w:rsidRPr="0066123F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й</w:t>
            </w:r>
            <w:r w:rsidRPr="0066123F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ской Федерации» данный праздник был включён в перечень официальных государственных праздников</w:t>
            </w:r>
            <w:r w:rsidR="00EB5ED2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01FC3" w:rsidRPr="007B6C4D" w:rsidRDefault="00B01FC3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воинской славы России</w:t>
            </w:r>
          </w:p>
          <w:p w:rsidR="00B01FC3" w:rsidRPr="00030EF1" w:rsidRDefault="00B01FC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7B6C4D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 1941 году прош</w:t>
            </w:r>
            <w:r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ё</w:t>
            </w:r>
            <w:r w:rsidRPr="007B6C4D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л военный парада на Красной площади в г. Москве в ознаменование 24-й годовщины Великой Октябр</w:t>
            </w:r>
            <w:r w:rsidRPr="007B6C4D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ь</w:t>
            </w:r>
            <w:r w:rsidRPr="007B6C4D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lastRenderedPageBreak/>
              <w:t>ской социалистической революции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2" w:type="dxa"/>
          </w:tcPr>
          <w:p w:rsidR="00B01FC3" w:rsidRPr="007B6C4D" w:rsidRDefault="00B01FC3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7B6C4D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ракетных войск и артиллерии</w:t>
            </w:r>
          </w:p>
          <w:p w:rsidR="00B01FC3" w:rsidRPr="00030EF1" w:rsidRDefault="00B01FC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В </w:t>
            </w:r>
            <w:r w:rsidRPr="007B6C4D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1942 год</w:t>
            </w:r>
            <w:r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у</w:t>
            </w:r>
            <w:r w:rsidR="00887499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началось</w:t>
            </w:r>
            <w:r w:rsidRPr="007B6C4D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контрнаступления советских войск под Сталинградом. </w:t>
            </w:r>
          </w:p>
        </w:tc>
      </w:tr>
      <w:tr w:rsidR="00B01FC3" w:rsidRPr="00BE684A" w:rsidTr="002065D6">
        <w:tc>
          <w:tcPr>
            <w:tcW w:w="7371" w:type="dxa"/>
            <w:gridSpan w:val="2"/>
          </w:tcPr>
          <w:p w:rsidR="00B01FC3" w:rsidRPr="00D80B6F" w:rsidRDefault="00B01FC3" w:rsidP="0062205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D80B6F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4"/>
              </w:rPr>
              <w:t>Декабрь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01FC3" w:rsidRPr="00FD2085" w:rsidRDefault="00B01FC3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FD2085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воинской с</w:t>
            </w:r>
            <w:r w:rsidRPr="00E4765F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ла</w:t>
            </w:r>
            <w:r w:rsidRPr="00FD2085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вы России</w:t>
            </w:r>
          </w:p>
          <w:p w:rsidR="00B01FC3" w:rsidRPr="00030EF1" w:rsidRDefault="00B01FC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 1853 году русская эскадра под командованием П</w:t>
            </w:r>
            <w:r w:rsidR="00EB5ED2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.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С</w:t>
            </w:r>
            <w:r w:rsidR="00EB5ED2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.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Нахимова одержала победу над турецкой эскадрой у м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ы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са Синоп.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FD498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327C6" w:rsidRPr="00F327C6" w:rsidRDefault="00F327C6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F327C6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Неизвестного Солдата</w:t>
            </w:r>
          </w:p>
          <w:p w:rsidR="00B01FC3" w:rsidRPr="00FD2085" w:rsidRDefault="00F327C6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3 декабря 1966 года</w:t>
            </w:r>
            <w:r w:rsidR="00EB5ED2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(60 лет)</w:t>
            </w: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в ознаменование 25-летней г</w:t>
            </w: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о</w:t>
            </w: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довщины</w:t>
            </w:r>
            <w:r w:rsidR="004818D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</w:t>
            </w: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разгрома немецких войск под Москвой прах неи</w:t>
            </w: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з</w:t>
            </w: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вестного солдата был перенесён из братской</w:t>
            </w:r>
            <w:r w:rsidR="004818D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</w:t>
            </w: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могилы на 41-м км Ленинградского шоссе и торжественно захоронен в Але</w:t>
            </w: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к</w:t>
            </w:r>
            <w:r w:rsidRPr="00F327C6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сандровском саду.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D73584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01FC3" w:rsidRPr="00FD2085" w:rsidRDefault="00B01FC3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FD2085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воинской славы России</w:t>
            </w:r>
          </w:p>
          <w:p w:rsidR="00B01FC3" w:rsidRPr="00030EF1" w:rsidRDefault="00B01FC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 1941 году</w:t>
            </w:r>
            <w:r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(85 лет)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началось контрнаступление Красной а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р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мии против немецко-фашистских войск в битве под Москвой.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D73584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01FC3" w:rsidRDefault="00B01FC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FD2085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Героев Отечества</w:t>
            </w:r>
          </w:p>
          <w:p w:rsidR="00B01FC3" w:rsidRPr="00030EF1" w:rsidRDefault="00B01FC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</w:t>
            </w:r>
            <w:r w:rsidR="00912D63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этот день в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 xml:space="preserve"> 1769 году был учрежд</w:t>
            </w:r>
            <w:r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ё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н военный орден Святого Георгия Победоносца.</w:t>
            </w:r>
          </w:p>
        </w:tc>
      </w:tr>
      <w:tr w:rsidR="00B01FC3" w:rsidRPr="00BE684A" w:rsidTr="002065D6">
        <w:tc>
          <w:tcPr>
            <w:tcW w:w="709" w:type="dxa"/>
          </w:tcPr>
          <w:p w:rsidR="00B01FC3" w:rsidRPr="006A3E07" w:rsidRDefault="00B01FC3" w:rsidP="00EB5ED2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A3E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01FC3" w:rsidRPr="00FD2085" w:rsidRDefault="00B01FC3" w:rsidP="00622050">
            <w:pPr>
              <w:jc w:val="both"/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</w:pPr>
            <w:r w:rsidRPr="00FD2085">
              <w:rPr>
                <w:rFonts w:ascii="Times New Roman" w:eastAsia="Times New Roman" w:hAnsi="Times New Roman" w:cs="Times New Roman"/>
                <w:b/>
                <w:color w:val="680000"/>
                <w:sz w:val="24"/>
                <w:szCs w:val="24"/>
              </w:rPr>
              <w:t>День воинской славы России</w:t>
            </w:r>
          </w:p>
          <w:p w:rsidR="00B01FC3" w:rsidRPr="00FD2085" w:rsidRDefault="00B01FC3" w:rsidP="00622050">
            <w:pPr>
              <w:jc w:val="both"/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</w:pP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 1790 году русские войска под командованием А</w:t>
            </w:r>
            <w:r w:rsidR="00EB5ED2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.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В</w:t>
            </w:r>
            <w:r w:rsidR="00EB5ED2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.</w:t>
            </w:r>
            <w:r w:rsidRPr="00FD2085">
              <w:rPr>
                <w:rFonts w:ascii="Times New Roman" w:eastAsia="Times New Roman" w:hAnsi="Times New Roman" w:cs="Times New Roman"/>
                <w:color w:val="680000"/>
                <w:sz w:val="24"/>
                <w:szCs w:val="24"/>
              </w:rPr>
              <w:t>Суворова взяли турецкую крепость Измаил.</w:t>
            </w:r>
          </w:p>
        </w:tc>
      </w:tr>
    </w:tbl>
    <w:p w:rsidR="00030EF1" w:rsidRPr="00030EF1" w:rsidRDefault="00030EF1" w:rsidP="00030EF1">
      <w:pPr>
        <w:spacing w:after="0" w:line="270" w:lineRule="atLeast"/>
        <w:ind w:right="144"/>
        <w:jc w:val="both"/>
        <w:rPr>
          <w:rFonts w:ascii="Times New Roman" w:eastAsia="Times New Roman" w:hAnsi="Times New Roman" w:cs="Times New Roman"/>
          <w:color w:val="680000"/>
          <w:sz w:val="24"/>
          <w:szCs w:val="24"/>
        </w:rPr>
      </w:pPr>
      <w:r w:rsidRPr="00030EF1">
        <w:rPr>
          <w:rFonts w:ascii="Times New Roman" w:eastAsia="Times New Roman" w:hAnsi="Times New Roman" w:cs="Times New Roman"/>
          <w:color w:val="680000"/>
          <w:sz w:val="24"/>
          <w:szCs w:val="24"/>
        </w:rPr>
        <w:tab/>
      </w: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AB3FA8" w:rsidRDefault="00AB3FA8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030EF1" w:rsidRPr="004512BA" w:rsidRDefault="00B40B17" w:rsidP="004512BA">
      <w:pPr>
        <w:spacing w:after="0" w:line="270" w:lineRule="atLeast"/>
        <w:ind w:right="14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 w:rsidRPr="004512BA"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  <w:t>ЗНАМЕНАТЕЛЬНЫЕ И ПАМЯТНЫЕ ДАТЫ</w:t>
      </w:r>
    </w:p>
    <w:tbl>
      <w:tblPr>
        <w:tblStyle w:val="a3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284"/>
        <w:gridCol w:w="6378"/>
      </w:tblGrid>
      <w:tr w:rsidR="00D80B6F" w:rsidRPr="00BE684A" w:rsidTr="00EB5ED2">
        <w:tc>
          <w:tcPr>
            <w:tcW w:w="7371" w:type="dxa"/>
            <w:gridSpan w:val="3"/>
          </w:tcPr>
          <w:p w:rsidR="00D80B6F" w:rsidRPr="00EB04D5" w:rsidRDefault="00D80B6F" w:rsidP="004512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bookmarkStart w:id="2" w:name="_Hlk199327943"/>
            <w:r w:rsidRPr="00EB04D5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Январь</w:t>
            </w:r>
          </w:p>
        </w:tc>
      </w:tr>
      <w:tr w:rsidR="00D80B6F" w:rsidRPr="00BE684A" w:rsidTr="00EB5ED2">
        <w:tc>
          <w:tcPr>
            <w:tcW w:w="7371" w:type="dxa"/>
            <w:gridSpan w:val="3"/>
          </w:tcPr>
          <w:p w:rsidR="00D80B6F" w:rsidRPr="00D80B6F" w:rsidRDefault="001C3645" w:rsidP="00A31733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56"/>
              </w:rPr>
              <w:t>0</w:t>
            </w:r>
            <w:r w:rsidR="00D80B6F" w:rsidRPr="00D80B6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56"/>
              </w:rPr>
              <w:t>1.01-28.02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56"/>
              </w:rPr>
              <w:t xml:space="preserve">– </w:t>
            </w:r>
            <w:r w:rsidRPr="001C364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56"/>
              </w:rPr>
              <w:t>Областная профилактическая операция «Безопа</w:t>
            </w:r>
            <w:r w:rsidRPr="001C364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56"/>
              </w:rPr>
              <w:t>с</w:t>
            </w:r>
            <w:r w:rsidRPr="001C364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56"/>
              </w:rPr>
              <w:t>ность детства»</w:t>
            </w:r>
          </w:p>
        </w:tc>
      </w:tr>
      <w:tr w:rsidR="00397548" w:rsidRPr="00BE684A" w:rsidTr="00EB5ED2">
        <w:tc>
          <w:tcPr>
            <w:tcW w:w="709" w:type="dxa"/>
          </w:tcPr>
          <w:p w:rsidR="00397548" w:rsidRPr="00E4765F" w:rsidRDefault="0039754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397548" w:rsidRDefault="0039754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Новогодний праздник  </w:t>
            </w:r>
          </w:p>
          <w:p w:rsidR="006B2043" w:rsidRPr="006B2043" w:rsidRDefault="006B2043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B20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 Указу Петра I от 20 января 1699 года празднование Нового года следовало отмечать1 января, до этого новолетие на Руси начиналось с 1 сентября.</w:t>
            </w:r>
          </w:p>
        </w:tc>
      </w:tr>
      <w:tr w:rsidR="00397548" w:rsidRPr="00BE684A" w:rsidTr="00EB5ED2">
        <w:tc>
          <w:tcPr>
            <w:tcW w:w="709" w:type="dxa"/>
          </w:tcPr>
          <w:p w:rsidR="00397548" w:rsidRPr="00E4765F" w:rsidRDefault="0039754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397548" w:rsidRDefault="0039754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былинного богатыря Ильи Муромца</w:t>
            </w:r>
          </w:p>
          <w:p w:rsidR="006B2043" w:rsidRPr="006B2043" w:rsidRDefault="006B2043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B20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Преподобный Илия Муромец Печерский, по прозвищу Чоб</w:t>
            </w:r>
            <w:r w:rsidRPr="006B20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6B20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ток, был уроженцем города Мурома, и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B20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народное предание сравнило его со знаменитым богатырём Иль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6B20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й Муромцем, о котором пелись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B20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русские былины.</w:t>
            </w:r>
          </w:p>
        </w:tc>
      </w:tr>
      <w:bookmarkEnd w:id="2"/>
      <w:tr w:rsidR="006B2043" w:rsidRPr="00BE684A" w:rsidTr="00EB5ED2">
        <w:tc>
          <w:tcPr>
            <w:tcW w:w="709" w:type="dxa"/>
          </w:tcPr>
          <w:p w:rsidR="006B2043" w:rsidRPr="00E4765F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6B2043" w:rsidRPr="00E4765F" w:rsidRDefault="00DE36E6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D664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90 лет со дня рождения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русского поэта </w:t>
            </w:r>
            <w:r w:rsidR="001D664A" w:rsidRPr="001D664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Никол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ая</w:t>
            </w:r>
            <w:r w:rsidR="001D664A" w:rsidRPr="001D664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Михайл</w:t>
            </w:r>
            <w:r w:rsidR="001D664A" w:rsidRPr="001D664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r w:rsidR="001D664A" w:rsidRPr="001D664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вич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а</w:t>
            </w:r>
            <w:r w:rsidR="001D664A" w:rsidRPr="001D664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Рубцов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а</w:t>
            </w:r>
            <w:r w:rsidR="001D664A" w:rsidRPr="001D664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(1936-1971)</w:t>
            </w:r>
          </w:p>
        </w:tc>
      </w:tr>
      <w:tr w:rsidR="006B2043" w:rsidRPr="00BE684A" w:rsidTr="00EB5ED2">
        <w:tc>
          <w:tcPr>
            <w:tcW w:w="709" w:type="dxa"/>
          </w:tcPr>
          <w:p w:rsidR="006B2043" w:rsidRPr="00E4765F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4-10</w:t>
            </w:r>
          </w:p>
        </w:tc>
        <w:tc>
          <w:tcPr>
            <w:tcW w:w="6662" w:type="dxa"/>
            <w:gridSpan w:val="2"/>
          </w:tcPr>
          <w:p w:rsidR="006B2043" w:rsidRPr="006B2043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B204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Неделя науки и техники для детей и юношества</w:t>
            </w:r>
          </w:p>
          <w:p w:rsidR="006B2043" w:rsidRPr="006B2043" w:rsidRDefault="00DE36E6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6B2043" w:rsidRPr="006B20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дно из самых значимых массовых образовательных событий в стране, направленное на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6B2043" w:rsidRPr="006B204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развитие интеллектуально-творческих способностей подрастающего поколения.</w:t>
            </w:r>
          </w:p>
        </w:tc>
      </w:tr>
      <w:tr w:rsidR="006B2043" w:rsidRPr="00BE684A" w:rsidTr="00EB5ED2">
        <w:tc>
          <w:tcPr>
            <w:tcW w:w="709" w:type="dxa"/>
          </w:tcPr>
          <w:p w:rsidR="006B2043" w:rsidRPr="00E4765F" w:rsidRDefault="00190266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:rsidR="006B2043" w:rsidRPr="00DE36E6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B204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Православный праздник Рождество Христово</w:t>
            </w:r>
          </w:p>
        </w:tc>
      </w:tr>
      <w:tr w:rsidR="006B2043" w:rsidRPr="00BE684A" w:rsidTr="00EB5ED2">
        <w:tc>
          <w:tcPr>
            <w:tcW w:w="709" w:type="dxa"/>
          </w:tcPr>
          <w:p w:rsidR="006B2043" w:rsidRPr="00E4765F" w:rsidRDefault="00190266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:rsidR="006B2043" w:rsidRPr="00E4765F" w:rsidRDefault="00190266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B204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300 лет со дня основания Российской Академии наук </w:t>
            </w:r>
            <w:r w:rsidRPr="00AC22C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(1726)</w:t>
            </w:r>
          </w:p>
        </w:tc>
      </w:tr>
      <w:tr w:rsidR="006B2043" w:rsidRPr="00BE684A" w:rsidTr="00EB5ED2">
        <w:tc>
          <w:tcPr>
            <w:tcW w:w="709" w:type="dxa"/>
          </w:tcPr>
          <w:p w:rsidR="006B2043" w:rsidRPr="00E4765F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AC22C1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календаря</w:t>
            </w:r>
          </w:p>
          <w:p w:rsidR="006B2043" w:rsidRPr="00E4765F" w:rsidRDefault="00AC22C1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="006B2043" w:rsidRPr="00E476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1709 г. по инициативе Петра </w:t>
            </w:r>
            <w:r w:rsidR="006B2043" w:rsidRPr="00E476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lang w:val="en-US"/>
              </w:rPr>
              <w:t>I</w:t>
            </w:r>
            <w:r w:rsidR="006B2043" w:rsidRPr="00E476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был выпущен первый гра</w:t>
            </w:r>
            <w:r w:rsidR="006B2043" w:rsidRPr="00E476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</w:t>
            </w:r>
            <w:r w:rsidR="006B2043" w:rsidRPr="00E476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данский календарь под редакцией графа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A8088A" w:rsidRPr="00E476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Якова</w:t>
            </w:r>
            <w:r w:rsid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Брюса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</w:tc>
      </w:tr>
      <w:tr w:rsidR="006B2043" w:rsidRPr="00BE684A" w:rsidTr="00EB5ED2">
        <w:tc>
          <w:tcPr>
            <w:tcW w:w="709" w:type="dxa"/>
          </w:tcPr>
          <w:p w:rsidR="006B2043" w:rsidRPr="00E4765F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190266" w:rsidRPr="00190266" w:rsidRDefault="00190266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9026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детского кино.</w:t>
            </w:r>
          </w:p>
          <w:p w:rsidR="006B2043" w:rsidRPr="00E4765F" w:rsidRDefault="00190266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902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Учреждён 8 января 1998 года Правительством Москвы по инициативе </w:t>
            </w:r>
            <w:r w:rsidR="00E80BA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1902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Московского детского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1902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фонда в связи со столет</w:t>
            </w:r>
            <w:r w:rsidRPr="001902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1902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ем первого показа </w:t>
            </w:r>
            <w:r w:rsidR="007A79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1902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кино для детей в Москве.</w:t>
            </w:r>
          </w:p>
        </w:tc>
      </w:tr>
      <w:tr w:rsidR="00765759" w:rsidRPr="00BE684A" w:rsidTr="00EB5ED2">
        <w:tc>
          <w:tcPr>
            <w:tcW w:w="709" w:type="dxa"/>
          </w:tcPr>
          <w:p w:rsidR="00765759" w:rsidRPr="00E4765F" w:rsidRDefault="00765759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</w:tcPr>
          <w:p w:rsidR="00765759" w:rsidRDefault="00765759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6575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130 лет со дня рождения </w:t>
            </w:r>
            <w:r w:rsidR="00A3173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русского </w:t>
            </w:r>
            <w:r w:rsidRPr="0076575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писателя Ильи Яковл</w:t>
            </w:r>
            <w:r w:rsidRPr="0076575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76575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вича Маршака </w:t>
            </w:r>
            <w:r w:rsidRPr="00AC22C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(1896</w:t>
            </w:r>
            <w:r w:rsidR="00A3173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Pr="00AC22C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1953)</w:t>
            </w:r>
          </w:p>
          <w:p w:rsidR="00765759" w:rsidRPr="00765759" w:rsidRDefault="00765759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Все рождённые в СССР отлично знают, кто такой Самуил Маршак. Но не все знают, что в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нашей стране жил ещё Илья Маршак – брат Самуила. Что характерно, он тоже стал пис</w:t>
            </w:r>
            <w:r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телем!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Правда, печатался под именем М. Ильин – чтобы не возникало путаницы. Пусть он и не затмил прославленного </w:t>
            </w:r>
            <w:r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родственника, но занял довольно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важную нишу в детской л</w:t>
            </w:r>
            <w:r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тературе.</w:t>
            </w:r>
          </w:p>
        </w:tc>
      </w:tr>
      <w:tr w:rsidR="006B2043" w:rsidRPr="00BE684A" w:rsidTr="00EB5ED2">
        <w:tc>
          <w:tcPr>
            <w:tcW w:w="709" w:type="dxa"/>
          </w:tcPr>
          <w:p w:rsidR="006B2043" w:rsidRPr="00E4765F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62" w:type="dxa"/>
            <w:gridSpan w:val="2"/>
          </w:tcPr>
          <w:p w:rsidR="00AC22C1" w:rsidRPr="00AC22C1" w:rsidRDefault="006B2043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Всемирный день «спасибо» </w:t>
            </w:r>
          </w:p>
        </w:tc>
      </w:tr>
      <w:tr w:rsidR="006B2043" w:rsidRPr="00BE684A" w:rsidTr="00EB5ED2">
        <w:tc>
          <w:tcPr>
            <w:tcW w:w="709" w:type="dxa"/>
          </w:tcPr>
          <w:p w:rsidR="006B2043" w:rsidRPr="00E4765F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:rsidR="006B2043" w:rsidRPr="00E4765F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заповедников и национальных парков </w:t>
            </w:r>
            <w:r w:rsidR="00A3173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765759"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с 1997 года по инициативе Центра охраны дикой природы и Всемирного фонда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765759"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дикой природы в честь первого российск</w:t>
            </w:r>
            <w:r w:rsidR="00765759"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765759" w:rsidRPr="0076575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 заповедника – Баргузинского, открывшегося в1916 году</w:t>
            </w:r>
            <w:r w:rsidR="00A3173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6B2043" w:rsidRPr="00BE684A" w:rsidTr="00EB5ED2">
        <w:trPr>
          <w:trHeight w:val="563"/>
        </w:trPr>
        <w:tc>
          <w:tcPr>
            <w:tcW w:w="709" w:type="dxa"/>
          </w:tcPr>
          <w:p w:rsidR="006B2043" w:rsidRPr="00E4765F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6B2043" w:rsidRPr="00AC22C1" w:rsidRDefault="00D249A0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249A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150 лет со дня рождения американского писателя Джека Лондона </w:t>
            </w:r>
            <w:r w:rsidRPr="00D249A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(1876–1918)</w:t>
            </w:r>
          </w:p>
        </w:tc>
      </w:tr>
      <w:tr w:rsidR="006B2043" w:rsidRPr="00BE684A" w:rsidTr="00EB5ED2">
        <w:trPr>
          <w:trHeight w:val="585"/>
        </w:trPr>
        <w:tc>
          <w:tcPr>
            <w:tcW w:w="709" w:type="dxa"/>
          </w:tcPr>
          <w:p w:rsidR="006B2043" w:rsidRPr="00E4765F" w:rsidRDefault="006B204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 w:rsidR="00E842D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6B2043" w:rsidRPr="001D664A" w:rsidRDefault="00D249A0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249A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95 лет со дня рождения русского писателя Аркадия Але</w:t>
            </w:r>
            <w:r w:rsidRPr="00D249A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</w:t>
            </w:r>
            <w:r w:rsidRPr="00D249A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сандровича Вайнера </w:t>
            </w:r>
            <w:r w:rsidRPr="00D249A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(1931–2005)</w:t>
            </w:r>
          </w:p>
        </w:tc>
      </w:tr>
      <w:tr w:rsidR="001D664A" w:rsidRPr="00BE684A" w:rsidTr="00EB5ED2">
        <w:trPr>
          <w:trHeight w:val="569"/>
        </w:trPr>
        <w:tc>
          <w:tcPr>
            <w:tcW w:w="709" w:type="dxa"/>
          </w:tcPr>
          <w:p w:rsidR="001D664A" w:rsidRPr="00E4765F" w:rsidRDefault="001D664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:rsidR="001D664A" w:rsidRPr="001D664A" w:rsidRDefault="00D249A0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249A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115 лет со дня рождения русского писателя Анатолия Наумовича Рыбакова </w:t>
            </w:r>
            <w:r w:rsidRPr="00D249A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(1911–1999)</w:t>
            </w:r>
          </w:p>
        </w:tc>
      </w:tr>
      <w:tr w:rsidR="001D664A" w:rsidRPr="00BE684A" w:rsidTr="00EB5ED2">
        <w:trPr>
          <w:trHeight w:val="552"/>
        </w:trPr>
        <w:tc>
          <w:tcPr>
            <w:tcW w:w="709" w:type="dxa"/>
          </w:tcPr>
          <w:p w:rsidR="001D664A" w:rsidRDefault="001D664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1D664A" w:rsidRPr="001D664A" w:rsidRDefault="00A8088A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808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135 лет со дня рождения русского поэта Осипа Эмильев</w:t>
            </w:r>
            <w:r w:rsidRPr="00A808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A808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ча Мандельштама 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(1891–1938)</w:t>
            </w:r>
          </w:p>
        </w:tc>
      </w:tr>
      <w:tr w:rsidR="00A8088A" w:rsidRPr="00BE684A" w:rsidTr="00EB5ED2">
        <w:trPr>
          <w:trHeight w:val="552"/>
        </w:trPr>
        <w:tc>
          <w:tcPr>
            <w:tcW w:w="709" w:type="dxa"/>
          </w:tcPr>
          <w:p w:rsidR="00A8088A" w:rsidRPr="00E4765F" w:rsidRDefault="00A8088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:rsidR="00A8088A" w:rsidRPr="00E4765F" w:rsidRDefault="00A8088A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  <w:t xml:space="preserve">День детских изобретений </w:t>
            </w:r>
            <w:r w:rsidR="00A31733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атой Дня выбран день рожд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ния одного из выдающихся американцев </w:t>
            </w:r>
            <w:r w:rsidR="00E80BA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государственного деятеля, дипломата, уч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ного, изобретателя, журналиста Бен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жамина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Франклина. Сво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первое изобретение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он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изобр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A8088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 в возрасте 12 лет.</w:t>
            </w:r>
            <w:r w:rsidR="00A3173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A8088A" w:rsidRPr="00BE684A" w:rsidTr="00A31733">
        <w:trPr>
          <w:trHeight w:val="286"/>
        </w:trPr>
        <w:tc>
          <w:tcPr>
            <w:tcW w:w="709" w:type="dxa"/>
          </w:tcPr>
          <w:p w:rsidR="00A8088A" w:rsidRPr="00E4765F" w:rsidRDefault="00A8088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:rsidR="00A8088A" w:rsidRPr="00E4765F" w:rsidRDefault="00A8088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Крещение Господне</w:t>
            </w:r>
          </w:p>
        </w:tc>
      </w:tr>
      <w:tr w:rsidR="00A8088A" w:rsidRPr="00BE684A" w:rsidTr="00B85F0B">
        <w:trPr>
          <w:trHeight w:val="272"/>
        </w:trPr>
        <w:tc>
          <w:tcPr>
            <w:tcW w:w="709" w:type="dxa"/>
          </w:tcPr>
          <w:p w:rsidR="00A8088A" w:rsidRPr="00E4765F" w:rsidRDefault="00A8088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A8088A" w:rsidRPr="00E4765F" w:rsidRDefault="00A8088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476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Международный день объятий </w:t>
            </w:r>
          </w:p>
        </w:tc>
      </w:tr>
      <w:tr w:rsidR="00A8088A" w:rsidRPr="00BE684A" w:rsidTr="00EB5ED2">
        <w:trPr>
          <w:trHeight w:val="290"/>
        </w:trPr>
        <w:tc>
          <w:tcPr>
            <w:tcW w:w="709" w:type="dxa"/>
          </w:tcPr>
          <w:p w:rsidR="00A8088A" w:rsidRPr="00E4765F" w:rsidRDefault="00FD546F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</w:tcPr>
          <w:p w:rsidR="00A8088A" w:rsidRPr="00E4765F" w:rsidRDefault="00FD546F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D546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почерка или День ручного письма</w:t>
            </w:r>
            <w:r w:rsidR="008E18E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A3173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(П</w:t>
            </w:r>
            <w:r w:rsidRPr="00FD546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раздник учре</w:t>
            </w:r>
            <w:r w:rsidRPr="00FD546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</w:t>
            </w:r>
            <w:r w:rsidRPr="00FD546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дён в 1977 году и его цель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D546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подчеркнуть важность мастерства почерка в эпоху отказа людей писать письма и документы</w:t>
            </w:r>
            <w:r w:rsidR="008E18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D546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 руки, и всё более частого использования клавиатуры</w:t>
            </w:r>
            <w:r w:rsidR="00A3173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A8088A" w:rsidRPr="00BE684A" w:rsidTr="00EB5ED2">
        <w:tc>
          <w:tcPr>
            <w:tcW w:w="709" w:type="dxa"/>
          </w:tcPr>
          <w:p w:rsidR="00A8088A" w:rsidRPr="00E4765F" w:rsidRDefault="0077143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</w:tcPr>
          <w:p w:rsidR="00A8088A" w:rsidRPr="00E4765F" w:rsidRDefault="00771435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77143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250 лет со дня рождения немецкого писателя Эрнста Те</w:t>
            </w:r>
            <w:r w:rsidRPr="0077143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r w:rsidRPr="0077143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дора Амадея Гофмана</w:t>
            </w:r>
            <w:r w:rsidRPr="0077143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(1776–1822)</w:t>
            </w:r>
          </w:p>
        </w:tc>
      </w:tr>
      <w:tr w:rsidR="00771435" w:rsidRPr="00BE684A" w:rsidTr="00EB5ED2">
        <w:tc>
          <w:tcPr>
            <w:tcW w:w="709" w:type="dxa"/>
          </w:tcPr>
          <w:p w:rsidR="00771435" w:rsidRPr="00771435" w:rsidRDefault="0077143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7143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25</w:t>
            </w:r>
          </w:p>
        </w:tc>
        <w:tc>
          <w:tcPr>
            <w:tcW w:w="6662" w:type="dxa"/>
            <w:gridSpan w:val="2"/>
          </w:tcPr>
          <w:p w:rsidR="00771435" w:rsidRDefault="0077143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7143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российского студенчества. Татьянин день</w:t>
            </w:r>
          </w:p>
          <w:p w:rsidR="00771435" w:rsidRPr="00771435" w:rsidRDefault="0077143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7143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день памяти «Святыя мученицы Татианы девицы»</w:t>
            </w:r>
            <w:r w:rsidR="00AA7E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</w:t>
            </w:r>
            <w:r w:rsidRPr="0077143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1755год</w:t>
            </w:r>
            <w:r w:rsidR="00AA7E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77143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императрица</w:t>
            </w:r>
            <w:r w:rsidR="00430A9E"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ЕлизаветаПетровнаподписалауказ«ОбучрежденииМосковского</w:t>
            </w:r>
            <w:r w:rsidRPr="0077143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университета»</w:t>
            </w:r>
            <w:r w:rsidR="004512B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</w:tc>
      </w:tr>
      <w:tr w:rsidR="00771435" w:rsidRPr="00BE684A" w:rsidTr="00EB5ED2">
        <w:tc>
          <w:tcPr>
            <w:tcW w:w="709" w:type="dxa"/>
          </w:tcPr>
          <w:p w:rsidR="00771435" w:rsidRPr="00E4765F" w:rsidRDefault="00430A9E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771435" w:rsidRPr="00E4765F" w:rsidRDefault="00430A9E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30A9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771435" w:rsidRPr="00BE684A" w:rsidTr="00EB5ED2">
        <w:trPr>
          <w:trHeight w:val="551"/>
        </w:trPr>
        <w:tc>
          <w:tcPr>
            <w:tcW w:w="709" w:type="dxa"/>
          </w:tcPr>
          <w:p w:rsidR="00771435" w:rsidRPr="00430A9E" w:rsidRDefault="00430A9E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30A9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771435" w:rsidRPr="00D80B6F" w:rsidRDefault="00430A9E" w:rsidP="00A31733">
            <w:pPr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30A9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200 лет со дня рождения русского писателя-сатирика М</w:t>
            </w:r>
            <w:r w:rsidRPr="00430A9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430A9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хаила Евграфовича Салтыкова-Щедрина</w:t>
            </w:r>
            <w:r w:rsidRPr="004512B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(1826–1889)</w:t>
            </w:r>
          </w:p>
        </w:tc>
      </w:tr>
      <w:tr w:rsidR="00430A9E" w:rsidRPr="00BE684A" w:rsidTr="00EB5ED2">
        <w:tc>
          <w:tcPr>
            <w:tcW w:w="709" w:type="dxa"/>
          </w:tcPr>
          <w:p w:rsidR="00430A9E" w:rsidRPr="00430A9E" w:rsidRDefault="00430A9E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30A9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430A9E" w:rsidRPr="00430A9E" w:rsidRDefault="00430A9E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30A9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Деда Мороза и Снегурки 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был одним из популярне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й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ших праздников зимы в Древней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Руси. В этот день прославл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я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ли Мороза, который был зимним воплощением могуществе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ного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бога Велеса – символа богатства и благополучия. </w:t>
            </w:r>
            <w:r w:rsidR="004512B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Этот д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ень был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30A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символичным окончанием зимы.</w:t>
            </w:r>
          </w:p>
        </w:tc>
      </w:tr>
      <w:tr w:rsidR="002E16A6" w:rsidRPr="00BE684A" w:rsidTr="00EB5ED2">
        <w:trPr>
          <w:trHeight w:val="347"/>
        </w:trPr>
        <w:tc>
          <w:tcPr>
            <w:tcW w:w="7371" w:type="dxa"/>
            <w:gridSpan w:val="3"/>
          </w:tcPr>
          <w:p w:rsidR="002E16A6" w:rsidRPr="00EB04D5" w:rsidRDefault="002E16A6" w:rsidP="004512BA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  <w:r w:rsidRPr="00EB04D5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  <w:lastRenderedPageBreak/>
              <w:t>Краеведческие даты</w:t>
            </w:r>
          </w:p>
        </w:tc>
      </w:tr>
      <w:tr w:rsidR="00EB04D5" w:rsidRPr="00BE684A" w:rsidTr="00EB5ED2">
        <w:trPr>
          <w:trHeight w:val="345"/>
        </w:trPr>
        <w:tc>
          <w:tcPr>
            <w:tcW w:w="7371" w:type="dxa"/>
            <w:gridSpan w:val="3"/>
          </w:tcPr>
          <w:p w:rsidR="00EB04D5" w:rsidRPr="004512BA" w:rsidRDefault="00EB04D5" w:rsidP="004512BA">
            <w:pPr>
              <w:jc w:val="center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4512B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Февраль</w:t>
            </w:r>
          </w:p>
        </w:tc>
      </w:tr>
      <w:tr w:rsidR="00EB04D5" w:rsidRPr="00BE684A" w:rsidTr="00EB5ED2">
        <w:trPr>
          <w:trHeight w:val="288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EB04D5" w:rsidRPr="00DD5B3A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чтения вслух</w:t>
            </w:r>
          </w:p>
        </w:tc>
      </w:tr>
      <w:tr w:rsidR="00EB04D5" w:rsidRPr="00BE684A" w:rsidTr="00D56D2D">
        <w:trPr>
          <w:trHeight w:val="288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EB04D5" w:rsidRPr="00DD5B3A" w:rsidRDefault="002E16A6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95 лет со дня рождения </w:t>
            </w:r>
            <w:r w:rsidR="00E80B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первого Президента России Бор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са </w:t>
            </w:r>
            <w:r w:rsidR="007A799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Николаевича Ельцина </w:t>
            </w: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(1931–2007)</w:t>
            </w:r>
          </w:p>
        </w:tc>
      </w:tr>
      <w:tr w:rsidR="00205368" w:rsidRPr="00BE684A" w:rsidTr="00D56D2D">
        <w:tc>
          <w:tcPr>
            <w:tcW w:w="709" w:type="dxa"/>
          </w:tcPr>
          <w:p w:rsidR="00205368" w:rsidRDefault="0020536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205368" w:rsidRPr="00DD5B3A" w:rsidRDefault="0020536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российской науки</w:t>
            </w:r>
          </w:p>
          <w:p w:rsidR="00205368" w:rsidRPr="00DD5B3A" w:rsidRDefault="0020536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в 1724 году П</w:t>
            </w:r>
            <w:r w:rsidR="004512B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тр I подписал указ об основании в России Академии наук. </w:t>
            </w:r>
          </w:p>
        </w:tc>
      </w:tr>
      <w:tr w:rsidR="00EB04D5" w:rsidRPr="00BE684A" w:rsidTr="00EB5ED2"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205368" w:rsidRPr="00DD5B3A" w:rsidRDefault="00EB04D5" w:rsidP="00AA7E5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памяти юного героя</w:t>
            </w:r>
            <w:r w:rsidR="00205368"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-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антифашиста </w:t>
            </w:r>
            <w:r w:rsidR="00AA7E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20536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с 1964 года в честь погибших участников антифашистских демонс</w:t>
            </w:r>
            <w:r w:rsidR="0020536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</w:t>
            </w:r>
            <w:r w:rsidR="0020536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раций – французского школьника Даниэля Фери</w:t>
            </w:r>
            <w:r w:rsidR="00AA7E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</w:t>
            </w:r>
            <w:r w:rsidR="0020536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1962 и иракского мальчика ФадылаДжамаля</w:t>
            </w:r>
            <w:r w:rsidR="00AA7E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</w:t>
            </w:r>
            <w:r w:rsidR="0020536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1963</w:t>
            </w:r>
            <w:r w:rsidR="00AA7E5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г.)</w:t>
            </w:r>
          </w:p>
        </w:tc>
      </w:tr>
      <w:tr w:rsidR="00EB04D5" w:rsidRPr="00BE684A" w:rsidTr="00D56D2D">
        <w:trPr>
          <w:trHeight w:val="225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</w:tcPr>
          <w:p w:rsidR="00EB04D5" w:rsidRDefault="0020536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Памятная дата России: День памяти А. С. Пушкина</w:t>
            </w:r>
          </w:p>
          <w:p w:rsidR="004512BA" w:rsidRPr="004512BA" w:rsidRDefault="004512BA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512B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этот день </w:t>
            </w:r>
            <w:r w:rsidR="004240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</w:t>
            </w:r>
            <w:r w:rsidRPr="004512B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1837 года, от смертельного ранения, полученн</w:t>
            </w:r>
            <w:r w:rsidRPr="004512B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512B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го на дуэли, скончался </w:t>
            </w:r>
            <w:r w:rsidR="004240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А.С.Пушкин.</w:t>
            </w:r>
          </w:p>
        </w:tc>
      </w:tr>
      <w:tr w:rsidR="00EB04D5" w:rsidRPr="00BE684A" w:rsidTr="00D56D2D">
        <w:trPr>
          <w:trHeight w:val="328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13 </w:t>
            </w:r>
          </w:p>
        </w:tc>
        <w:tc>
          <w:tcPr>
            <w:tcW w:w="6662" w:type="dxa"/>
            <w:gridSpan w:val="2"/>
          </w:tcPr>
          <w:p w:rsidR="00F91859" w:rsidRPr="00DD5B3A" w:rsidRDefault="00EB04D5" w:rsidP="004240FA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радио</w:t>
            </w:r>
          </w:p>
        </w:tc>
      </w:tr>
      <w:tr w:rsidR="00EB04D5" w:rsidRPr="00BE684A" w:rsidTr="00D56D2D">
        <w:trPr>
          <w:trHeight w:val="327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:rsidR="00F91859" w:rsidRPr="00DD5B3A" w:rsidRDefault="00F91859" w:rsidP="00A31733">
            <w:pPr>
              <w:jc w:val="both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  <w:t>Международный день книгодарения</w:t>
            </w:r>
          </w:p>
          <w:p w:rsidR="00EB04D5" w:rsidRPr="00DD5B3A" w:rsidRDefault="00F91859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Своим появлением в 2012 году праздник обязан Эмми Бро</w:t>
            </w:r>
            <w:r w:rsidRPr="00DD5B3A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д</w:t>
            </w:r>
            <w:r w:rsidRPr="00DD5B3A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мур, школьному библиотекарю и книжному</w:t>
            </w:r>
            <w:r w:rsidR="001C521E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 xml:space="preserve"> </w:t>
            </w:r>
            <w:r w:rsidRPr="00DD5B3A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блогеру из Ми</w:t>
            </w:r>
            <w:r w:rsidRPr="00DD5B3A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н</w:t>
            </w:r>
            <w:r w:rsidRPr="00DD5B3A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 xml:space="preserve">несоты. </w:t>
            </w:r>
          </w:p>
        </w:tc>
      </w:tr>
      <w:tr w:rsidR="00EB04D5" w:rsidRPr="00BE684A" w:rsidTr="00EB5ED2">
        <w:trPr>
          <w:trHeight w:val="327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:rsidR="00EB04D5" w:rsidRPr="00DD5B3A" w:rsidRDefault="00042228" w:rsidP="00A31733">
            <w:pPr>
              <w:jc w:val="both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90 лет со дня рождения певицы Анны Герман </w:t>
            </w: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(1936–1982)</w:t>
            </w:r>
          </w:p>
        </w:tc>
      </w:tr>
      <w:tr w:rsidR="00EB04D5" w:rsidRPr="00BE684A" w:rsidTr="00EB5ED2">
        <w:trPr>
          <w:trHeight w:val="369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EB04D5" w:rsidRPr="00DD5B3A" w:rsidRDefault="0004222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120 лет со дня рождения татарского поэта Мусы Джал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ля</w:t>
            </w: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(1906–1944)</w:t>
            </w:r>
          </w:p>
        </w:tc>
      </w:tr>
      <w:tr w:rsidR="00EB04D5" w:rsidRPr="00BE684A" w:rsidTr="00D56D2D"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2"/>
          </w:tcPr>
          <w:p w:rsidR="00EB04D5" w:rsidRPr="00DD5B3A" w:rsidRDefault="00042228" w:rsidP="00A31733">
            <w:p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195 лет со дня рождения русского писателя Николая С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мёновича Лескова</w:t>
            </w: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(1831–1895)</w:t>
            </w:r>
          </w:p>
        </w:tc>
      </w:tr>
      <w:tr w:rsidR="00EB04D5" w:rsidRPr="00BE684A" w:rsidTr="00D56D2D">
        <w:trPr>
          <w:trHeight w:val="300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:rsidR="00042228" w:rsidRPr="00DD5B3A" w:rsidRDefault="00EB04D5" w:rsidP="004240FA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спонтанного проявления доброты</w:t>
            </w:r>
            <w:r w:rsidR="001C521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4240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прин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я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то дарить цветы знакомым и незнакомым людям, делать ко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плименты, говорить искренние слова признательности и с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вершать добрые дела</w:t>
            </w:r>
            <w:r w:rsidR="004240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EB04D5" w:rsidRPr="00BE684A" w:rsidTr="00EB5ED2">
        <w:trPr>
          <w:trHeight w:val="300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:rsidR="00EB04D5" w:rsidRPr="00DD5B3A" w:rsidRDefault="00042228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120 лет со дня рождения русской детской поэтессы Агнии Львовны Барто</w:t>
            </w: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(1906–1981)</w:t>
            </w:r>
          </w:p>
        </w:tc>
      </w:tr>
      <w:tr w:rsidR="00EB04D5" w:rsidRPr="00BE684A" w:rsidTr="00D56D2D">
        <w:trPr>
          <w:trHeight w:val="266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:rsidR="00EB04D5" w:rsidRPr="00DD5B3A" w:rsidRDefault="00042228" w:rsidP="004240FA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защиты морских млекопитающих (День Кита)</w:t>
            </w:r>
            <w:r w:rsidR="00E80B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4240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Учреждён Международной китобойной комиссией, введшей полный запрет коммерческой добычи китов, </w:t>
            </w:r>
            <w:r w:rsidR="004240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который </w:t>
            </w: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вступил в силу 19 февраля 1986 г.</w:t>
            </w:r>
            <w:r w:rsidR="004240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EB04D5" w:rsidRPr="00BE684A" w:rsidTr="00EB5ED2">
        <w:trPr>
          <w:trHeight w:val="563"/>
        </w:trPr>
        <w:tc>
          <w:tcPr>
            <w:tcW w:w="709" w:type="dxa"/>
          </w:tcPr>
          <w:p w:rsidR="00EB04D5" w:rsidRPr="002E16A6" w:rsidRDefault="00D56D2D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62" w:type="dxa"/>
            <w:gridSpan w:val="2"/>
          </w:tcPr>
          <w:p w:rsidR="00042228" w:rsidRPr="00DD5B3A" w:rsidRDefault="00EB04D5" w:rsidP="004240FA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родного языка</w:t>
            </w:r>
            <w:r w:rsidR="004240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с 2000 года по инициативе ЮНЕСКО с целью сохранения культу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</w:t>
            </w:r>
            <w:r w:rsidR="00042228"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ных традиций всех народов</w:t>
            </w:r>
            <w:r w:rsidR="004240F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D5B3A" w:rsidRPr="00BE684A" w:rsidTr="00D56D2D">
        <w:trPr>
          <w:trHeight w:val="483"/>
        </w:trPr>
        <w:tc>
          <w:tcPr>
            <w:tcW w:w="709" w:type="dxa"/>
          </w:tcPr>
          <w:p w:rsidR="00DD5B3A" w:rsidRPr="002E16A6" w:rsidRDefault="00DD5B3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DD5B3A" w:rsidRPr="00DD5B3A" w:rsidRDefault="00DD5B3A" w:rsidP="00D56D2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полярного медведя</w:t>
            </w:r>
            <w:r w:rsidR="001C521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D56D2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DD5B3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Основной целью праздника является распространение информации о полярных медведях и привлечение внимания общества к необходимости их охраны</w:t>
            </w:r>
            <w:r w:rsidR="00D56D2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D5B3A" w:rsidRPr="00BE684A" w:rsidTr="00D56D2D">
        <w:trPr>
          <w:trHeight w:val="302"/>
        </w:trPr>
        <w:tc>
          <w:tcPr>
            <w:tcW w:w="709" w:type="dxa"/>
          </w:tcPr>
          <w:p w:rsidR="00DD5B3A" w:rsidRDefault="00DD5B3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28</w:t>
            </w:r>
          </w:p>
        </w:tc>
        <w:tc>
          <w:tcPr>
            <w:tcW w:w="6662" w:type="dxa"/>
            <w:gridSpan w:val="2"/>
          </w:tcPr>
          <w:p w:rsidR="00DD5B3A" w:rsidRPr="00D56D2D" w:rsidRDefault="00DD5B3A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Снеговика в России</w:t>
            </w:r>
          </w:p>
        </w:tc>
      </w:tr>
      <w:tr w:rsidR="00D56D2D" w:rsidRPr="00BE684A" w:rsidTr="00212EB6">
        <w:tc>
          <w:tcPr>
            <w:tcW w:w="7371" w:type="dxa"/>
            <w:gridSpan w:val="3"/>
          </w:tcPr>
          <w:p w:rsidR="00D56D2D" w:rsidRPr="00DD5B3A" w:rsidRDefault="00D56D2D" w:rsidP="00D56D2D">
            <w:pPr>
              <w:jc w:val="center"/>
              <w:rPr>
                <w:rFonts w:ascii="Monotype Corsiva" w:hAnsi="Monotype Corsiva" w:cs="Times New Roman"/>
                <w:b/>
                <w:color w:val="632423" w:themeColor="accent2" w:themeShade="80"/>
                <w:sz w:val="40"/>
                <w:szCs w:val="40"/>
              </w:rPr>
            </w:pPr>
            <w:r w:rsidRPr="00DD5B3A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  <w:t>Краеведческие даты</w:t>
            </w:r>
          </w:p>
        </w:tc>
      </w:tr>
      <w:tr w:rsidR="00EB04D5" w:rsidRPr="00BE684A" w:rsidTr="00EB5ED2">
        <w:tc>
          <w:tcPr>
            <w:tcW w:w="7371" w:type="dxa"/>
            <w:gridSpan w:val="3"/>
          </w:tcPr>
          <w:p w:rsidR="00EB04D5" w:rsidRPr="00DD5B3A" w:rsidRDefault="00EB04D5" w:rsidP="00D56D2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DD5B3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Март</w:t>
            </w:r>
          </w:p>
        </w:tc>
      </w:tr>
      <w:tr w:rsidR="00EB04D5" w:rsidRPr="00BE684A" w:rsidTr="00EB5ED2">
        <w:trPr>
          <w:trHeight w:val="538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02699" w:rsidRPr="00DD5B3A" w:rsidRDefault="00EB04D5" w:rsidP="00D56D2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борьбы с наркоманией и наркоби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з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несом</w:t>
            </w:r>
            <w:r w:rsidR="00D56D2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="00502699"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чрежд</w:t>
            </w:r>
            <w:r w:rsid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="00502699"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в 1987 году как выражение решимости Г</w:t>
            </w:r>
            <w:r w:rsidR="00502699"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="00502699"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неральной Ассамблеи ООН усилить</w:t>
            </w:r>
            <w:r w:rsidR="00113F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02699"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свою деятельность и со</w:t>
            </w:r>
            <w:r w:rsidR="00502699"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</w:t>
            </w:r>
            <w:r w:rsidR="00502699"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дать мировое общество, свободное от злоупотребления нарк</w:t>
            </w:r>
            <w:r w:rsidR="00502699"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502699"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тиками</w:t>
            </w:r>
            <w:r w:rsidR="00D56D2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EB04D5" w:rsidRPr="00BE684A" w:rsidTr="00EB5ED2">
        <w:trPr>
          <w:trHeight w:val="288"/>
        </w:trPr>
        <w:tc>
          <w:tcPr>
            <w:tcW w:w="709" w:type="dxa"/>
          </w:tcPr>
          <w:p w:rsidR="00EB04D5" w:rsidRPr="002E16A6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E16A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EB04D5" w:rsidRPr="00DD5B3A" w:rsidRDefault="00502699" w:rsidP="00D56D2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026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кошек</w:t>
            </w:r>
            <w:r w:rsidR="001C521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D56D2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5026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Неофициальный праздник, который отмечается по всему миру</w:t>
            </w:r>
            <w:r w:rsidR="00D56D2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EB04D5" w:rsidRPr="00BE684A" w:rsidTr="00EB5ED2">
        <w:trPr>
          <w:trHeight w:val="288"/>
        </w:trPr>
        <w:tc>
          <w:tcPr>
            <w:tcW w:w="709" w:type="dxa"/>
          </w:tcPr>
          <w:p w:rsidR="00EB04D5" w:rsidRPr="00502699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026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502699" w:rsidRPr="00DD5B3A" w:rsidRDefault="00EB04D5" w:rsidP="00D56D2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писателя</w:t>
            </w:r>
          </w:p>
        </w:tc>
      </w:tr>
      <w:tr w:rsidR="00EB04D5" w:rsidRPr="00BE684A" w:rsidTr="00EB5ED2">
        <w:trPr>
          <w:trHeight w:val="173"/>
        </w:trPr>
        <w:tc>
          <w:tcPr>
            <w:tcW w:w="709" w:type="dxa"/>
          </w:tcPr>
          <w:p w:rsidR="00EB04D5" w:rsidRPr="00502699" w:rsidRDefault="006D5720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:rsidR="006D5720" w:rsidRPr="00DD5B3A" w:rsidRDefault="00EB04D5" w:rsidP="00E626C4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  <w:t>Всемирный день чтения вслух </w:t>
            </w:r>
            <w:r w:rsidR="00E626C4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(</w:t>
            </w:r>
            <w:r w:rsidR="006D5720" w:rsidRPr="006D572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с 2010 г. по инициативе компании Lit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6D5720" w:rsidRPr="006D572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World в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6D5720" w:rsidRPr="006D572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первую среду марта</w:t>
            </w:r>
            <w:r w:rsidR="00E626C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EB04D5" w:rsidRPr="00BE684A" w:rsidTr="00EB5ED2">
        <w:trPr>
          <w:trHeight w:val="263"/>
        </w:trPr>
        <w:tc>
          <w:tcPr>
            <w:tcW w:w="709" w:type="dxa"/>
          </w:tcPr>
          <w:p w:rsidR="00EB04D5" w:rsidRPr="00502699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026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EB04D5" w:rsidRDefault="00EB04D5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женский день</w:t>
            </w:r>
          </w:p>
          <w:p w:rsidR="00F172D0" w:rsidRPr="00F172D0" w:rsidRDefault="00F172D0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1910 году на Международной конференции социалисток в Копенгагене Клара Цеткин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предложила ежегодно проводить День солидарности трудящихся женщин всего мира. В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России отмечается с 1913 г. </w:t>
            </w:r>
          </w:p>
        </w:tc>
      </w:tr>
      <w:tr w:rsidR="00F172D0" w:rsidRPr="00BE684A" w:rsidTr="00EB5ED2">
        <w:tc>
          <w:tcPr>
            <w:tcW w:w="709" w:type="dxa"/>
          </w:tcPr>
          <w:p w:rsidR="00F172D0" w:rsidRPr="00502699" w:rsidRDefault="00F172D0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:rsidR="00F172D0" w:rsidRDefault="00F172D0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 </w:t>
            </w:r>
            <w:r w:rsidRPr="00E626C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 дня введения Всероссийского физкультурного комплекса «Готов к труду и обороне»</w:t>
            </w: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(ГТО)</w:t>
            </w:r>
          </w:p>
          <w:p w:rsidR="00F172D0" w:rsidRPr="00F172D0" w:rsidRDefault="00E626C4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этот день </w:t>
            </w:r>
            <w:r w:rsidR="00F172D0"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1931 года в СССР был официально учрежд</w:t>
            </w:r>
            <w:r w:rsid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="00F172D0"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 спортивный комплекс под названием </w:t>
            </w:r>
            <w:r w:rsidR="009A18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«</w:t>
            </w:r>
            <w:r w:rsidR="00F172D0"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Готов к труду и обор</w:t>
            </w:r>
            <w:r w:rsidR="00F172D0"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F172D0"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не</w:t>
            </w:r>
            <w:r w:rsidR="009A18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»</w:t>
            </w:r>
            <w:r w:rsidR="00F172D0"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 британская газета «Таймс» написала: «У русских появ</w:t>
            </w:r>
            <w:r w:rsidR="00F172D0"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="00F172D0" w:rsidRPr="00F172D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лось новое секретное оружие под названием ГТО».</w:t>
            </w:r>
          </w:p>
        </w:tc>
      </w:tr>
      <w:tr w:rsidR="00F172D0" w:rsidRPr="00BE684A" w:rsidTr="00EB5ED2">
        <w:tc>
          <w:tcPr>
            <w:tcW w:w="709" w:type="dxa"/>
          </w:tcPr>
          <w:p w:rsidR="00F172D0" w:rsidRPr="00502699" w:rsidRDefault="00F172D0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026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:rsidR="00935169" w:rsidRPr="00935169" w:rsidRDefault="00F172D0" w:rsidP="00E626C4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рек</w:t>
            </w:r>
            <w:r w:rsidR="001C521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E626C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935169" w:rsidRPr="0093516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Также известен в мире и как М</w:t>
            </w:r>
            <w:r w:rsidR="00935169" w:rsidRPr="0093516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="00935169" w:rsidRPr="0093516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ждународный день действий против плотин</w:t>
            </w:r>
            <w:r w:rsidR="00E626C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</w:t>
            </w:r>
            <w:r w:rsidR="00935169" w:rsidRPr="0093516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 1998 году, в этот день прошло более 50 </w:t>
            </w:r>
            <w:r w:rsidR="00E626C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="00935169" w:rsidRPr="0093516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кций протеста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935169" w:rsidRPr="0093516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более чем 20 странах мира, в том числе в Бразилии, Индии, Таиланде, А</w:t>
            </w:r>
            <w:r w:rsidR="00935169" w:rsidRPr="0093516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="00935169" w:rsidRPr="0093516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стралии, России,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935169" w:rsidRPr="0093516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Японии, США</w:t>
            </w:r>
            <w:r w:rsidR="00E626C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935169" w:rsidRPr="00BE684A" w:rsidTr="00EB5ED2">
        <w:tc>
          <w:tcPr>
            <w:tcW w:w="709" w:type="dxa"/>
          </w:tcPr>
          <w:p w:rsidR="00935169" w:rsidRPr="00502699" w:rsidRDefault="00935169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935169" w:rsidRPr="00DD5B3A" w:rsidRDefault="00935169" w:rsidP="00A70898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93516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добрых дел</w:t>
            </w:r>
          </w:p>
        </w:tc>
      </w:tr>
      <w:tr w:rsidR="00F172D0" w:rsidRPr="00BE684A" w:rsidTr="00EB5ED2">
        <w:trPr>
          <w:trHeight w:val="851"/>
        </w:trPr>
        <w:tc>
          <w:tcPr>
            <w:tcW w:w="709" w:type="dxa"/>
          </w:tcPr>
          <w:p w:rsidR="00F172D0" w:rsidRPr="00502699" w:rsidRDefault="00480F9F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62" w:type="dxa"/>
            <w:gridSpan w:val="2"/>
          </w:tcPr>
          <w:p w:rsidR="00480F9F" w:rsidRPr="00480F9F" w:rsidRDefault="00480F9F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80F9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воссоединения Крыма с Россией</w:t>
            </w:r>
          </w:p>
          <w:p w:rsidR="00F172D0" w:rsidRPr="00DD5B3A" w:rsidRDefault="00480F9F" w:rsidP="00A7089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в 2014 году Крым официально вошёл в состав Российской</w:t>
            </w:r>
            <w:r w:rsidR="00113F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Федерации. </w:t>
            </w:r>
            <w:r w:rsidR="00A7089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озвращение этих территорий в с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став России было</w:t>
            </w:r>
            <w:r w:rsidR="00113F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зафиксировано межгосударственным дог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вором, подписанным в Георгиевском зале Большого</w:t>
            </w:r>
            <w:r w:rsidR="00113F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Кремл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Pr="00480F9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ского дворца в Москве главами России и Республики Крым. </w:t>
            </w:r>
          </w:p>
        </w:tc>
      </w:tr>
      <w:tr w:rsidR="00F172D0" w:rsidRPr="00BE684A" w:rsidTr="00EB5ED2">
        <w:trPr>
          <w:trHeight w:val="229"/>
        </w:trPr>
        <w:tc>
          <w:tcPr>
            <w:tcW w:w="709" w:type="dxa"/>
          </w:tcPr>
          <w:p w:rsidR="00F172D0" w:rsidRPr="00502699" w:rsidRDefault="00F172D0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026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</w:tcPr>
          <w:p w:rsidR="004D1799" w:rsidRPr="004D1799" w:rsidRDefault="00F172D0" w:rsidP="001E0892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</w:rPr>
              <w:t>Международный день счастья </w:t>
            </w:r>
            <w:r w:rsidR="001E0892">
              <w:rPr>
                <w:rFonts w:ascii="Times New Roman" w:hAnsi="Times New Roman" w:cs="Times New Roman"/>
                <w:bCs/>
                <w:color w:val="632423" w:themeColor="accent2" w:themeShade="80"/>
                <w:sz w:val="24"/>
                <w:szCs w:val="24"/>
              </w:rPr>
              <w:t>(</w:t>
            </w:r>
            <w:r w:rsidR="004D1799"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с 2012 года по решению ООН. 20 марта – это день весеннего равноденствия, таким образом,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4D1799"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организаторы праздника акцентируют вним</w:t>
            </w:r>
            <w:r w:rsidR="004D1799"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="004D1799"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ние людей на том, что каждый человек в мире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4D1799"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имеет равные права на счастливую жизнь.</w:t>
            </w:r>
            <w:r w:rsidR="001E08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D1799" w:rsidRPr="00BE684A" w:rsidTr="00EB5ED2">
        <w:trPr>
          <w:trHeight w:val="225"/>
        </w:trPr>
        <w:tc>
          <w:tcPr>
            <w:tcW w:w="709" w:type="dxa"/>
          </w:tcPr>
          <w:p w:rsidR="004D1799" w:rsidRPr="00502699" w:rsidRDefault="004D1799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026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4D1799" w:rsidRPr="004D1799" w:rsidRDefault="004D1799" w:rsidP="001E0892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поэзии</w:t>
            </w:r>
            <w:r w:rsidR="001C521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1E08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(П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раздник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ЮНЕСКО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 1999 году</w:t>
            </w:r>
            <w:r w:rsidR="001E08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7B5967" w:rsidRPr="00BE684A" w:rsidTr="00EB5ED2">
        <w:trPr>
          <w:trHeight w:val="276"/>
        </w:trPr>
        <w:tc>
          <w:tcPr>
            <w:tcW w:w="709" w:type="dxa"/>
          </w:tcPr>
          <w:p w:rsidR="007B5967" w:rsidRPr="00502699" w:rsidRDefault="001C521E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7B5967" w:rsidRPr="0050269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  <w:r w:rsidR="007B596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:rsidR="007B5967" w:rsidRPr="00DD5B3A" w:rsidRDefault="007B5967" w:rsidP="001E0892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D5B3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Земли</w:t>
            </w:r>
            <w:r w:rsidR="001C521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1E08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ООН в 1971 году</w:t>
            </w:r>
            <w:r w:rsidR="001E08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п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свящ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 защите жизни на нашей 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планете. В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этот день по тр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диции звонит Колокол 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D179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мира.</w:t>
            </w:r>
            <w:r w:rsidR="001E08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377407" w:rsidRPr="00BE684A" w:rsidTr="00EB5ED2">
        <w:tc>
          <w:tcPr>
            <w:tcW w:w="709" w:type="dxa"/>
          </w:tcPr>
          <w:p w:rsidR="00377407" w:rsidRPr="00377407" w:rsidRDefault="00377407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377407" w:rsidRDefault="00377407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Неделя детской и юношеской книги</w:t>
            </w:r>
          </w:p>
          <w:p w:rsidR="00377407" w:rsidRPr="00377407" w:rsidRDefault="00377407" w:rsidP="00A31733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Проводится ежегодно</w:t>
            </w:r>
            <w:r w:rsidR="001C521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7740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дни весенних школьных каникул в целях популяризации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7740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детской книги. Первые «Книжкины именины» прошли по инициативе Льва Кассиля в 1943году в Москве. </w:t>
            </w:r>
          </w:p>
        </w:tc>
      </w:tr>
      <w:tr w:rsidR="00377407" w:rsidRPr="00BE684A" w:rsidTr="00EB5ED2">
        <w:tc>
          <w:tcPr>
            <w:tcW w:w="709" w:type="dxa"/>
          </w:tcPr>
          <w:p w:rsidR="00377407" w:rsidRPr="00377407" w:rsidRDefault="00377407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25</w:t>
            </w:r>
          </w:p>
        </w:tc>
        <w:tc>
          <w:tcPr>
            <w:tcW w:w="6662" w:type="dxa"/>
            <w:gridSpan w:val="2"/>
          </w:tcPr>
          <w:p w:rsidR="00377407" w:rsidRPr="004E518D" w:rsidRDefault="00377407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работника культуры</w:t>
            </w:r>
          </w:p>
        </w:tc>
      </w:tr>
      <w:tr w:rsidR="00F6098E" w:rsidRPr="00BE684A" w:rsidTr="00EB5ED2">
        <w:tc>
          <w:tcPr>
            <w:tcW w:w="709" w:type="dxa"/>
          </w:tcPr>
          <w:p w:rsidR="00F6098E" w:rsidRPr="00377407" w:rsidRDefault="00F6098E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F6098E" w:rsidRPr="004E518D" w:rsidRDefault="00F6098E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театра</w:t>
            </w:r>
            <w:r w:rsidR="004E518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(У</w:t>
            </w:r>
            <w:r w:rsidRPr="00F6098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чреждён в 1961 году в Вене на IX Конгрессе</w:t>
            </w:r>
            <w:r w:rsidR="00113F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6098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Международного института театра при ЮНЕСКО</w:t>
            </w:r>
            <w:r w:rsidR="004E518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A818C3" w:rsidRPr="00BE684A" w:rsidTr="00EB5ED2">
        <w:trPr>
          <w:trHeight w:val="313"/>
        </w:trPr>
        <w:tc>
          <w:tcPr>
            <w:tcW w:w="709" w:type="dxa"/>
          </w:tcPr>
          <w:p w:rsidR="00A818C3" w:rsidRPr="00377407" w:rsidRDefault="00A818C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28</w:t>
            </w:r>
          </w:p>
        </w:tc>
        <w:tc>
          <w:tcPr>
            <w:tcW w:w="6662" w:type="dxa"/>
            <w:gridSpan w:val="2"/>
          </w:tcPr>
          <w:p w:rsidR="00A818C3" w:rsidRPr="00A818C3" w:rsidRDefault="00A818C3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818C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Международная акция «Час Земли»</w:t>
            </w:r>
          </w:p>
          <w:p w:rsidR="00A818C3" w:rsidRPr="00377407" w:rsidRDefault="00A818C3" w:rsidP="004E518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Это глобальная ежегодная международная акция, организ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ванная Всемирным фондом дикой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природы, проводится еж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годно с 2007 г. в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последнюю субботу марта. </w:t>
            </w:r>
            <w:r w:rsidR="004E518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этот день в н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значенное время люди в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разных странах мира на один час о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ключают свет и другие электроприборы. Смысл этой акциипривлечьмаксимальноширокоевниманиевсегомировогосообществакпроблемеизмененияклиматанашейпланеты</w:t>
            </w:r>
            <w:r w:rsidR="004E518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</w:p>
        </w:tc>
      </w:tr>
      <w:tr w:rsidR="00F6098E" w:rsidRPr="00BE684A" w:rsidTr="00EB5ED2">
        <w:trPr>
          <w:trHeight w:val="313"/>
        </w:trPr>
        <w:tc>
          <w:tcPr>
            <w:tcW w:w="709" w:type="dxa"/>
          </w:tcPr>
          <w:p w:rsidR="00F6098E" w:rsidRPr="00377407" w:rsidRDefault="00F6098E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F6098E" w:rsidRPr="004E518D" w:rsidRDefault="00F6098E" w:rsidP="00A31733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защиты Земли</w:t>
            </w:r>
          </w:p>
        </w:tc>
      </w:tr>
      <w:tr w:rsidR="004E518D" w:rsidRPr="00BE684A" w:rsidTr="00212EB6">
        <w:tc>
          <w:tcPr>
            <w:tcW w:w="7371" w:type="dxa"/>
            <w:gridSpan w:val="3"/>
          </w:tcPr>
          <w:p w:rsidR="004E518D" w:rsidRDefault="004E518D" w:rsidP="004E518D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  <w:r w:rsidRPr="00DD5B3A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  <w:t>Краеведческие даты</w:t>
            </w:r>
          </w:p>
          <w:p w:rsidR="00E31DC5" w:rsidRPr="00E31DC5" w:rsidRDefault="001369AC" w:rsidP="001369AC">
            <w:pPr>
              <w:ind w:left="708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15                   </w:t>
            </w:r>
            <w:r w:rsidR="00E31DC5" w:rsidRPr="00E31DC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1956 год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: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На основании постановления Бюро ЦК КПСС и Совета М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нистров КФССР № 68 от 15 марта 1956 года образован совхоз 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“Эссойльский”. В составе совхоза на 20 июня 1956 года были созданы 4 фермы: Корзинская, Метчельская, Крошнозерская и Салминская.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в состав Пряжинского района вошла территория Ведлозе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ского района за исключением Тигвозерского сельсовета.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в марте образован совхоз “Ведлозерский” на базе Ведлозе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ского МТС, тринадцати колхозов и Колатсельгской фермы х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зяйства “Восход”. Главная отрасль совхоза – молочное скот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водство.</w:t>
            </w:r>
          </w:p>
        </w:tc>
      </w:tr>
      <w:tr w:rsidR="004E518D" w:rsidRPr="00BE684A" w:rsidTr="00212EB6">
        <w:trPr>
          <w:trHeight w:val="321"/>
        </w:trPr>
        <w:tc>
          <w:tcPr>
            <w:tcW w:w="7371" w:type="dxa"/>
            <w:gridSpan w:val="3"/>
          </w:tcPr>
          <w:p w:rsidR="004E518D" w:rsidRPr="00377407" w:rsidRDefault="00577CD2" w:rsidP="004E518D">
            <w:pPr>
              <w:jc w:val="center"/>
              <w:rPr>
                <w:rFonts w:ascii="Monotype Corsiva" w:hAnsi="Monotype Corsiva" w:cs="Times New Roman"/>
                <w:b/>
                <w:color w:val="632423" w:themeColor="accent2" w:themeShade="8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lastRenderedPageBreak/>
              <w:t>Апрель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D3468F" w:rsidRPr="00A818C3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птиц</w:t>
            </w:r>
            <w:r w:rsidR="001369A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(Отмечается с</w:t>
            </w:r>
            <w:r w:rsidRPr="00A818C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1924 год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а)</w:t>
            </w:r>
          </w:p>
        </w:tc>
      </w:tr>
      <w:tr w:rsidR="00D3468F" w:rsidRPr="00BE684A" w:rsidTr="00577CD2">
        <w:trPr>
          <w:trHeight w:val="326"/>
        </w:trPr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Международный день детской книги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с 1967 года по инициативе Международного совета по детской книге в день</w:t>
            </w:r>
            <w:r w:rsidR="009421B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рождения всемирно известного писателя-сказочника Г. Х. Андерсена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577C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5744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мультфильмов</w:t>
            </w:r>
            <w:r w:rsidR="001369A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в 2002 году Международной ассоциацией анимационного кино и праздн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ется во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 мире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577C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:rsidR="00D3468F" w:rsidRPr="00E5744E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5744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130 лет Первым Олимпийским играм современности </w:t>
            </w:r>
          </w:p>
          <w:p w:rsidR="00D3468F" w:rsidRPr="00E5744E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I летние Олимпийские игры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роходили с 25 марта (6 апреля) по 3 (15) апреля 1896 года в Афинах, Греция. В соревнован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ях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принял участие 241 спортсмен из 14 стран, причём женщ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ны не допускались. Всего было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разыграно 43 комплекта мед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лей в 9 видах спорта.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:rsidR="00D3468F" w:rsidRPr="00E5744E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5744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185 лет со дня рождения русского поэта Ивана Захаровича Сурикова </w:t>
            </w:r>
            <w:r w:rsidRPr="00E5744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(1841-1880)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:rsidR="00D3468F" w:rsidRPr="00B42A92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Всемирный день здоровья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ежегодно с 1950 года по решению Всемирной ассамблеи здравоохранения ООН. Вэтот день в 1948 году вступил в силу Устав Всемирной о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ганизации здравоохранения (ВОЗ).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577C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Международный день освобождения узников фашистских концлагерей </w:t>
            </w:r>
          </w:p>
          <w:p w:rsidR="00D3468F" w:rsidRPr="00B42A92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 время Второй мировой войны на территории нацистской Германии, 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стран-союзниц и на</w:t>
            </w:r>
            <w:r w:rsidR="009421B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оккупированных ими терр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ториях действовало 14 000 концентрационных лагерей. В этотдень почитают память людей, погибших в фашистских концлагерях. Люди возлагают венки и</w:t>
            </w:r>
            <w:r w:rsidR="009421B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цветы к мемориальным 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сооружениям. Чествуют тех, кто вн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 значительный вклад в помощь</w:t>
            </w:r>
            <w:r w:rsidR="009421B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освобожд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B42A9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нным узникам. 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2" w:type="dxa"/>
            <w:gridSpan w:val="2"/>
          </w:tcPr>
          <w:p w:rsidR="00D3468F" w:rsidRPr="00B42A92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B42A9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65 лет первому пол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B42A9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ту человека в космическое простра</w:t>
            </w:r>
            <w:r w:rsidRPr="00B42A9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</w:t>
            </w:r>
            <w:r w:rsidRPr="00B42A9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ство (1961)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космонавтики </w:t>
            </w:r>
          </w:p>
          <w:p w:rsidR="00D3468F" w:rsidRPr="00AB6A0B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12 апреля 1961 года Ю. А. Гагарин на космическом корабле «Восток-1»стартовал с космодрома «Байконур» и впервые в мире совершил орбитальный облёт планеты</w:t>
            </w:r>
            <w:r w:rsidR="009421B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Земля. Полёт в околоземном космическом пространстве продлился 108 м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нут.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D3468F" w:rsidRPr="00AB6A0B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B6A0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авиации и космонавтики</w:t>
            </w:r>
          </w:p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по решению Международной авиационной фед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рации в ознаменование первого вмире полёта человека в ко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мос, который совершил русский космонавт Юрий Гагарин в 1961году.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D3468F" w:rsidRPr="00AB6A0B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B6A0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Православная Пасха</w:t>
            </w:r>
          </w:p>
          <w:p w:rsidR="00D3468F" w:rsidRPr="00AB6A0B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Пасха, или Воскресение Христово – самый большой и поч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таемый праздник в христианской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B6A0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религии.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9F185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-</w:t>
            </w:r>
            <w:r w:rsidRPr="009F185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5.05</w:t>
            </w:r>
          </w:p>
        </w:tc>
        <w:tc>
          <w:tcPr>
            <w:tcW w:w="6662" w:type="dxa"/>
            <w:gridSpan w:val="2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Общероссийские Дни защиты от экологической опасности</w:t>
            </w:r>
          </w:p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Согласно Постановлению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Правительства РФ от 11 июня 1996 года Дни защиты от экологической опасности проводятся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целях поддержки общественного движения за экологическое возрождение России.</w:t>
            </w:r>
          </w:p>
        </w:tc>
      </w:tr>
      <w:tr w:rsidR="00D3468F" w:rsidRPr="00BE684A" w:rsidTr="00577C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140 лет со дня рождения русского поэта Николая Степан</w:t>
            </w: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вича Гумил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ва 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(1886–1921)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</w:tcPr>
          <w:p w:rsidR="00D3468F" w:rsidRPr="003C3984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охраны памятников и исторических мест</w:t>
            </w:r>
            <w:r w:rsidR="001369A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Установлен в 1983 г. Ассамблеей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Международного С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вета по вопросам охраны памятников и достопримечательных мест,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созданного при ЮНЕСКО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577C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</w:tcPr>
          <w:p w:rsidR="00D3468F" w:rsidRPr="003C3984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подснежника</w:t>
            </w:r>
          </w:p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Красивый весенний праздник начал свою историю в Англии, где был учреждён в 1984 году.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Русское название «подсне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ник» произошло благодаря способности этого весеннего ра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тения</w:t>
            </w:r>
            <w:r w:rsidR="001369A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пробиваться из-под снега и зацветать с первыми т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пл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ы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ми лучами солнца.</w:t>
            </w:r>
          </w:p>
        </w:tc>
      </w:tr>
      <w:tr w:rsidR="00D3468F" w:rsidRPr="00BE684A" w:rsidTr="00577C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20-26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Весенняя Неделя Добра (</w:t>
            </w:r>
            <w:r w:rsidRPr="0037740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проводится с 1979 г. в 3-ю или 4-ю неделю апреля)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210 лет со дня рождения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английской </w:t>
            </w: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писательницы Ша</w:t>
            </w: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</w:t>
            </w: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лотты Бронте</w:t>
            </w:r>
            <w:r w:rsidRPr="003C398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(1816–1855)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Земли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C398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книги и защиты авторского права</w:t>
            </w:r>
          </w:p>
        </w:tc>
      </w:tr>
      <w:tr w:rsidR="00D3468F" w:rsidRPr="00BE684A" w:rsidTr="00411ACA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3417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155 лет со дня рождения Любови Борисовны Хавкиной </w:t>
            </w:r>
            <w:r w:rsidRPr="0063417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(1871–1949)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,</w:t>
            </w:r>
            <w:r w:rsidRPr="009F185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ого</w:t>
            </w:r>
            <w:r w:rsidRPr="009F185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теоретик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9F185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 организатор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9F185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библи</w:t>
            </w:r>
            <w:r w:rsidRPr="009F185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9F185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течного дела, библиотековед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9F185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 библиографовед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пожарной охраны</w:t>
            </w:r>
            <w:r w:rsidR="00D669A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(У</w:t>
            </w:r>
            <w:r w:rsidRPr="00DB2B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чрежд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DB2B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Указом Президента РФ от 30 апреля 1999 года «Об</w:t>
            </w:r>
            <w:r w:rsidR="00D669A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DB2B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установлении Дня пожарной о</w:t>
            </w:r>
            <w:r w:rsidRPr="00DB2B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х</w:t>
            </w:r>
            <w:r w:rsidRPr="00DB2BE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раны»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EB5ED2">
        <w:tc>
          <w:tcPr>
            <w:tcW w:w="7371" w:type="dxa"/>
            <w:gridSpan w:val="3"/>
          </w:tcPr>
          <w:p w:rsidR="00D669A3" w:rsidRDefault="00D3468F" w:rsidP="00D669A3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  <w:r w:rsidRPr="00DD5B3A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  <w:t>Краеведческие даты</w:t>
            </w:r>
          </w:p>
          <w:p w:rsidR="00D669A3" w:rsidRDefault="00B82C25" w:rsidP="00D669A3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132B56" w:rsidRPr="00132B5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 апреля 1931 года.</w:t>
            </w:r>
            <w:r w:rsidR="00132B56"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 </w:t>
            </w:r>
          </w:p>
          <w:p w:rsidR="00132B56" w:rsidRPr="00D669A3" w:rsidRDefault="00132B56" w:rsidP="00D669A3">
            <w:pPr>
              <w:ind w:left="708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Вышел первый номер</w:t>
            </w:r>
            <w:r w:rsidR="005B69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общественно- по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литиче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ской 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газеты Пряжинского рай</w:t>
            </w:r>
            <w:r w:rsidR="005B69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она “Красная Пряжа”. 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Ныне – </w:t>
            </w:r>
            <w:r w:rsidRPr="00132B5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газета “Наша жизнь”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(“Мейян элайгу”). С пер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вых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номеров районная газета воплощала партийно-классовые п</w:t>
            </w:r>
            <w:r w:rsidR="005B69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зиции, жизнь района осв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щалась с точки зрения хозяйственно-политических задач, м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териалы отличались резкой крит</w:t>
            </w:r>
            <w:r w:rsidR="005B69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ческой направленностью. Типичные заголовки 30-х го</w:t>
            </w:r>
            <w:r w:rsidR="00B82C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дов</w:t>
            </w:r>
            <w:r w:rsidR="005B69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“Смыть пятно позора”, “Не ослаблять классовой бдительности”, “Сломить кулацкий с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ботаж”, “Ликвидировать прорыв”, “Упорно драться за сен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уборку”, “Встретить во всеоружии осенне-зимние лесозаг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товки”. В газете существовала Красная доска, где называли ударников лесозаготовок, и Чер</w:t>
            </w:r>
            <w:r w:rsidR="005B69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ная доска,</w:t>
            </w:r>
            <w:r w:rsidR="00B82C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где гласности пр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давали имена руководителей партячеек отстающих сельсов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132B5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тов, “лодырям” и “прогульщикам” вручали “рогожное знамя” и “орден Черепахи”.</w:t>
            </w:r>
          </w:p>
        </w:tc>
      </w:tr>
      <w:tr w:rsidR="00D3468F" w:rsidRPr="00BE684A" w:rsidTr="00D3468F">
        <w:trPr>
          <w:trHeight w:val="343"/>
        </w:trPr>
        <w:tc>
          <w:tcPr>
            <w:tcW w:w="7371" w:type="dxa"/>
            <w:gridSpan w:val="3"/>
          </w:tcPr>
          <w:p w:rsidR="00D3468F" w:rsidRPr="005F23A9" w:rsidRDefault="00D3468F" w:rsidP="00D3468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5F23A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Май</w:t>
            </w:r>
          </w:p>
        </w:tc>
      </w:tr>
      <w:tr w:rsidR="00D3468F" w:rsidRPr="00BE684A" w:rsidTr="00D3468F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Праздник Весны и Труда</w:t>
            </w:r>
          </w:p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До 1992 г. назывался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Д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нём международной солидарности трудящихся. Установлен Конгрессом</w:t>
            </w:r>
            <w:r w:rsidR="005B696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II Интернационала, пр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ходившем в Париже в 1889 г., в память о выступлении раб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чих в Чикаго1 мая 1886 года. В России маёвка впервые была проведена в 1891 году.</w:t>
            </w:r>
          </w:p>
        </w:tc>
      </w:tr>
      <w:tr w:rsidR="00D3468F" w:rsidRPr="00BE684A" w:rsidTr="00D3468F">
        <w:tc>
          <w:tcPr>
            <w:tcW w:w="709" w:type="dxa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D3468F" w:rsidRPr="00377407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7740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Солнца</w:t>
            </w:r>
            <w:r w:rsidR="00D669A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по решению ЮНЕСКО с 1994 г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борьбы за права инвалидов</w:t>
            </w:r>
          </w:p>
          <w:p w:rsidR="00D3468F" w:rsidRPr="005F23A9" w:rsidRDefault="00D3468F" w:rsidP="003E7D1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Этот день призван обратить внимание людей на проблемы, связанные с защитой прав людей с</w:t>
            </w:r>
            <w:r w:rsidR="008110C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ограниченными возможн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стями. 5 мая 1992 года был провед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общеевропейский день борьбы</w:t>
            </w:r>
            <w:r w:rsidR="008110C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за равные права в 17 странах одновременно. С того времени мероприятия проводятся</w:t>
            </w:r>
            <w:r w:rsidR="008110C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регулярно, в том числе и в Российской Федерации.</w:t>
            </w:r>
          </w:p>
        </w:tc>
      </w:tr>
      <w:tr w:rsidR="00D3468F" w:rsidRPr="00BE684A" w:rsidTr="003E7D1F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  <w:gridSpan w:val="2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создания Вооруж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нных сил России</w:t>
            </w:r>
          </w:p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7 мая 1992 года Президентом РФ было подписано</w:t>
            </w:r>
            <w:r w:rsidR="008110C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распоряж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ние об организационных мерах по созданию Министерства обороны и Вооруж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нных</w:t>
            </w:r>
            <w:r w:rsidR="008110C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Сил Российской Федерации. 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8-9</w:t>
            </w:r>
          </w:p>
        </w:tc>
        <w:tc>
          <w:tcPr>
            <w:tcW w:w="6662" w:type="dxa"/>
            <w:gridSpan w:val="2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Дни памяти и примирения, посвящ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нные памяти жертв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</w:t>
            </w: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торой мировой войн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ы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:rsidR="00D3468F" w:rsidRPr="00DD0EE4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ожидания Мэри Поппинс</w:t>
            </w:r>
          </w:p>
          <w:p w:rsidR="00D3468F" w:rsidRPr="00DD0EE4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Если 11 мая холодный северный</w:t>
            </w:r>
            <w:r w:rsidR="002E080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ветер переменится на тё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лый, южный, то знайте, вам следует ждать в гости Мэри По</w:t>
            </w:r>
            <w:r w:rsidR="00212EB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пинс с чёрным зонтиком, в строгих туфельках без каблука, и в пелеринке клетчатой. </w:t>
            </w:r>
          </w:p>
        </w:tc>
      </w:tr>
      <w:tr w:rsidR="00D3468F" w:rsidRPr="00BE684A" w:rsidTr="003E7D1F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D3468F" w:rsidRPr="005F23A9" w:rsidRDefault="00D3468F" w:rsidP="003E7D1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экологического образования в России </w:t>
            </w:r>
            <w:r w:rsidR="003E7D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чрежд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в 1991 году. В этот день в городах и пос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лках проводятся ра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личныеэкологические акции, которые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но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сят как просвет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DD0EE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тельский, так и практический характер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="003E7D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3E7D1F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D3468F" w:rsidRPr="00A87282" w:rsidRDefault="00D3468F" w:rsidP="003E7D1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D7DD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семьи</w:t>
            </w:r>
            <w:r w:rsidR="003E7D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A8728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Учреждён Генеральной А</w:t>
            </w:r>
            <w:r w:rsidRPr="00A8728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</w:t>
            </w:r>
            <w:r w:rsidRPr="00A8728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самблеей ООН 20 ноября 1993 года. Установление этого дня ставитцелью обратить внимание общественности стран на многочисленные проблемы семьи.</w:t>
            </w:r>
            <w:r w:rsidR="003E7D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3E7D1F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8728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135 лет со дня рождения русского писателя Михаила Аф</w:t>
            </w:r>
            <w:r w:rsidRPr="00A8728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а</w:t>
            </w:r>
            <w:r w:rsidRPr="00A8728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насьевича Булгакова </w:t>
            </w:r>
            <w:r w:rsidRPr="00A8728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(1891–1940)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8728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Международный день детского телефона доверия 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:rsidR="00D3468F" w:rsidRPr="00422F02" w:rsidRDefault="00D3468F" w:rsidP="00310014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памяти жертв СПИДа</w:t>
            </w:r>
            <w:r w:rsidR="008110C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31001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422F0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еж</w:t>
            </w:r>
            <w:r w:rsidRPr="00422F0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422F0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годно в третье воскресенье мая</w:t>
            </w:r>
            <w:r w:rsidR="0031001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3E7D1F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</w:tcPr>
          <w:p w:rsidR="00D3468F" w:rsidRPr="005F23A9" w:rsidRDefault="00D3468F" w:rsidP="00310014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музеев</w:t>
            </w:r>
            <w:r w:rsidR="008110C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31001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A8728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Проводится по решению 11-й Генеральной конференции Международного совета музеев,</w:t>
            </w:r>
            <w:r w:rsidR="008110C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8728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состоявшейся в мае 1977 г., впервые отмечался в 1978 г.</w:t>
            </w:r>
            <w:r w:rsidR="0031001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3E7D1F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пионерии</w:t>
            </w:r>
          </w:p>
          <w:p w:rsidR="00D3468F" w:rsidRPr="003D102E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D10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Официальной датой основания пионерской организации сч</w:t>
            </w:r>
            <w:r w:rsidRPr="003D10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3D10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тается 19 мая 1922 года. Именно в этот день в Москве, в Доме профсоюзов, прош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3D10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 II Всероссийский съезд Российского коммунистического союза молод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3D10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жи (РКСМ), на котором б</w:t>
            </w:r>
            <w:r w:rsidRPr="003D10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ы</w:t>
            </w:r>
            <w:r w:rsidRPr="003D10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ло принято решение создать детскую организацию, основа</w:t>
            </w:r>
            <w:r w:rsidRPr="003D10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</w:t>
            </w:r>
            <w:r w:rsidRPr="003D10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ную на принципах коммунистического воспитания.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2" w:type="dxa"/>
            <w:gridSpan w:val="2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170 лет со дня основания в Москве Третьяковской худ</w:t>
            </w:r>
            <w:r w:rsidRPr="00422F0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r w:rsidRPr="00422F0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жественной галереи</w:t>
            </w:r>
            <w:r>
              <w:t xml:space="preserve"> (</w:t>
            </w:r>
            <w:r w:rsidRPr="00422F0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1856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славянской письменности и культуры </w:t>
            </w:r>
          </w:p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в честь славянских просветителей Кирилла и М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фодия, давших славянскому миру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кириллицу и заложивших фундамент русской и других славянских культур.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</w:tcPr>
          <w:p w:rsidR="00D3468F" w:rsidRPr="00310014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заповедников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</w:tcPr>
          <w:p w:rsidR="00D3468F" w:rsidRPr="00FD7DD4" w:rsidRDefault="00D3468F" w:rsidP="00D205C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Европейский День парков</w:t>
            </w:r>
            <w:r w:rsidR="0031001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Праздник учредила Федерация «ЕВРОПАРК» в 1999 году. Дата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приурочена к возникновению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первого из 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9 национальных парков Швеции в 1909 году.</w:t>
            </w:r>
            <w:r w:rsidR="0031001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D7DD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солидарности молод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FD7DD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жи 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D3468F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Общероссийский день библиотек</w:t>
            </w:r>
          </w:p>
          <w:p w:rsidR="00D3468F" w:rsidRPr="00FD7DD4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Установлен Указом Президента РФ от 27 мая 1995 года по инициативе РБА. Приурочен ко дню</w:t>
            </w:r>
            <w:r w:rsidR="008110C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основания первой гос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дарственной общедоступной библиотеки – Императорской публичной</w:t>
            </w:r>
            <w:r w:rsidR="008110C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библиотеки, ныне Российской национальной би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</w:t>
            </w:r>
            <w:r w:rsidRPr="00FD7D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лиотеки, в 1795 года.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29</w:t>
            </w:r>
          </w:p>
        </w:tc>
        <w:tc>
          <w:tcPr>
            <w:tcW w:w="6662" w:type="dxa"/>
            <w:gridSpan w:val="2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танца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31</w:t>
            </w:r>
          </w:p>
        </w:tc>
        <w:tc>
          <w:tcPr>
            <w:tcW w:w="6662" w:type="dxa"/>
            <w:gridSpan w:val="2"/>
          </w:tcPr>
          <w:p w:rsidR="00D3468F" w:rsidRPr="00761567" w:rsidRDefault="00D3468F" w:rsidP="003A0CB5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без табака</w:t>
            </w:r>
            <w:r w:rsidR="008110CE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3A0CB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76156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Провозглашён в 1988 году Всемирной организацией здравоохранения</w:t>
            </w:r>
            <w:r w:rsidR="003A0CB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D3468F" w:rsidRPr="00BE684A" w:rsidTr="00EB5ED2">
        <w:tc>
          <w:tcPr>
            <w:tcW w:w="709" w:type="dxa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31</w:t>
            </w:r>
          </w:p>
        </w:tc>
        <w:tc>
          <w:tcPr>
            <w:tcW w:w="6662" w:type="dxa"/>
            <w:gridSpan w:val="2"/>
          </w:tcPr>
          <w:p w:rsidR="00D3468F" w:rsidRPr="005F23A9" w:rsidRDefault="00D3468F" w:rsidP="00D3468F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6156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Святой Троицы</w:t>
            </w:r>
          </w:p>
        </w:tc>
      </w:tr>
      <w:tr w:rsidR="00D3468F" w:rsidRPr="00BE684A" w:rsidTr="003A0CB5">
        <w:tc>
          <w:tcPr>
            <w:tcW w:w="7371" w:type="dxa"/>
            <w:gridSpan w:val="3"/>
          </w:tcPr>
          <w:p w:rsidR="00D3468F" w:rsidRDefault="00D3468F" w:rsidP="003A0CB5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  <w:r w:rsidRPr="00DD5B3A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  <w:t>Краеведческие даты</w:t>
            </w:r>
          </w:p>
          <w:p w:rsidR="003F2AF4" w:rsidRPr="003F2AF4" w:rsidRDefault="003F2AF4" w:rsidP="003A0CB5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  <w:p w:rsidR="003F2AF4" w:rsidRPr="00E31DC5" w:rsidRDefault="003F2AF4" w:rsidP="00E31DC5">
            <w:pPr>
              <w:ind w:left="708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31DC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1936 год. Открыта Пряжинская центральная районная больница.</w:t>
            </w:r>
          </w:p>
        </w:tc>
      </w:tr>
      <w:tr w:rsidR="00D3468F" w:rsidRPr="00BE684A" w:rsidTr="003A0CB5">
        <w:tc>
          <w:tcPr>
            <w:tcW w:w="7371" w:type="dxa"/>
            <w:gridSpan w:val="3"/>
          </w:tcPr>
          <w:p w:rsidR="00D3468F" w:rsidRPr="00905B7F" w:rsidRDefault="00D3468F" w:rsidP="003A0C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905B7F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Июнь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212EB6" w:rsidRPr="00F90996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F909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Установлен в 1949 г</w:t>
            </w:r>
            <w:r w:rsidRPr="00F909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F909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ду по решению сессии Международной демократической ф</w:t>
            </w:r>
            <w:r w:rsidRPr="00F909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F909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дерации</w:t>
            </w:r>
            <w:r w:rsidR="00D076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909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женщин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 о</w:t>
            </w:r>
            <w:r w:rsidRPr="00F909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тмечается с 1950 года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здорового питания</w:t>
            </w:r>
          </w:p>
        </w:tc>
      </w:tr>
      <w:tr w:rsidR="00212EB6" w:rsidRPr="00BE684A" w:rsidTr="003A0CB5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32B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205 лет со дня рождения русского поэта Аполлона Ник</w:t>
            </w:r>
            <w:r w:rsidRPr="00132B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r w:rsidRPr="00132B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лаевича Майкова</w:t>
            </w:r>
            <w:r w:rsidRPr="00132BD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(1821–1897)</w:t>
            </w:r>
          </w:p>
        </w:tc>
      </w:tr>
      <w:tr w:rsidR="00212EB6" w:rsidRPr="00BE684A" w:rsidTr="003A0CB5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32B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охраны окружающей среды</w:t>
            </w:r>
          </w:p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32B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эколога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32B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русского языка</w:t>
            </w:r>
          </w:p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Пушкинский день России</w:t>
            </w:r>
          </w:p>
          <w:p w:rsidR="00212EB6" w:rsidRPr="00132BD6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32BD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Отмечается ежегодно в соответствии с Указом Президента РФ </w:t>
            </w:r>
            <w:r w:rsidRPr="00132BD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от 20 мая 1997 года в день</w:t>
            </w:r>
            <w:r w:rsidR="007A79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132BD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рождения великого русского поэта Александра Сергеевича Пушкина (1799-1837).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  <w:gridSpan w:val="2"/>
          </w:tcPr>
          <w:p w:rsidR="00212EB6" w:rsidRPr="00132BD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32BD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сказок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212EB6" w:rsidRPr="00373AF3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океанов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друзей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независимости России</w:t>
            </w:r>
          </w:p>
          <w:p w:rsidR="00212EB6" w:rsidRPr="00132BD6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32BD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День принятия Декларации о государственном суверенитете РФ в 1990 году. 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:rsidR="00212EB6" w:rsidRPr="00132BD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8641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135 лет со дня рождения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советского </w:t>
            </w:r>
            <w:r w:rsidRPr="00C8641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писателя Александра Мелентьевича Волкова </w:t>
            </w:r>
            <w:r w:rsidRPr="00C864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(1891–1977)</w:t>
            </w:r>
          </w:p>
        </w:tc>
      </w:tr>
      <w:tr w:rsidR="00212EB6" w:rsidRPr="00BE684A" w:rsidTr="00373AF3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:rsidR="00212EB6" w:rsidRPr="008A2F2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A2F2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115 лет со дня рождения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советского</w:t>
            </w:r>
            <w:r w:rsidRPr="008A2F2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писателя Виктора Платоновича Некрасова 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(1911-1987)</w:t>
            </w:r>
          </w:p>
        </w:tc>
      </w:tr>
      <w:tr w:rsidR="00212EB6" w:rsidRPr="00BE684A" w:rsidTr="00373AF3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:rsidR="00212EB6" w:rsidRPr="00CF6A57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F6A5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детского футбола</w:t>
            </w:r>
          </w:p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Всемирный день детского футбола – инициатива Детского фонда ООН и Международной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федерации футбольных асс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циаций, ставшая памятной датой в конце прошлого столетия. В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этот день в разных странах мира, в том числе и России, проводятся спортивные мероприятия с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участием детских фу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больных команд. Учредила этот праздник Организация Объ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динённых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8A2F2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Наций, для привлечения молодёжи к спорту.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медицинского работника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21 </w:t>
            </w:r>
          </w:p>
        </w:tc>
        <w:tc>
          <w:tcPr>
            <w:tcW w:w="6662" w:type="dxa"/>
            <w:gridSpan w:val="2"/>
          </w:tcPr>
          <w:p w:rsidR="00212EB6" w:rsidRPr="00CF6A57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F6A5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цветка</w:t>
            </w:r>
          </w:p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F6A5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России праздник проходит под эмблемой ромашки.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</w:tcPr>
          <w:p w:rsidR="00212EB6" w:rsidRPr="00FA4053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A405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балалайки</w:t>
            </w:r>
          </w:p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раздник музыкантов-народников. Впервые День балалайки отметили в2008 году. 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25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дружбы и единения славян</w:t>
            </w:r>
          </w:p>
          <w:p w:rsidR="00212EB6" w:rsidRPr="00FA4053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Праздник отмечают славяне всего мира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 это около 270 ми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лионов человек.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раздник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был учреждён в 1990-х годах и был создан для того, чтобы разные ветви славянских народов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нили о своих исторических корнях, стремились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сохранить свою культуру и много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вековую</w:t>
            </w:r>
            <w:r w:rsidR="00D205C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A40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связь друг с другом.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26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9E11C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борьбы с наркоманией и незако</w:t>
            </w:r>
            <w:r w:rsidRPr="009E11C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</w:t>
            </w:r>
            <w:r w:rsidRPr="009E11C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ным оборотом наркотиков</w:t>
            </w:r>
          </w:p>
        </w:tc>
      </w:tr>
      <w:tr w:rsidR="00212EB6" w:rsidRPr="00BE684A" w:rsidTr="00373AF3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Всемирный день рыболовства 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молод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жи в России </w:t>
            </w:r>
          </w:p>
          <w:p w:rsidR="00212EB6" w:rsidRPr="00C70253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702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по предложению Совета молодёжных объедин</w:t>
            </w:r>
            <w:r w:rsidRPr="00C702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C702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ний с 1993 года. До 1997 год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а </w:t>
            </w:r>
            <w:r w:rsidRPr="00C702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праздник назывался День с</w:t>
            </w:r>
            <w:r w:rsidRPr="00C702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C7025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ветской молодёжи и отмечался в последнее воскресенье июня.</w:t>
            </w:r>
          </w:p>
        </w:tc>
      </w:tr>
      <w:tr w:rsidR="00212EB6" w:rsidRPr="00BE684A" w:rsidTr="00212EB6">
        <w:tc>
          <w:tcPr>
            <w:tcW w:w="7371" w:type="dxa"/>
            <w:gridSpan w:val="3"/>
          </w:tcPr>
          <w:p w:rsidR="00212EB6" w:rsidRDefault="00212EB6" w:rsidP="00212EB6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  <w:r w:rsidRPr="00DD5B3A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  <w:lastRenderedPageBreak/>
              <w:t>Краеведческие даты</w:t>
            </w:r>
          </w:p>
          <w:p w:rsidR="00C40295" w:rsidRPr="00503F1C" w:rsidRDefault="00503F1C" w:rsidP="00503F1C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03F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50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40295" w:rsidRPr="00503F1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Карелии — 8 июня</w:t>
            </w:r>
          </w:p>
          <w:p w:rsidR="00C40295" w:rsidRDefault="00C40295" w:rsidP="00503F1C">
            <w:pPr>
              <w:ind w:left="7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1C">
              <w:rPr>
                <w:rFonts w:ascii="Times New Roman" w:hAnsi="Times New Roman" w:cs="Times New Roman"/>
                <w:sz w:val="24"/>
                <w:szCs w:val="24"/>
              </w:rPr>
              <w:t xml:space="preserve">Карелия как часть РСФСР начала свой путь в начале </w:t>
            </w:r>
            <w:r w:rsidR="00503F1C" w:rsidRPr="00503F1C">
              <w:rPr>
                <w:rFonts w:ascii="Times New Roman" w:hAnsi="Times New Roman" w:cs="Times New Roman"/>
                <w:sz w:val="24"/>
                <w:szCs w:val="24"/>
              </w:rPr>
              <w:t xml:space="preserve">прошло             го </w:t>
            </w:r>
            <w:r w:rsidRPr="00503F1C">
              <w:rPr>
                <w:rFonts w:ascii="Times New Roman" w:hAnsi="Times New Roman" w:cs="Times New Roman"/>
                <w:sz w:val="24"/>
                <w:szCs w:val="24"/>
              </w:rPr>
              <w:t>века — 8 июня 1920 года. В то лето была создана Ка</w:t>
            </w:r>
            <w:r w:rsidR="00503F1C" w:rsidRPr="00503F1C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 w:rsidR="00503F1C" w:rsidRPr="00503F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3F1C">
              <w:rPr>
                <w:rFonts w:ascii="Times New Roman" w:hAnsi="Times New Roman" w:cs="Times New Roman"/>
                <w:sz w:val="24"/>
                <w:szCs w:val="24"/>
              </w:rPr>
              <w:t>ская трудовая коммуна, которая дала карелам не только юр</w:t>
            </w:r>
            <w:r w:rsidRPr="00503F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3F1C">
              <w:rPr>
                <w:rFonts w:ascii="Times New Roman" w:hAnsi="Times New Roman" w:cs="Times New Roman"/>
                <w:sz w:val="24"/>
                <w:szCs w:val="24"/>
              </w:rPr>
              <w:t>дический статус, но помогла сберечь культурное наследие.</w:t>
            </w:r>
          </w:p>
          <w:p w:rsidR="007B02F7" w:rsidRPr="007B02F7" w:rsidRDefault="007B02F7" w:rsidP="007B02F7">
            <w:pPr>
              <w:ind w:left="708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B02F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 1971 году в деревне Сяргилахта проходили натурные съёмки фильма “А зори здесь тихие...” по одноименной повести Б. Васильева, режиссёр фильма – Станислав Ро</w:t>
            </w:r>
            <w:r w:rsidRPr="007B02F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</w:t>
            </w:r>
            <w:r w:rsidRPr="007B02F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тоцкий.</w:t>
            </w:r>
          </w:p>
          <w:p w:rsidR="00C40295" w:rsidRPr="00503F1C" w:rsidRDefault="00C40295" w:rsidP="00212EB6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212EB6" w:rsidRPr="00BE684A" w:rsidTr="00212EB6">
        <w:trPr>
          <w:trHeight w:val="457"/>
        </w:trPr>
        <w:tc>
          <w:tcPr>
            <w:tcW w:w="7371" w:type="dxa"/>
            <w:gridSpan w:val="3"/>
          </w:tcPr>
          <w:p w:rsidR="00212EB6" w:rsidRPr="00C70253" w:rsidRDefault="00212EB6" w:rsidP="00212EB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C70253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Июль</w:t>
            </w:r>
          </w:p>
        </w:tc>
      </w:tr>
      <w:tr w:rsidR="00212EB6" w:rsidRPr="00BE684A" w:rsidTr="00212EB6">
        <w:tc>
          <w:tcPr>
            <w:tcW w:w="709" w:type="dxa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:rsidR="00212EB6" w:rsidRPr="0034007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4007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работников морского и речного флота</w:t>
            </w:r>
          </w:p>
        </w:tc>
      </w:tr>
      <w:tr w:rsidR="00212EB6" w:rsidRPr="00BE684A" w:rsidTr="00212EB6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4007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Праздник Ивана Купалы</w:t>
            </w:r>
            <w:r w:rsidR="00D71D9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Древний языческий, а затем н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родный славянский праздник приурочен ко дню</w:t>
            </w:r>
            <w:r w:rsidR="00D71D9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летнего солнцестояния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212EB6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4007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Всероссийский День семьи, любви и верности</w:t>
            </w:r>
          </w:p>
          <w:p w:rsidR="00212EB6" w:rsidRPr="0034007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4007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Петра и Февронии</w:t>
            </w:r>
          </w:p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по инициативе депутатов Государственной думы с 2008 года в день памяти</w:t>
            </w:r>
            <w:r w:rsidR="00D71D9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муромских святых Петра и Февр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нии, их брак многие века является образцом христианског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супружества.</w:t>
            </w:r>
          </w:p>
        </w:tc>
      </w:tr>
      <w:tr w:rsidR="00212EB6" w:rsidRPr="00BE684A" w:rsidTr="00212EB6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шоколада</w:t>
            </w:r>
          </w:p>
          <w:p w:rsidR="00212EB6" w:rsidRPr="00340076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Родиной Всемирного дня шоколада считается Франция. Именно французы в 1995 году</w:t>
            </w:r>
            <w:r w:rsidR="00D71D9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положили начало этому праз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нику. Помимо него, существует ещё</w:t>
            </w:r>
            <w:r w:rsidR="00D71D9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400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один всемирный день с таким же названием, который отмечают 13 сентября.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рыбака </w:t>
            </w:r>
            <w:r w:rsidRPr="005F23A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(второе воскресенье июля)</w:t>
            </w:r>
          </w:p>
        </w:tc>
      </w:tr>
      <w:tr w:rsidR="00212EB6" w:rsidRPr="00BE684A" w:rsidTr="00212EB6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80</w:t>
            </w: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  <w:r w:rsidR="00F75E1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B01FC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 дня рождения русского путешественника и э</w:t>
            </w:r>
            <w:r w:rsidRPr="00B01FC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</w:t>
            </w:r>
            <w:r w:rsidRPr="00B01FC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нографа</w:t>
            </w:r>
            <w:r w:rsidR="00F75E1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58083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Николая Николаевича Миклухо-Маклая </w:t>
            </w:r>
            <w:r w:rsidRPr="005808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(1846-1888)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F23A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фотографии</w:t>
            </w:r>
          </w:p>
        </w:tc>
      </w:tr>
      <w:tr w:rsidR="00212EB6" w:rsidRPr="00BE684A" w:rsidTr="00EB5ED2">
        <w:tc>
          <w:tcPr>
            <w:tcW w:w="709" w:type="dxa"/>
            <w:tcBorders>
              <w:bottom w:val="single" w:sz="4" w:space="0" w:color="auto"/>
            </w:tcBorders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212EB6" w:rsidRPr="0058083F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8083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шахмат</w:t>
            </w:r>
          </w:p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808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ежегодно с 1966 года. В этот день 20 июля 1924 года была основана</w:t>
            </w:r>
            <w:r w:rsidR="00F75E1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808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Международная шахматная федерация (ФИДЕ). По данным ФИДЕ в мире насчитывается около605 </w:t>
            </w:r>
            <w:r w:rsidRPr="005808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миллионов взрослых, постоянно играющих в шахматы.</w:t>
            </w:r>
          </w:p>
        </w:tc>
      </w:tr>
      <w:tr w:rsidR="00212EB6" w:rsidRPr="00BE684A" w:rsidTr="00EB5ED2">
        <w:tc>
          <w:tcPr>
            <w:tcW w:w="709" w:type="dxa"/>
            <w:tcBorders>
              <w:top w:val="single" w:sz="4" w:space="0" w:color="auto"/>
            </w:tcBorders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100 лет со дня рождения </w:t>
            </w:r>
            <w:r w:rsidR="0051318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русского </w:t>
            </w: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детского писателя Се</w:t>
            </w: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</w:t>
            </w: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гея Александровича Баруздина 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(1926–1991)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китов и дельфинов</w:t>
            </w:r>
          </w:p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Это экологический праздник. Его цель – привлечь внимание общественности к проблеме</w:t>
            </w:r>
            <w:r w:rsidR="00F75E1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исчезновения морских млекоп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тающих и прекратить их отлов. 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</w:tcPr>
          <w:p w:rsidR="00212EB6" w:rsidRPr="005F23A9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200лет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дня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рождения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русского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историка,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исследователя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русского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фольклора,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литературоведа Александра Ник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лаевича Афанасьева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(1826-1871)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25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памяти Владимира Высоцкого</w:t>
            </w:r>
          </w:p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Годовщина со дня смерти советского поэта,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 и автора-исполнителя песен (1938–1980).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26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170 лет со дня рождения английского драматурга, писат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ля Джорджа Бернарда Шоу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(1856-1950)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28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крещения Руси</w:t>
            </w:r>
          </w:p>
          <w:p w:rsidR="00212EB6" w:rsidRPr="00A30EF6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Русская православная церковь отмечает день ра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ноапостольного великого князя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Владимира, крестителя Руси.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29</w:t>
            </w:r>
          </w:p>
        </w:tc>
        <w:tc>
          <w:tcPr>
            <w:tcW w:w="6662" w:type="dxa"/>
            <w:gridSpan w:val="2"/>
          </w:tcPr>
          <w:p w:rsidR="00212EB6" w:rsidRPr="00A30EF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тигра</w:t>
            </w:r>
          </w:p>
          <w:p w:rsidR="00212EB6" w:rsidRPr="00A30EF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Международный день тигра основали участники «Тигриного саммита», который проходил в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ноябре 2010 года в Санкт-Петербурге. 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212EB6" w:rsidRPr="00A30EF6" w:rsidRDefault="00212EB6" w:rsidP="00513189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дружбы</w:t>
            </w:r>
            <w:r w:rsidR="0051318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(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Посвящён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культуре и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не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силию,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проводится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интересах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всей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планеты.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Решение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опр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ведении праздника принято ООН 24 апреля 2011 года.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31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513189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30EF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вспоминания любимых книжек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Праздник установили участники Международного книжного интернет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-форума. В этот день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книголюбам и библиофилам разрешается отложить все дела и посвятить время любимому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A30EF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занятию – чтению.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371" w:type="dxa"/>
            <w:gridSpan w:val="3"/>
          </w:tcPr>
          <w:p w:rsidR="00212EB6" w:rsidRDefault="00212EB6" w:rsidP="00513189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</w:pPr>
            <w:r w:rsidRPr="00A30EF6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  <w:t>Краеведческие даты</w:t>
            </w:r>
          </w:p>
          <w:p w:rsidR="00356431" w:rsidRDefault="0037374F" w:rsidP="00356431">
            <w:pPr>
              <w:ind w:left="708"/>
              <w:rPr>
                <w:color w:val="666666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8 июля                     </w:t>
            </w:r>
            <w:r w:rsidR="00E31DC5" w:rsidRPr="00E31DC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1941-1944 годы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 Годы Великой Отечес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венной войны – время особого испытания для района: сначала тяжелые бои, затем оккупация, разрушенное хозяйство, с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жженные деревни, искалеченные судьбы.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 Национальном архиве РК хранится документ – заявление ученицы Александры Савельевой в Пряжинский райвоенк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мат: “Я пионерка 1926 года рождения...прошу принять меня в 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Народное ополчение и хочу защищать свою родину от гне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ных врагов. И буду помогать, в чем только могу, за наше сч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стливое детство. 8 июля 1941 г.” (сохранен стиль автора).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В годы войны на территории района в тылу противника а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тивно действовала пряжинская подпольная группа. В состав группы входили: Дмитрий Зайцев, командир группы, Андрей Бояринов, Иван Капитонов, Ольга Фингерус.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</w:r>
            <w:r w:rsidR="00E31DC5" w:rsidRPr="00E31DC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1941 год</w:t>
            </w:r>
            <w:r w:rsidR="00E31DC5" w:rsidRPr="00E31DC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 Оккупанты устроили концентрационные лагерь в Кутижме, Святозере, Киндасово</w:t>
            </w:r>
            <w:r w:rsidR="00E31DC5">
              <w:rPr>
                <w:rFonts w:ascii="DroidSansRegular" w:hAnsi="DroidSansRegular"/>
                <w:color w:val="666666"/>
                <w:sz w:val="16"/>
                <w:szCs w:val="16"/>
                <w:shd w:val="clear" w:color="auto" w:fill="FFFFFF"/>
              </w:rPr>
              <w:t>.</w:t>
            </w:r>
          </w:p>
          <w:p w:rsidR="00356431" w:rsidRPr="00356431" w:rsidRDefault="00356431" w:rsidP="00356431">
            <w:pPr>
              <w:ind w:left="708"/>
              <w:rPr>
                <w:color w:val="666666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Июль- 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фестиваль</w:t>
            </w:r>
            <w:r w:rsidRPr="0035643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юмора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35643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 смеха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«Киндасово»</w:t>
            </w:r>
          </w:p>
        </w:tc>
      </w:tr>
      <w:tr w:rsidR="00212EB6" w:rsidRPr="00BE684A" w:rsidTr="00513189">
        <w:trPr>
          <w:trHeight w:val="292"/>
        </w:trPr>
        <w:tc>
          <w:tcPr>
            <w:tcW w:w="7371" w:type="dxa"/>
            <w:gridSpan w:val="3"/>
          </w:tcPr>
          <w:p w:rsidR="00212EB6" w:rsidRPr="00CB13DC" w:rsidRDefault="00212EB6" w:rsidP="0051318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CB13DC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lastRenderedPageBreak/>
              <w:t>Август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:rsidR="00212EB6" w:rsidRPr="004A0D96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железнодорожника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первое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воскресенье августа)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светофора</w:t>
            </w:r>
          </w:p>
          <w:p w:rsidR="00212EB6" w:rsidRPr="004A0D96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в честь события, произошедшего в 1914 году. В этот день в американском городе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Кливленде появился первый предшественник современных устройств. Он имел красный и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зел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ный фонари, а при переключении света издавал звуковой сигнал.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:rsidR="00212EB6" w:rsidRPr="004A0D96" w:rsidRDefault="00212EB6" w:rsidP="00513189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A0D9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Хиросимы. Всемирный день борьбы за запрещение ядерного оружия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в 1945 г. американская авиация подвергла атомной бомбардировке японскийгородХирос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му.Хиросимасталасимволомборьбыпротиворужияуничтожения. 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«Врачи мира за мир»</w:t>
            </w:r>
          </w:p>
          <w:p w:rsidR="00212EB6" w:rsidRPr="004A0D96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Отмечается в годовщину страшной трагедии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– 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дня бомбард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ровки японского города Хиросима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6 августа 1945 года. Этот день в некотором смысле символичен и служит напоминан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ем обэтой человеческой трагедии, о роли врачей в борьбе за мир и в предотвращении войны в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A0D9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целом.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физкультурника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(2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-я 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суббот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августа)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513189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9855D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9855D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коренных народов мира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9855D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23 декабря 1994 года Резолюция Генеральной Ассамблеи ООН утвердила ежегодное его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9855D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празднование. Дата 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9855D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во всем мире.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памяти жертв атомного удара в Нагасаки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212EB6" w:rsidRPr="005302D7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бездомных животных</w:t>
            </w:r>
            <w:r w:rsidR="0037374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третья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субб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</w:t>
            </w:r>
            <w:r w:rsidR="005131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августа)</w:t>
            </w:r>
          </w:p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Дата появилась в календаре по инициативе Международного 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общества прав животных. Эта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дата считается не праздником, а поводом обратиться к проблеме бездомных животных,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сказать максимальному количеству людей об их трагической судьбе.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255 лет со дня рождения английского писателя Вальтера Скотта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(1771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1832)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Воздушного флота России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третье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C77E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воскресенье августа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</w:tcPr>
          <w:p w:rsidR="00212EB6" w:rsidRPr="005302D7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302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рождения Чебурашки</w:t>
            </w:r>
          </w:p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Праздник возник в 2005 году, когда на очередной благотвор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тельной акции для детей-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сирот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детский писатель-сказочник Э. Успенский назвал эту дату дн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 рождения своего персон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жа.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302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155 лет со дня рождения русского писателя Леонида Н</w:t>
            </w:r>
            <w:r w:rsidRPr="005302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5302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колаевича Андреева 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(1871–1919)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государственного флага Российской Федерации</w:t>
            </w:r>
          </w:p>
          <w:p w:rsidR="00212EB6" w:rsidRPr="005302D7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в соответствии с Указом Президента РФ от 20 а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густа 1994 г. Посвящён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возрождённому флагу Российской Федерации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 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государственному «триколору».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302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110 лет со дня рождения русского писателя Анатолия В</w:t>
            </w:r>
            <w:r w:rsidRPr="005302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5302D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ниаминовича Калинина</w:t>
            </w:r>
            <w:r w:rsidRPr="005302D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(1916-2008)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российского кино</w:t>
            </w:r>
          </w:p>
          <w:p w:rsidR="00212EB6" w:rsidRPr="00593BD4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93B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в 1919 г. был подписан декрет Совнаркома о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93B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</w:t>
            </w:r>
            <w:r w:rsidRPr="00593B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593B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ционализации кинопромышленности.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93BD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155 лет со дня рождения американского писателя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Те</w:t>
            </w:r>
            <w:r w:rsidRPr="00593BD4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одора Драйзера</w:t>
            </w:r>
            <w:r w:rsidRPr="00593B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(1871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Pr="00593BD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1945)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29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625F0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B709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действий против ядерных испыт</w:t>
            </w:r>
            <w:r w:rsidRPr="00EB709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а</w:t>
            </w:r>
            <w:r w:rsidRPr="00EB709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ний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EB709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Утверждён на 64-й сессии Генеральной ассамблеи ООН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 в</w:t>
            </w:r>
            <w:r w:rsidRPr="00EB709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первые был проведён в2010 году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EB709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115 лет со дня рождения английского писателя, сказочн</w:t>
            </w:r>
            <w:r w:rsidRPr="00EB709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EB709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ка Дональда Биссета</w:t>
            </w:r>
            <w:r w:rsidRPr="00EB709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(1911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Pr="00EB709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1995)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31</w:t>
            </w:r>
          </w:p>
        </w:tc>
        <w:tc>
          <w:tcPr>
            <w:tcW w:w="6662" w:type="dxa"/>
            <w:gridSpan w:val="2"/>
          </w:tcPr>
          <w:p w:rsidR="00212EB6" w:rsidRPr="00EB7097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B709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лошади</w:t>
            </w:r>
          </w:p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EB709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России день лошади отмечается в день Святых Флора и Лавра, покровителей лошадей на</w:t>
            </w:r>
            <w:r w:rsidR="007A799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EB709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Руси.</w:t>
            </w:r>
          </w:p>
        </w:tc>
      </w:tr>
      <w:tr w:rsidR="00212EB6" w:rsidRPr="00BE684A" w:rsidTr="00513189">
        <w:tc>
          <w:tcPr>
            <w:tcW w:w="7371" w:type="dxa"/>
            <w:gridSpan w:val="3"/>
          </w:tcPr>
          <w:p w:rsidR="00212EB6" w:rsidRPr="00252EB2" w:rsidRDefault="00212EB6" w:rsidP="00625F06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  <w:r w:rsidRPr="00A30EF6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  <w:t>Краеведческие даты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Default="001E444A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1E444A" w:rsidRDefault="001E444A" w:rsidP="001E444A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E444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Ильин день, или — Puhä Il’l’a по-карельски (2 августа) </w:t>
            </w:r>
          </w:p>
          <w:p w:rsidR="00E31DC5" w:rsidRPr="007B02F7" w:rsidRDefault="007B02F7" w:rsidP="007B02F7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7B02F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1966 год: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 xml:space="preserve">- на остров Кижи был перевезен дом Яковлева, построенный в 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80-90-е гг. XIX в. в деревне Клещейла Пряжинского района артелью местных плотников с участием самого хозяина Яко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лева Максима Яковлевича. В 1986 г. во дворе дома была о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крыта выставка по истории плотницкого мастерства на Сев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ре.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br/>
              <w:t>- 23 августа распоряжением Совета Министров Карельской АССР образована “Биостанция” в селе Святозеро (в дальне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й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шем переименована в агробиологическую станцию Карел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ь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ского государственного педагогического института).</w:t>
            </w:r>
          </w:p>
          <w:p w:rsidR="00212EB6" w:rsidRPr="00EB7097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212EB6" w:rsidRPr="00BE684A" w:rsidTr="00513189">
        <w:tc>
          <w:tcPr>
            <w:tcW w:w="7371" w:type="dxa"/>
            <w:gridSpan w:val="3"/>
          </w:tcPr>
          <w:p w:rsidR="00212EB6" w:rsidRPr="00252EB2" w:rsidRDefault="00212EB6" w:rsidP="00625F0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52EB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lastRenderedPageBreak/>
              <w:t>Сентябрь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212EB6" w:rsidRPr="00252EB2" w:rsidRDefault="00212EB6" w:rsidP="00625F0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знаний 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Государственный праздник </w:t>
            </w:r>
            <w:r w:rsidR="0049074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СССР и Росси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й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ской Федерации с 1984 года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мира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:rsidR="00212EB6" w:rsidRPr="004D30A8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D30A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российской гвардии</w:t>
            </w:r>
          </w:p>
          <w:p w:rsidR="00212EB6" w:rsidRPr="00252EB2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Этот праздник установлен 22 декабря 2000 года указом Пр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зидента России Владимира Путина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связи с 300-летним юб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леем российской гвардии. Российская Императорская Гвардия была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учреждена в начале царствования Петра Первого из Преображенского и Сем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252E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новского полков.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D30A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135 лет со дня рождения русской сказочницы Александры Петровны Анисимовой</w:t>
            </w:r>
            <w:r w:rsidRPr="004D30A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(1891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Pr="004D30A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1969).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солидарности в борьбе с терроризмом</w:t>
            </w:r>
          </w:p>
          <w:p w:rsidR="00212EB6" w:rsidRPr="007A5BCB" w:rsidRDefault="00212EB6" w:rsidP="00625F0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Эта памятная дата России была установлена в 2005 году ф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деральным законом «О днях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воинской славы России» и связ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 с трагическими событиями в Беслане (Северная Осетия, 1-3сентября 2004 года), когда боевики захватили одну из горо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ских школ. В результате теракта в</w:t>
            </w:r>
            <w:r w:rsidR="003737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школе № 1 погибли более тр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хсот человек, среди них более 150 детей.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A5BC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85 лет со дня рождения русского писателя Сергея Донат</w:t>
            </w:r>
            <w:r w:rsidRPr="007A5BC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r w:rsidRPr="007A5BC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вича Довлатова 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(1941–1990)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212EB6" w:rsidRPr="00394D0C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94D0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105 лет со дня рождения польского писателя-фантаста Станислава Лема</w:t>
            </w:r>
            <w:r w:rsidRPr="00394D0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(1921–2006)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625F0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A5BC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озера Байкал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Учреждён в 1999 году и с тех нор еж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годно отмечался в четв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ртое воскресенье августа, но с 2008 года решением Законодательного Собрания Иркутской обла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ти</w:t>
            </w:r>
            <w:r w:rsidR="004B539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7A5BC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День Байкала перенесён на второе воскресенье сентября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Всемирный день журавля 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</w:t>
            </w:r>
            <w:r w:rsidR="00625F0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-е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воскресенье сентября)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памяти жертв фашизма</w:t>
            </w:r>
          </w:p>
          <w:p w:rsidR="00212EB6" w:rsidRPr="00394D0C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94D0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 1962 года было принято считать каждое второе воскресенье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94D0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сентября Международным дн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394D0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 памяти жертв фашизма. Этот день был определ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394D0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именно в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94D0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сентябре, так как на этот месяц приходятся две связанные со Второй мировой войной даты –день 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ё </w:t>
            </w:r>
            <w:r w:rsidRPr="00394D0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начала и 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394D0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полного завершения.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</w:tcPr>
          <w:p w:rsidR="00212EB6" w:rsidRPr="0054027B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работников леса</w:t>
            </w:r>
            <w:r w:rsidRPr="0054027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(3</w:t>
            </w:r>
            <w:r w:rsidR="0055536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-е</w:t>
            </w:r>
            <w:r w:rsidRPr="0054027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воскресенье сентября)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212EB6" w:rsidRPr="0054027B" w:rsidRDefault="00212EB6" w:rsidP="00555368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мира</w:t>
            </w:r>
            <w:r w:rsidR="004B539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55536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54027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Решение о праздновании пр</w:t>
            </w:r>
            <w:r w:rsidRPr="0054027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54027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нято на 55-й сессии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4027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Генеральной Ассамблеи</w:t>
            </w:r>
            <w:r w:rsidR="004B539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4027B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ООН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 2001 г</w:t>
            </w:r>
            <w:r w:rsidR="0055536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C724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  <w:r w:rsidRPr="00DC724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0 лет со дня рождения </w:t>
            </w:r>
            <w:r w:rsidR="0055536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английского </w:t>
            </w:r>
            <w:r w:rsidRPr="00DC724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писателя</w:t>
            </w:r>
            <w:r w:rsidR="0055536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-</w:t>
            </w:r>
            <w:r w:rsidRPr="00DC724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фантаста Герберта Джорджа Уэллса 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6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6–194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6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C724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осеннего равноденствия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</w:tcPr>
          <w:p w:rsidR="00212EB6" w:rsidRPr="00DC7242" w:rsidRDefault="00212EB6" w:rsidP="0055299A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моря</w:t>
            </w:r>
            <w:r w:rsidR="0055536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с 1978 года по инициат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ве ООН в один из дней последней недели сентября. В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каждой стране правительство само определяет конкретную дату. В России этот день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празднуетс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я</w:t>
            </w:r>
            <w:r w:rsidR="004B539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24</w:t>
            </w:r>
            <w:r w:rsidR="004B539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DC724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сентября.</w:t>
            </w:r>
            <w:r w:rsidR="0055536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212EB6" w:rsidRPr="00E11C0D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11C0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работников дошкольного образования</w:t>
            </w:r>
          </w:p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E11C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по инициативе журналистов и педагогов в честь открытия первого детского сада в</w:t>
            </w:r>
            <w:r w:rsidR="004B539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E11C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России (1863 г.). Идея этого праздника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</w:t>
            </w:r>
            <w:r w:rsidRPr="00E11C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помочь обществу обратить больше внимания н</w:t>
            </w:r>
            <w:r w:rsidRPr="00E11C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E11C0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детский сад и на дошкольное детство в целом.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29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сердца</w:t>
            </w:r>
          </w:p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ПроводитсяпоинициативеВсемирнойфедерациисердцаприподдержкеВсемирнойорганизации здравоохранения с 2000 года. Целью этого международного дня является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повышение осв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домл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нности населения о болезнях сердца, правильном образе жизни для их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предупреждения и пропаганда профилактич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ских мер для уменьшения смертности от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болезней сердца.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1434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воссоединения Донецкой Народной Республики, Л</w:t>
            </w:r>
            <w:r w:rsidRPr="0031434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у</w:t>
            </w:r>
            <w:r w:rsidRPr="0031434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ганской Народной Республики,</w:t>
            </w:r>
            <w:r w:rsidR="0055299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31434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Запорожской области и Херсонской области с Российской Федерацией 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(2022 год)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1434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120 лет со дня рождения </w:t>
            </w:r>
            <w:r w:rsidR="009C10F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советской </w:t>
            </w:r>
            <w:r w:rsidRPr="0031434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детской писательницы Любови Фёдоровны Воронковой </w:t>
            </w:r>
            <w:r w:rsidRPr="0031434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(1906-1976)</w:t>
            </w:r>
          </w:p>
        </w:tc>
      </w:tr>
      <w:tr w:rsidR="009C10F1" w:rsidRPr="00BE684A" w:rsidTr="00AA7E5F">
        <w:tc>
          <w:tcPr>
            <w:tcW w:w="7371" w:type="dxa"/>
            <w:gridSpan w:val="3"/>
          </w:tcPr>
          <w:p w:rsidR="009C10F1" w:rsidRDefault="009C10F1" w:rsidP="009C10F1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</w:pPr>
            <w:r w:rsidRPr="00F64A99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  <w:t>Краеведческие даты</w:t>
            </w:r>
          </w:p>
          <w:p w:rsidR="00503F1C" w:rsidRDefault="00503F1C" w:rsidP="00503F1C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t xml:space="preserve">               </w:t>
            </w:r>
            <w:r w:rsidRPr="00503F1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освобождения Карелии — 30 сентября</w:t>
            </w:r>
          </w:p>
          <w:p w:rsidR="00503F1C" w:rsidRDefault="00503F1C" w:rsidP="00503F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03F1C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1944 года из Карелии окончательно выбили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финн   </w:t>
            </w:r>
            <w:r w:rsidR="00570A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оккупантов, которые властвовали на тех землях три года.</w:t>
            </w:r>
          </w:p>
          <w:p w:rsidR="00503F1C" w:rsidRDefault="00570A17" w:rsidP="0057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03F1C" w:rsidRPr="00503F1C">
              <w:rPr>
                <w:rFonts w:ascii="Times New Roman" w:hAnsi="Times New Roman" w:cs="Times New Roman"/>
                <w:sz w:val="24"/>
                <w:szCs w:val="24"/>
              </w:rPr>
              <w:t xml:space="preserve"> Оккупацию снимали тоже нелегко – несколько месяцев там </w:t>
            </w:r>
          </w:p>
          <w:p w:rsidR="00570A17" w:rsidRDefault="00570A17" w:rsidP="0057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03F1C" w:rsidRPr="00503F1C">
              <w:rPr>
                <w:rFonts w:ascii="Times New Roman" w:hAnsi="Times New Roman" w:cs="Times New Roman"/>
                <w:sz w:val="24"/>
                <w:szCs w:val="24"/>
              </w:rPr>
              <w:t>нескончаемо шли кровопролитные бои, однако республику</w:t>
            </w:r>
          </w:p>
          <w:p w:rsidR="00503F1C" w:rsidRPr="00503F1C" w:rsidRDefault="00570A17" w:rsidP="0057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F1C" w:rsidRPr="00503F1C">
              <w:rPr>
                <w:rFonts w:ascii="Times New Roman" w:hAnsi="Times New Roman" w:cs="Times New Roman"/>
                <w:sz w:val="24"/>
                <w:szCs w:val="24"/>
              </w:rPr>
              <w:t xml:space="preserve"> освободили и восстановили государственную границу.</w:t>
            </w:r>
          </w:p>
          <w:p w:rsidR="00503F1C" w:rsidRPr="00503F1C" w:rsidRDefault="00503F1C" w:rsidP="009C10F1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212EB6" w:rsidRPr="00BE684A" w:rsidTr="00EB5ED2">
        <w:tc>
          <w:tcPr>
            <w:tcW w:w="7371" w:type="dxa"/>
            <w:gridSpan w:val="3"/>
          </w:tcPr>
          <w:p w:rsidR="00212EB6" w:rsidRPr="00F64A99" w:rsidRDefault="00212EB6" w:rsidP="009C10F1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F64A9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lastRenderedPageBreak/>
              <w:t>Октябрь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212EB6" w:rsidRPr="000A7B28" w:rsidRDefault="00212EB6" w:rsidP="009C10F1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пожилых людей</w:t>
            </w:r>
            <w:r w:rsidR="009C10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0A7B2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по р</w:t>
            </w:r>
            <w:r w:rsidRPr="000A7B2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0A7B2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шению ООН с 1991 года</w:t>
            </w:r>
            <w:r w:rsidR="009C10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212EB6" w:rsidRPr="006E71F8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E71F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235 лет со дня рождения русского писателя Сергея Тим</w:t>
            </w:r>
            <w:r w:rsidRPr="006E71F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r w:rsidRPr="006E71F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феевича Аксакова</w:t>
            </w:r>
            <w:r w:rsidRPr="006E71F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(1791–1859)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Есенинский праздник поэзии</w:t>
            </w:r>
          </w:p>
          <w:p w:rsidR="00212EB6" w:rsidRPr="006E71F8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E71F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родился С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ергей</w:t>
            </w:r>
            <w:r w:rsidRPr="006E71F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Есенин, русский поэт. С 1985 года на родине поэта проводится Всероссийский есенинский праздник поэзии.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9C10F1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E71F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защиты животных</w:t>
            </w:r>
            <w:r w:rsidR="009C10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Начало празднования было положено во Флоренции в 1931 году, на проходивш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ем 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международном конгрессе сторонников движения в защиту животных</w:t>
            </w:r>
            <w:r w:rsidR="009C10F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:rsidR="00212EB6" w:rsidRPr="00B039E3" w:rsidRDefault="00212EB6" w:rsidP="000469A2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учителя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по решению ЮН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СКО с 1944 года. В нашей стране учреждён указом През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диума Верховного Совета СССР от29 сентября 1965 года.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039E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95 лет со дня рождения русского писателя Юлиана Сем</w:t>
            </w:r>
            <w:r w:rsidRPr="00B039E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B039E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новича Семёнова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(1931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1993)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</w:tcPr>
          <w:p w:rsidR="00212EB6" w:rsidRPr="00B039E3" w:rsidRDefault="00212EB6" w:rsidP="000469A2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039E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Всероссийский день чтения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Впервые 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отметили</w:t>
            </w:r>
            <w:r w:rsidRPr="00B039E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 2007 году, тогда была принята национальная программа чтения. Цель праздника — вернуть России звание самой читающей страны в мире.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Покров Пресвятой Богородицы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рождения Винни-Пуха</w:t>
            </w:r>
          </w:p>
          <w:p w:rsidR="00212EB6" w:rsidRPr="005564F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Плюшевый медвежонок Винни</w:t>
            </w:r>
            <w:r w:rsidR="008776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Пух появился на свет, как персонаж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произведений Алана Александра Милна.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Отдел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ь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ным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изданием первая книга вышла 14 октября 1926 года в Лондоне. 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белой трости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поэзии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0469A2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хлеба</w:t>
            </w:r>
            <w:r w:rsidR="0055299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(У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чрежд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в 2006 г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.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по инициативе Международного союза пекарей и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пекарей-кондитеров. В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ы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бор даты обусловлен тем, что 16 октября 1945 года была со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дана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Продовольственная и сельскохозяйственная организация ООН, которая занималась решением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проблем в развитии сельского хозяйства и его производства.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95 лет со дня рождения советского и российского писат</w:t>
            </w: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ля, общественного деятеля</w:t>
            </w:r>
            <w:r w:rsidR="0055299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Анатолия Игнатьевича Пр</w:t>
            </w: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ставкина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(1931–2008)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:rsidR="00212EB6" w:rsidRPr="005564F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215 лет Царскосельскому лицею (1811)</w:t>
            </w:r>
          </w:p>
          <w:p w:rsidR="00212EB6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Всероссийский день лицеиста </w:t>
            </w:r>
          </w:p>
          <w:p w:rsidR="00212EB6" w:rsidRPr="005564F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лицея</w:t>
            </w:r>
          </w:p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Проводится в день основания знаменитого Царскосельского лицея (1811)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образовательного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учреждения, целью которого впервые в России выдвигалась идея создания условий для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развития личности гражданина Отечества. В числе первых учеников был сам Александр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Пушкин, посвятивший лицею немало стихотворений.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:rsidR="00212EB6" w:rsidRPr="000469A2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69A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написания письма в будущее</w:t>
            </w:r>
          </w:p>
          <w:p w:rsidR="00212EB6" w:rsidRPr="005564F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праздник у каждого есть замечательная возможность оставить небольшой след,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составив послание в грядущее. С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ществует много сайтов, гарантирующих сохранность и</w:t>
            </w:r>
            <w:r w:rsidR="0055299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сво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временную доставку писем в будущее. Их ещ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называют «капсулами времени».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яблок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130 лет со дня рождения </w:t>
            </w:r>
            <w:r w:rsidR="000469A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советского </w:t>
            </w:r>
            <w:r w:rsidRPr="005564F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драматурга, писателя Евгения Львовича Шварца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(1896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Pr="005564F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1958).</w:t>
            </w:r>
          </w:p>
        </w:tc>
      </w:tr>
      <w:tr w:rsidR="00212EB6" w:rsidRPr="00BE684A" w:rsidTr="00513189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Праздник белых журавлей 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чрежд</w:t>
            </w:r>
            <w:r w:rsidR="000469A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народным поэтом Д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гестана Расулом Гамзатовым как праздник поэзии и как п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CE7925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мять о павших на полях сражений во всех войнах)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25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516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120 лет со дня рождения </w:t>
            </w:r>
            <w:r w:rsidR="000469A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советской </w:t>
            </w:r>
            <w:r w:rsidRPr="00F0516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писательницы Тать</w:t>
            </w:r>
            <w:r w:rsidRPr="00F0516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я</w:t>
            </w:r>
            <w:r w:rsidRPr="00F0516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ны Николаевны Тэсс</w:t>
            </w:r>
            <w:r w:rsidRPr="00F0516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(1906-1983)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26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516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516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без бумаги</w:t>
            </w:r>
            <w:r w:rsidR="008776B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465D5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F0516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ведущие компании из разных областей экономики объединяются для того, чтобы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0516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поделит</w:t>
            </w:r>
            <w:r w:rsidRPr="00F0516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ь</w:t>
            </w:r>
            <w:r w:rsidRPr="00F0516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ся личным опытом сокращения нерационального расхода б</w:t>
            </w:r>
            <w:r w:rsidRPr="00F0516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F0516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маги и провести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0516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собственные акции поддержки</w:t>
            </w:r>
            <w:r w:rsidR="00465D5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09" w:type="dxa"/>
          </w:tcPr>
          <w:p w:rsidR="00212EB6" w:rsidRPr="00CE7925" w:rsidRDefault="00212EB6" w:rsidP="00212EB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212EB6" w:rsidRPr="00CE7925" w:rsidRDefault="00212EB6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B660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памяти жертв политических репрессий</w:t>
            </w:r>
            <w:r w:rsidR="00246382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465D5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2B66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Дата уст</w:t>
            </w:r>
            <w:r w:rsidRPr="002B66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2B660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новлена Постановлением Верховного Совета РСФСР от 18.10.1991 г.</w:t>
            </w:r>
            <w:r w:rsidR="00465D5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212EB6" w:rsidRPr="00BE684A" w:rsidTr="00EB5ED2">
        <w:tc>
          <w:tcPr>
            <w:tcW w:w="7371" w:type="dxa"/>
            <w:gridSpan w:val="3"/>
          </w:tcPr>
          <w:p w:rsidR="00212EB6" w:rsidRDefault="00212EB6" w:rsidP="00465D5D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</w:pPr>
            <w:r w:rsidRPr="00306C99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  <w:lastRenderedPageBreak/>
              <w:t>Краеведческие даты</w:t>
            </w:r>
          </w:p>
          <w:p w:rsidR="007B02F7" w:rsidRPr="007B02F7" w:rsidRDefault="007B02F7" w:rsidP="007B02F7">
            <w:pPr>
              <w:ind w:left="708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7B02F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 октября 2001 года. </w:t>
            </w:r>
            <w:r w:rsidRPr="007B02F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п. Пряже был открыт новый храм Покрова Пресвятой Богородиц</w:t>
            </w:r>
            <w:r w:rsidRPr="007B02F7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212EB6" w:rsidRPr="00BE684A" w:rsidTr="00EB5ED2">
        <w:tc>
          <w:tcPr>
            <w:tcW w:w="7371" w:type="dxa"/>
            <w:gridSpan w:val="3"/>
          </w:tcPr>
          <w:p w:rsidR="00212EB6" w:rsidRPr="00344394" w:rsidRDefault="00212EB6" w:rsidP="00465D5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344394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Ноябрь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:rsidR="00465D5D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народного единства</w:t>
            </w:r>
          </w:p>
          <w:p w:rsidR="00465D5D" w:rsidRPr="00344394" w:rsidRDefault="00465D5D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4439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в нашей стране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4439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ежегодно 4 ноября, начиная с 2005 года. Этот праздник установлен в честь важного события в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4439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истории России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 </w:t>
            </w:r>
            <w:r w:rsidRPr="0034439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освобождения Москвы от польских инте</w:t>
            </w:r>
            <w:r w:rsidRPr="0034439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</w:t>
            </w:r>
            <w:r w:rsidRPr="0034439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вентов в 1612 году, и приурочен ко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4439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Дню Казанской иконы Божией Матери.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:rsidR="00465D5D" w:rsidRPr="0066123F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согласия и примирения</w:t>
            </w:r>
          </w:p>
          <w:p w:rsidR="00465D5D" w:rsidRPr="0066123F" w:rsidRDefault="00465D5D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Учреждён Указом Президента РФ № 1537 от 07.11.1996. Праздник посвящ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одному из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крупнейших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политических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бытий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XX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века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России–Великой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Октябрьской</w:t>
            </w:r>
          </w:p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социалистической революции.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135 лет со дня рождения русского писателя, поэта, публ</w:t>
            </w:r>
            <w:r w:rsidRPr="0066123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66123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циста Дмитрия Андреевича</w:t>
            </w:r>
            <w:r w:rsidR="00F22FC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66123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Фурманова </w:t>
            </w:r>
            <w:r w:rsidRPr="0066123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(1891–1926)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</w:tcPr>
          <w:p w:rsidR="00465D5D" w:rsidRPr="004D7E27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сотрудника органов внутренних дел Российской Ф</w:t>
            </w: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дерации</w:t>
            </w:r>
          </w:p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Долгие годы праздник носил название «День милиции». П</w:t>
            </w: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сле вступления в силу нового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закона «О полиции» 1 марта 2011 года название праздника устарело. В соответствии с Указом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Президента РФ праздник стал называться «День с</w:t>
            </w: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трудника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органов внутренних дел Российской Федерации».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205 лет со дня рождения русского писателя Фёдора М</w:t>
            </w: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хайловича Достоевского </w:t>
            </w: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(1821–1881)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125 лет со дня рождения </w:t>
            </w:r>
            <w:r w:rsidR="003E331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советского </w:t>
            </w: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детского писателя Е</w:t>
            </w: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</w:t>
            </w: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гения Ивановича Чарушина </w:t>
            </w:r>
            <w:r w:rsidRPr="004D7E2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(1901–1965)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465D5D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Синичкин день</w:t>
            </w:r>
          </w:p>
          <w:p w:rsidR="00465D5D" w:rsidRPr="004D7E27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D7E2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встречи зимующих птиц.</w:t>
            </w:r>
          </w:p>
          <w:p w:rsidR="00465D5D" w:rsidRPr="00246382" w:rsidRDefault="00465D5D" w:rsidP="00246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46382" w:rsidRPr="002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старинному</w:t>
            </w:r>
            <w:r w:rsidR="002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="00246382" w:rsidRPr="002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поверью,</w:t>
            </w:r>
            <w:r w:rsidR="002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к12ноября</w:t>
            </w:r>
            <w:r w:rsidR="008C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прилетают</w:t>
            </w:r>
            <w:r w:rsidR="008C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цы-зимники:</w:t>
            </w:r>
            <w:r w:rsidR="002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синицы</w:t>
            </w:r>
            <w:r w:rsidR="008C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382">
              <w:rPr>
                <w:rFonts w:ascii="Times New Roman" w:hAnsi="Times New Roman" w:cs="Times New Roman"/>
                <w:sz w:val="24"/>
                <w:szCs w:val="24"/>
              </w:rPr>
              <w:t>,свиристели, щеглы, сойки. В Синичкин день на Руси было принято мастерить птичьи кормушки.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:rsidR="00465D5D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Всероссийский день призывника</w:t>
            </w:r>
          </w:p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Это праздничный день для российских призывников </w:t>
            </w:r>
            <w:r w:rsidR="003E331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–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му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ж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чин в возрасте от 18 до 27 лет,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которые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согласно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Федеральн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му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Закону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№ 53-ФЗ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 28марта 1998года «О воинской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обяза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ности и военной службе» подлежат призыву на военную службу в ряды вооружённых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сил Российской Федерации. 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3E3319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Международный день толерантности </w:t>
            </w:r>
            <w:r w:rsidR="003E331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в связи с принятием ЮНЕСКО в 1995 г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оду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Декларации принципов т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лерантности</w:t>
            </w:r>
            <w:r w:rsidR="003E331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</w:tcPr>
          <w:p w:rsidR="00465D5D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День рождения Деда Мороза </w:t>
            </w:r>
          </w:p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Этот праздник официально отмечают в России с 2005 г.Дату рождения Деда Мороза придумали</w:t>
            </w:r>
            <w:r w:rsidR="008776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сами дети, поскольку именно 18 ноября на его вотчине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в Великом Устюге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–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свои права</w:t>
            </w:r>
            <w:r w:rsidR="008776B2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4C633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вступает настоящая зима, и ударяют морозы.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3E3319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Международный день отказа от курения </w:t>
            </w:r>
            <w:r w:rsidR="003E331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Установлен Ам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риканским онкологическим </w:t>
            </w:r>
            <w:r w:rsidR="003E3319"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обществом в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1977 году</w:t>
            </w:r>
            <w:r w:rsidR="003E331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и о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тмеч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ется в третий четверг ноября.</w:t>
            </w:r>
            <w:r w:rsidR="003E331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315 лет со дня рождения русского учёного Михаила В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а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сильевича Ломоносова 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(1711–1765)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105 лет со дня рождения </w:t>
            </w:r>
            <w:r w:rsidR="003E331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российского 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писателя Эмиля В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ниаминовича Брагинского 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(1921–1998)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3E3319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реб</w:t>
            </w:r>
            <w:r w:rsidR="003E331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нка</w:t>
            </w:r>
            <w:r w:rsidR="00F22FC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3E331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в 1959 году была принята «Декларация прав ребёнка», а в 1989 году «Конве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ция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прав ребёнка»</w:t>
            </w:r>
            <w:r w:rsidR="003E331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</w:tcPr>
          <w:p w:rsidR="00465D5D" w:rsidRPr="008B39B1" w:rsidRDefault="00465D5D" w:rsidP="003E3319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словарей и энциклопедий</w:t>
            </w:r>
            <w:r w:rsidR="009F759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3E331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чреждён в 2010 году по инициативе Общества любителей русской словесности и м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зея В. И. Даля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225 лет со дня рождения русского писателя, философа, лексикографа, этнографа Владимира</w:t>
            </w:r>
            <w:r w:rsidR="00F22FC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Ивановича Даля </w:t>
            </w:r>
            <w:r w:rsidRPr="008B39B1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(1801–1872)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28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120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145 лет со дня рождения австрийского писателя Стефана Цвейга </w:t>
            </w:r>
            <w:r w:rsidRPr="0004120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(1881-1942)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465D5D" w:rsidRPr="008B39B1" w:rsidRDefault="00465D5D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120 лет со дня рождения русского философа и обществе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ного деятеля Д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митрия 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ергеевича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Лихач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8B39B1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(1906-1999)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29</w:t>
            </w:r>
          </w:p>
        </w:tc>
        <w:tc>
          <w:tcPr>
            <w:tcW w:w="6662" w:type="dxa"/>
            <w:gridSpan w:val="2"/>
          </w:tcPr>
          <w:p w:rsidR="00465D5D" w:rsidRPr="008B39B1" w:rsidRDefault="00465D5D" w:rsidP="005F497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120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матери в России</w:t>
            </w:r>
            <w:r w:rsidR="008C492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04120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Отмечается в последнее воскресенье ноября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:rsidR="00465D5D" w:rsidRPr="0004120F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4120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домашних животных</w:t>
            </w:r>
          </w:p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4120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Идея об учреждении данного праздника была озвучена на Международном конгрессе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4120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сторонников движения в защиту природы, проходившем во Флоренции (Италия) в1931 году. Девизом этого Дня стали слова Маленького принца из прои</w:t>
            </w:r>
            <w:r w:rsidRPr="0004120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</w:t>
            </w:r>
            <w:r w:rsidRPr="0004120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ведения Антуана деСент-Экзюпери: «Ты навсегда в ответе за </w:t>
            </w:r>
            <w:r w:rsidRPr="0004120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тех, кого приручил».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2" w:type="dxa"/>
            <w:gridSpan w:val="2"/>
          </w:tcPr>
          <w:p w:rsidR="00465D5D" w:rsidRPr="00317808" w:rsidRDefault="00465D5D" w:rsidP="005F497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1780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Международный день защиты информации 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(У</w:t>
            </w:r>
            <w:r w:rsidRPr="0031780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чреждён в 1988 году по инициативе Ассоциации компьютерного обор</w:t>
            </w:r>
            <w:r w:rsidRPr="0031780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</w:t>
            </w:r>
            <w:r w:rsidRPr="0031780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дования. Цель дня — обратить внимание пользователей и производителей программного обеспечения на проблемы к</w:t>
            </w:r>
            <w:r w:rsidRPr="0031780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31780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бербезопасности.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EB5ED2">
        <w:tc>
          <w:tcPr>
            <w:tcW w:w="7371" w:type="dxa"/>
            <w:gridSpan w:val="3"/>
          </w:tcPr>
          <w:p w:rsidR="00465D5D" w:rsidRPr="00317808" w:rsidRDefault="00465D5D" w:rsidP="005F4976">
            <w:pPr>
              <w:jc w:val="center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</w:pPr>
            <w:r w:rsidRPr="00317808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  <w:t>Краеведческие даты</w:t>
            </w:r>
          </w:p>
        </w:tc>
      </w:tr>
      <w:tr w:rsidR="00465D5D" w:rsidRPr="00BE684A" w:rsidTr="00EB5ED2">
        <w:tc>
          <w:tcPr>
            <w:tcW w:w="7371" w:type="dxa"/>
            <w:gridSpan w:val="3"/>
          </w:tcPr>
          <w:p w:rsidR="00465D5D" w:rsidRPr="00F327C6" w:rsidRDefault="00465D5D" w:rsidP="005F497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F327C6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Декабрь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465D5D" w:rsidRPr="00F327C6" w:rsidRDefault="00465D5D" w:rsidP="005F497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327C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борьбы со СПИДом</w:t>
            </w:r>
            <w:r w:rsidR="00F22FC9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Провозглашён Вс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мирной организацией здравоохранения в 1998 году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327C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130 лет со дня рождения Георгия Константиновича Жук</w:t>
            </w:r>
            <w:r w:rsidRPr="00F327C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</w:t>
            </w:r>
            <w:r w:rsidRPr="00F327C6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ва 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(1896–1974), советского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полководца и государственного деятеля 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5F4976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Международный день инвалидов 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1992 году Генеральная Ассамблея ООН провозгласила этот день с целью повышения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осведомл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нности и мобилизации поддержки важных вопр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сов, касающихся включения людей</w:t>
            </w:r>
            <w:r w:rsidR="00F22FC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327C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 инвалидностью, как в общественные структуры, так и процессы развития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:rsidR="00465D5D" w:rsidRPr="008E5CBC" w:rsidRDefault="00465D5D" w:rsidP="005F4976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Всемирный день волонт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ё</w:t>
            </w: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ра</w:t>
            </w:r>
            <w:r w:rsidR="005F497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(У</w:t>
            </w:r>
            <w:r w:rsidRPr="008E5CB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чреждён Генеральной Ассам</w:t>
            </w:r>
            <w:r w:rsidRPr="008E5CB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б</w:t>
            </w:r>
            <w:r w:rsidRPr="008E5CB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леей ООН в 1985 году</w:t>
            </w:r>
            <w:r w:rsidR="004727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72789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7513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художника</w:t>
            </w:r>
            <w:r w:rsidR="004727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 w:rsidRPr="0087513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87513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 в 2007 году Международной Ассоциацией «Искусство народов мира»</w:t>
            </w:r>
            <w:r w:rsidR="004727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</w:tcPr>
          <w:p w:rsidR="00465D5D" w:rsidRPr="0087513C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7513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прав человека</w:t>
            </w:r>
          </w:p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7513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в 1948 г. Генеральная Ассамблея ООН приняла Всеобщую декларацию правчеловека.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87513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205 лет со дня рождения русского поэта Николая Алексе</w:t>
            </w:r>
            <w:r w:rsidRPr="0087513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</w:t>
            </w:r>
            <w:r w:rsidRPr="0087513C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вича Некрасова </w:t>
            </w:r>
            <w:r w:rsidRPr="0087513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(1821–1877)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2637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2637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260 лет со дня рождения русского писателя, историка Н</w:t>
            </w:r>
            <w:r w:rsidRPr="0002637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и</w:t>
            </w:r>
            <w:r w:rsidRPr="0002637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колая Михайловича Карамзина</w:t>
            </w:r>
            <w:r w:rsidRPr="0002637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(1766–1826)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:rsidR="00465D5D" w:rsidRPr="0002637D" w:rsidRDefault="00465D5D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02637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205 лет со дня рождения французского писателя Г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юстава</w:t>
            </w:r>
            <w:r w:rsidRPr="0002637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Флобера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(1821-1880)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</w:tcPr>
          <w:p w:rsidR="00465D5D" w:rsidRPr="0002637D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2637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медведя</w:t>
            </w:r>
          </w:p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2637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Могучего медведя по праву считают символом России, ведь этот мощный зверь олицетворяет</w:t>
            </w:r>
            <w:r w:rsidR="008C492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2637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всю силу и удаль русского народа. С его образом связана масса сказок, былин и пред</w:t>
            </w:r>
            <w:r w:rsidRPr="0002637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02637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ний, так</w:t>
            </w:r>
            <w:r w:rsidR="008C492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2637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что неудивительно, что он получил свой собственный </w:t>
            </w:r>
            <w:r w:rsidRPr="0002637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праздник, отмечаемый 13 декабря на</w:t>
            </w:r>
            <w:r w:rsidR="008C4920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02637D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всей территории нашей необъятной Родины.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02637D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Международный день чая</w:t>
            </w:r>
          </w:p>
        </w:tc>
      </w:tr>
      <w:tr w:rsidR="00465D5D" w:rsidRPr="00BE684A" w:rsidTr="00513189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</w:tcPr>
          <w:p w:rsidR="00465D5D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9412D8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рождения новогодней ёлки</w:t>
            </w:r>
          </w:p>
          <w:p w:rsidR="00465D5D" w:rsidRPr="009412D8" w:rsidRDefault="00465D5D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9412D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 этот день в 1699 году Пётр I подписал указ «О празднов</w:t>
            </w:r>
            <w:r w:rsidRPr="009412D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9412D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нии Нового года» и ввёл традицию украшать ели.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:rsidR="00465D5D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рождения кроссворда</w:t>
            </w:r>
          </w:p>
          <w:p w:rsidR="00465D5D" w:rsidRPr="009412D8" w:rsidRDefault="00465D5D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9412D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Считается, что первый кроссворд, близкий по виду к совр</w:t>
            </w:r>
            <w:r w:rsidRPr="009412D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9412D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менному, был напечатан в этот день 1913 года американским журналистом в газете NewYorkWorld. 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</w:tcPr>
          <w:p w:rsidR="00465D5D" w:rsidRPr="009412D8" w:rsidRDefault="00465D5D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26A1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125 лет со дня рождения русского писателя Александра Александровича Фадеева</w:t>
            </w:r>
            <w:r w:rsidRPr="00D26A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(1901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-</w:t>
            </w:r>
            <w:r w:rsidRPr="00D26A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1956)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E7925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:rsidR="00465D5D" w:rsidRPr="00D26A1F" w:rsidRDefault="00465D5D" w:rsidP="00465D5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D26A1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День спасателя Российской Федерации (День МЧС)</w:t>
            </w:r>
            <w:r w:rsidR="004727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</w:t>
            </w:r>
            <w:r w:rsidRPr="00D26A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риурочен к принятию постановления Советом мин</w:t>
            </w:r>
            <w:r w:rsidRPr="00D26A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D26A1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стров РСФСР о формировании спасательной организации 27.12.1990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г.</w:t>
            </w:r>
            <w:r w:rsidR="00472789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)</w:t>
            </w:r>
          </w:p>
        </w:tc>
      </w:tr>
      <w:tr w:rsidR="00465D5D" w:rsidRPr="00BE684A" w:rsidTr="00513189">
        <w:tc>
          <w:tcPr>
            <w:tcW w:w="7371" w:type="dxa"/>
            <w:gridSpan w:val="3"/>
          </w:tcPr>
          <w:p w:rsidR="00465D5D" w:rsidRPr="00CE7925" w:rsidRDefault="00465D5D" w:rsidP="00B85F0B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317808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32"/>
                <w:szCs w:val="32"/>
              </w:rPr>
              <w:t>Краеведческие даты</w:t>
            </w: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465D5D" w:rsidRPr="00BE684A" w:rsidTr="00EB5ED2">
        <w:tc>
          <w:tcPr>
            <w:tcW w:w="709" w:type="dxa"/>
          </w:tcPr>
          <w:p w:rsidR="00465D5D" w:rsidRPr="00CE7925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465D5D" w:rsidRPr="00CE7925" w:rsidRDefault="00465D5D" w:rsidP="00465D5D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465D5D" w:rsidRPr="00BE684A" w:rsidTr="00EB5ED2">
        <w:tc>
          <w:tcPr>
            <w:tcW w:w="7371" w:type="dxa"/>
            <w:gridSpan w:val="3"/>
          </w:tcPr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903350" w:rsidRDefault="00903350" w:rsidP="00AA7E5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</w:p>
          <w:p w:rsidR="00465D5D" w:rsidRPr="00F07A40" w:rsidRDefault="00465D5D" w:rsidP="00AB3FA8">
            <w:pPr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</w:pPr>
            <w:r w:rsidRPr="00F07A40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  <w:lastRenderedPageBreak/>
              <w:t>Произведения-юбиляры 202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  <w:t>6</w:t>
            </w:r>
            <w:r w:rsidRPr="00F07A40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  <w:u w:val="single"/>
              </w:rPr>
              <w:t xml:space="preserve"> года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A97D9C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«Мой лейтенант», Д. Гранин (2011)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A97D9C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«Мальчик в полосатой пижаме», Дж. Бойн (2006)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A97D9C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25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«Ловец снов», С. Кинг (2001)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A97D9C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25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«Одиночество в сети», Я. Л. Вишневский (2001)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A97D9C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A97D9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«Чапаев и пустота», В. О. Пелевин (1996)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Балашов Д.М. «Бремя власти» (1981)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Линдгрен А. «Рони, дочь разбойника» (1981)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 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Высоцкий В. «Нерв» (1981)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50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F4D9B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Трифонов Ю. В. «Дом на набережной»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(1976)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Алексин А.Г. «Безумная Евдокия» (1976)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Распутин В.Г. «Прощание с Матерой» (1976)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Астафьев В. «Царь-рыба» (1976)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F4D9B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Шукшин В. М. «Я пришел дать вам волю»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(1971)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F4D9B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Рощин М. М. «Валентин и Валентина»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(1971)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Троепольский Г.Н. «Белый Бим Чёрное Ухо» (1971)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Пройслер О. «Крабат. Легенды старой мельницы» (1971)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Носов Н.Н «Трилогия о Незнайке» (1971)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F4D9B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Успенский Э. «Крокодил Гена и его друзья» 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(1966)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Вангели С.С. «Приключения Гугуцэ» (1966)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Заходер Б.В. «Товарищам детям» (1966)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Пройслер О. «Маленькая Баба Яга», «Маленький Вод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я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ной», «Маленькое привидение» (1966)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Сладков Н.И. «Подводная газета» (1966)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Драгунский В.Ю. «Он живой и светится» (1961)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Носов Н.Н. «Приключения Толи Клюквина» (1961)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Аким Я.Л. «Неумейка» (1956)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Даррелл Дж. «Моя семья и другие звери» (1956)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Рыбаков А. «Бронзовая птица» (1956)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5 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Носов Н.Н. «Витя Малеев в школе и дома» (1951)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Родари Дж. «Приключения Чиполлино» (1951)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Сэлинджер Д. «Над пропастью во ржи» (1951)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Верзилин Н.М. «По следам Робинзона» (1946)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Ильина Е. «Четвертая высота» (1946)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Линдгрен А. «Знаменитый сыщик Кале Блюмквист» (1946)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Гайдар А.П. «Тимур и его команда», «Клятва Тимура»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, </w:t>
            </w:r>
            <w:r w:rsidRPr="005F4D9B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«Комендант снежной крепости» 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(1941)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Пантелеев Л. «Честное слово» (1941)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Барто А.Л. «Игрушки»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(1936)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90 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Митчелл М. «Унесенные ветром» (1936)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Беляев В.П. «Старая крепость» (1936)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Катаев В.П. «Белеет парус одинокий» (1936)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Михалков С.В. </w:t>
            </w:r>
            <w:r w:rsidRPr="00260356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«А что у вас», «Дядя Стёпа», «Фома» 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(1936)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Толстой А.Н. «Золотой ключик, или Приключения Бурат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но» (1936)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Чапек К. «Война с саламандрами» (1936)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</w:t>
            </w:r>
            <w:r w:rsidR="00AA7E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Ильф И. и Петров Е. «Золотой теленок» (1931)</w:t>
            </w:r>
          </w:p>
        </w:tc>
      </w:tr>
      <w:tr w:rsidR="00AA7E5F" w:rsidRPr="00F07A40" w:rsidTr="00EB5ED2">
        <w:tc>
          <w:tcPr>
            <w:tcW w:w="993" w:type="dxa"/>
            <w:gridSpan w:val="2"/>
          </w:tcPr>
          <w:p w:rsidR="00AA7E5F" w:rsidRDefault="00AA7E5F" w:rsidP="00AA7E5F">
            <w:r w:rsidRPr="007F734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100лет</w:t>
            </w:r>
          </w:p>
        </w:tc>
        <w:tc>
          <w:tcPr>
            <w:tcW w:w="6378" w:type="dxa"/>
          </w:tcPr>
          <w:p w:rsidR="00AA7E5F" w:rsidRPr="00F07A40" w:rsidRDefault="00AA7E5F" w:rsidP="00AA7E5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Хемингуэй Э. «И восходит солнце» (1926)</w:t>
            </w:r>
          </w:p>
        </w:tc>
      </w:tr>
      <w:tr w:rsidR="00AA7E5F" w:rsidRPr="00F07A40" w:rsidTr="00EB5ED2">
        <w:tc>
          <w:tcPr>
            <w:tcW w:w="993" w:type="dxa"/>
            <w:gridSpan w:val="2"/>
          </w:tcPr>
          <w:p w:rsidR="00AA7E5F" w:rsidRDefault="00AA7E5F" w:rsidP="00AA7E5F">
            <w:r w:rsidRPr="007F734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100лет</w:t>
            </w:r>
          </w:p>
        </w:tc>
        <w:tc>
          <w:tcPr>
            <w:tcW w:w="6378" w:type="dxa"/>
          </w:tcPr>
          <w:p w:rsidR="00AA7E5F" w:rsidRPr="00F07A40" w:rsidRDefault="00AA7E5F" w:rsidP="00AA7E5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Рыбаков А.Н. «Бронзовая птица» (1926)</w:t>
            </w:r>
          </w:p>
        </w:tc>
      </w:tr>
      <w:tr w:rsidR="00AA7E5F" w:rsidRPr="00F07A40" w:rsidTr="00EB5ED2">
        <w:tc>
          <w:tcPr>
            <w:tcW w:w="993" w:type="dxa"/>
            <w:gridSpan w:val="2"/>
          </w:tcPr>
          <w:p w:rsidR="00AA7E5F" w:rsidRDefault="00AA7E5F" w:rsidP="00AA7E5F">
            <w:r w:rsidRPr="007F734B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100лет</w:t>
            </w:r>
          </w:p>
        </w:tc>
        <w:tc>
          <w:tcPr>
            <w:tcW w:w="6378" w:type="dxa"/>
          </w:tcPr>
          <w:p w:rsidR="00AA7E5F" w:rsidRPr="00F07A40" w:rsidRDefault="00AA7E5F" w:rsidP="00AA7E5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60356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Маяковский В. В. «Что ни страница – то слон, то львица»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(1926)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Маршак С.Я. «Багаж» (1926)</w:t>
            </w:r>
          </w:p>
        </w:tc>
      </w:tr>
      <w:tr w:rsidR="00AA7E5F" w:rsidRPr="00F07A40" w:rsidTr="00EB5ED2">
        <w:tc>
          <w:tcPr>
            <w:tcW w:w="993" w:type="dxa"/>
            <w:gridSpan w:val="2"/>
          </w:tcPr>
          <w:p w:rsidR="00AA7E5F" w:rsidRDefault="00AA7E5F" w:rsidP="00AA7E5F">
            <w:r w:rsidRPr="00A85CA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100лет</w:t>
            </w:r>
          </w:p>
        </w:tc>
        <w:tc>
          <w:tcPr>
            <w:tcW w:w="6378" w:type="dxa"/>
          </w:tcPr>
          <w:p w:rsidR="00AA7E5F" w:rsidRPr="00F07A40" w:rsidRDefault="00AA7E5F" w:rsidP="00AA7E5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Милн А. «Винни-Пух» (1926)</w:t>
            </w:r>
          </w:p>
        </w:tc>
      </w:tr>
      <w:tr w:rsidR="00AA7E5F" w:rsidRPr="00F07A40" w:rsidTr="00EB5ED2">
        <w:tc>
          <w:tcPr>
            <w:tcW w:w="993" w:type="dxa"/>
            <w:gridSpan w:val="2"/>
          </w:tcPr>
          <w:p w:rsidR="00AA7E5F" w:rsidRDefault="00AA7E5F" w:rsidP="00AA7E5F">
            <w:r w:rsidRPr="00A85CA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100лет</w:t>
            </w:r>
          </w:p>
        </w:tc>
        <w:tc>
          <w:tcPr>
            <w:tcW w:w="6378" w:type="dxa"/>
          </w:tcPr>
          <w:p w:rsidR="00AA7E5F" w:rsidRPr="00F07A40" w:rsidRDefault="00AA7E5F" w:rsidP="00AA7E5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Грин А.С. «Бегущая по волнам» (1926)</w:t>
            </w:r>
          </w:p>
        </w:tc>
      </w:tr>
      <w:tr w:rsidR="00AA7E5F" w:rsidRPr="00F07A40" w:rsidTr="00EB5ED2">
        <w:tc>
          <w:tcPr>
            <w:tcW w:w="993" w:type="dxa"/>
            <w:gridSpan w:val="2"/>
          </w:tcPr>
          <w:p w:rsidR="00AA7E5F" w:rsidRDefault="00AA7E5F" w:rsidP="00AA7E5F">
            <w:r w:rsidRPr="00A85CA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100лет</w:t>
            </w:r>
          </w:p>
        </w:tc>
        <w:tc>
          <w:tcPr>
            <w:tcW w:w="6378" w:type="dxa"/>
          </w:tcPr>
          <w:p w:rsidR="00AA7E5F" w:rsidRPr="00F07A40" w:rsidRDefault="00AA7E5F" w:rsidP="00AA7E5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Обручев В.А. «Земля Санникова» (1926)</w:t>
            </w:r>
          </w:p>
        </w:tc>
      </w:tr>
      <w:tr w:rsidR="00AA7E5F" w:rsidRPr="00F07A40" w:rsidTr="00EB5ED2">
        <w:tc>
          <w:tcPr>
            <w:tcW w:w="993" w:type="dxa"/>
            <w:gridSpan w:val="2"/>
          </w:tcPr>
          <w:p w:rsidR="00AA7E5F" w:rsidRDefault="00AA7E5F" w:rsidP="00AA7E5F">
            <w:r w:rsidRPr="00A85CA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100лет</w:t>
            </w:r>
          </w:p>
        </w:tc>
        <w:tc>
          <w:tcPr>
            <w:tcW w:w="6378" w:type="dxa"/>
          </w:tcPr>
          <w:p w:rsidR="00AA7E5F" w:rsidRPr="00F07A40" w:rsidRDefault="00AA7E5F" w:rsidP="00AA7E5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Чуковский К.И. «Федорино горе», «Чудо-дерево», «Пут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а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ница», «Телефон» (1926)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AA7E5F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100л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Ш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олохов М.А. «Донские рассказы» (1926)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60356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Свирский А. И. «Рыжик» 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(1921)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Грин А. «Алые паруса» (1921)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Драйзер Т. «Дженни Герхард» (1916)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60356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Уэллс Г. Дж. «Первые люди на Луне» 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(1901)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="00AA7E5F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Конан Дойл «Собака Баскервилей» (1901)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130лет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60356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Чехов А. П. «Чайка» 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(1896)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130лет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60356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Станюкович К. М. «Максимка» 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(1896)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130лет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60356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Лонгфелло Г. У. «Песнь о Гайавате» 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(1896)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Дойль А. «Приключения Шерлока Холмса» (1891)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Салтыков-Щедрин М.Е. «Сказки» (1886)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Достоевский Ф.М. «Братья Карамазовы» (1881)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Коллоди К. «История Пинокки» (1881)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Лесков Н.С. «Сказ о тульском косом Левше и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о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стальной блохе» (1881)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Марк Твен. «Приключения Тома Сойера» (1876)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Некрасов Н.А. «Кому на Руси жить хорошо» (18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7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Кэрролл Л. «Алиса в Зазеркалье» (1871)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160лет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C286A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Суриков И. З. «Детство»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(1866)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Майн Рид «Всадник без головы» (1866)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Достоевский Ф.М. «Преступление и наказание» (1866) 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60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Гринвуд Дж. «Подлинная история маленького оборвыша» (1866)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Достоевский Ф.М. «Униженные и оскорбленные» (1861)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Некрасов Н.А. «Крестьянские дети» (1861)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170лет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5C286A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Ершова П. П. «Кон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ё</w:t>
            </w:r>
            <w:r w:rsidRPr="005C286A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к-Горбунок»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(1856)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Аксаков С.Т. «Семейные хроники» (1856)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Диккенс Ч. «Крошка Доррит» (1856)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Меллвил Г. «Моби Дик, или Белый Кит» (1851)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лет 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Дюма А. «Граф Монте </w:t>
            </w:r>
            <w:r w:rsidR="007D598F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Кристо» (1846)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80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Лир Э. «Книга нелепиц» (1846)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185лет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20FD1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Одоевский В. Ф. «Мороз Иванович»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(1841)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Купер Дж. «Зверобой, или Первая тропа войны» (1841)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Диккенс Ч. «Посмертные записки Пиквикского клуба» (1836)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20FD1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Гоголь Н. В. «Ревизор»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(1836)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90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Пушкин А.С. «Капитанская дочка» (1836)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Стендаль «Красное и черное» (1831)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Гюго В. «Собор Парижской Богоматери» (1831)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Гоголь Н.В. «Вечера на хуторе близ Диканьки» (1831)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лет 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Грибоедов А.С. «Горе от ума» (1831)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Пушкина А.С. «Сказка о попе и его работнике Балде», «Сказка о Салтане, о сыне его славном и могучем богатыре князе Гвидоне</w:t>
            </w:r>
            <w:r w:rsidR="007D598F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Салтановиче и о прекрасной царевне Леб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е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де» (1831)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О. де Бальзак «Шагреневая кожа» (1831)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Гауф В. «Сборник сказок за 1826 год» (1826)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Братья Гримм «Сказки» (первый русский перевод) (1826)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Купер Дж. «Последний из могикан» (1826)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Пушкин А.С. «Кавказский пленник» (1821)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10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Гофман Э.Т. «Щелкунчик» (1816)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Распэ Р.Э. «Приключения барона Мюнхгаузена» (1791)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Фонвизин Д.И. «Недоросль» (1781)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300лет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64E9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Свифт Дж. «Путешествия в некоторые отдалённые страны света Лемюэля Гулливера, сначала</w:t>
            </w:r>
            <w:r w:rsidR="007D598F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Pr="00364E9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хирурга, а потом кап</w:t>
            </w:r>
            <w:r w:rsidRPr="00364E9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и</w:t>
            </w:r>
            <w:r w:rsidRPr="00364E9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тана нескольких кораблей»</w:t>
            </w: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(1726)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330лет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64E9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Истомин К. «Домострой»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(1726)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Мольер «Мещанин во дворянстве» (1671)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20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Шекспир У. «Макбет» (1606)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лет 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Шекспир У. «Гамлет» (1601)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440лет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Иван Федоров «Острожская Библия» (1581)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425лет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64E9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Шекспир В. «Гамлет, принц Датский»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(1601)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555лет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364E9D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Боккаччо Дж. «Декамерон»</w:t>
            </w: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(1471)</w:t>
            </w:r>
          </w:p>
        </w:tc>
      </w:tr>
      <w:tr w:rsidR="00465D5D" w:rsidRPr="00F07A40" w:rsidTr="00EB5ED2">
        <w:tc>
          <w:tcPr>
            <w:tcW w:w="993" w:type="dxa"/>
            <w:gridSpan w:val="2"/>
          </w:tcPr>
          <w:p w:rsidR="00465D5D" w:rsidRPr="00F07A40" w:rsidRDefault="00465D5D" w:rsidP="00465D5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5</w:t>
            </w:r>
            <w:r w:rsidRPr="00F07A40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лет</w:t>
            </w:r>
          </w:p>
        </w:tc>
        <w:tc>
          <w:tcPr>
            <w:tcW w:w="6378" w:type="dxa"/>
          </w:tcPr>
          <w:p w:rsidR="00465D5D" w:rsidRPr="00F07A40" w:rsidRDefault="00465D5D" w:rsidP="00465D5D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F07A40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  <w:t>Данте А. «Божественная комедия» (1321)</w:t>
            </w:r>
          </w:p>
        </w:tc>
      </w:tr>
    </w:tbl>
    <w:p w:rsidR="00216226" w:rsidRPr="00F07A40" w:rsidRDefault="00216226" w:rsidP="00216226">
      <w:pPr>
        <w:spacing w:after="0" w:line="240" w:lineRule="auto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</w:p>
    <w:p w:rsidR="00216226" w:rsidRPr="00F07A40" w:rsidRDefault="00216226" w:rsidP="00216226">
      <w:pPr>
        <w:spacing w:after="0" w:line="240" w:lineRule="auto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</w:p>
    <w:p w:rsidR="00130D8C" w:rsidRDefault="00130D8C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130D8C" w:rsidRDefault="00130D8C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130D8C" w:rsidRDefault="00130D8C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130D8C" w:rsidRDefault="00130D8C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4E2369" w:rsidRDefault="004E2369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4E2369" w:rsidRDefault="004E2369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4E2369" w:rsidRDefault="004E2369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4E2369" w:rsidRDefault="004E2369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4E2369" w:rsidRDefault="004E2369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4E2369" w:rsidRDefault="004E2369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4E2369" w:rsidRDefault="004E2369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p w:rsidR="004E2369" w:rsidRDefault="004E2369" w:rsidP="00EE4C63">
      <w:pPr>
        <w:jc w:val="center"/>
        <w:rPr>
          <w:rFonts w:ascii="Arial Narrow" w:hAnsi="Arial Narrow" w:cs="Times New Roman"/>
          <w:b/>
          <w:color w:val="002060"/>
          <w:sz w:val="32"/>
          <w:szCs w:val="32"/>
        </w:rPr>
      </w:pPr>
    </w:p>
    <w:sectPr w:rsidR="004E2369" w:rsidSect="002065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8419" w:h="11906" w:orient="landscape"/>
      <w:pgMar w:top="568" w:right="481" w:bottom="567" w:left="567" w:header="227" w:footer="22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FE" w:rsidRDefault="00430EFE" w:rsidP="00017C02">
      <w:pPr>
        <w:spacing w:after="0" w:line="240" w:lineRule="auto"/>
      </w:pPr>
      <w:r>
        <w:separator/>
      </w:r>
    </w:p>
  </w:endnote>
  <w:endnote w:type="continuationSeparator" w:id="1">
    <w:p w:rsidR="00430EFE" w:rsidRDefault="00430EFE" w:rsidP="0001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33" w:rsidRDefault="00F202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655897"/>
      <w:docPartObj>
        <w:docPartGallery w:val="Page Numbers (Bottom of Page)"/>
        <w:docPartUnique/>
      </w:docPartObj>
    </w:sdtPr>
    <w:sdtContent>
      <w:p w:rsidR="00994B94" w:rsidRDefault="00FC7A90">
        <w:pPr>
          <w:pStyle w:val="a9"/>
          <w:jc w:val="center"/>
        </w:pPr>
        <w:fldSimple w:instr="PAGE   \* MERGEFORMAT">
          <w:r w:rsidR="00356431">
            <w:rPr>
              <w:noProof/>
            </w:rPr>
            <w:t>25</w:t>
          </w:r>
        </w:fldSimple>
      </w:p>
    </w:sdtContent>
  </w:sdt>
  <w:p w:rsidR="00994B94" w:rsidRDefault="00994B9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945798"/>
      <w:docPartObj>
        <w:docPartGallery w:val="Page Numbers (Bottom of Page)"/>
        <w:docPartUnique/>
      </w:docPartObj>
    </w:sdtPr>
    <w:sdtContent>
      <w:p w:rsidR="00994B94" w:rsidRDefault="00FC7A90">
        <w:pPr>
          <w:pStyle w:val="a9"/>
          <w:jc w:val="center"/>
        </w:pPr>
        <w:fldSimple w:instr="PAGE   \* MERGEFORMAT">
          <w:r w:rsidR="00356431">
            <w:rPr>
              <w:noProof/>
            </w:rPr>
            <w:t>1</w:t>
          </w:r>
        </w:fldSimple>
      </w:p>
    </w:sdtContent>
  </w:sdt>
  <w:p w:rsidR="00994B94" w:rsidRDefault="00994B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FE" w:rsidRDefault="00430EFE" w:rsidP="00017C02">
      <w:pPr>
        <w:spacing w:after="0" w:line="240" w:lineRule="auto"/>
      </w:pPr>
      <w:r>
        <w:separator/>
      </w:r>
    </w:p>
  </w:footnote>
  <w:footnote w:type="continuationSeparator" w:id="1">
    <w:p w:rsidR="00430EFE" w:rsidRDefault="00430EFE" w:rsidP="0001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33" w:rsidRDefault="00F2023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94" w:rsidRDefault="00994B9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33" w:rsidRDefault="00F202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A79"/>
    <w:multiLevelType w:val="hybridMultilevel"/>
    <w:tmpl w:val="EDA6940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1ABF3789"/>
    <w:multiLevelType w:val="hybridMultilevel"/>
    <w:tmpl w:val="65E6AA2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3B100DC2"/>
    <w:multiLevelType w:val="hybridMultilevel"/>
    <w:tmpl w:val="8020C4D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bookFoldPrinting/>
  <w:characterSpacingControl w:val="doNotCompress"/>
  <w:hdrShapeDefaults>
    <o:shapedefaults v:ext="edit" spidmax="26626">
      <o:colormru v:ext="edit" colors="white,#ccf,#fcf,#ffe7ff,#f9c3f9,#fcdcfc,#fcc4e9,#ecd9f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7548"/>
    <w:rsid w:val="000010FB"/>
    <w:rsid w:val="000032C4"/>
    <w:rsid w:val="0000675A"/>
    <w:rsid w:val="000100A9"/>
    <w:rsid w:val="000143D7"/>
    <w:rsid w:val="00014BFD"/>
    <w:rsid w:val="000172D6"/>
    <w:rsid w:val="00017C02"/>
    <w:rsid w:val="000249AF"/>
    <w:rsid w:val="0002637D"/>
    <w:rsid w:val="00027CB8"/>
    <w:rsid w:val="00027D95"/>
    <w:rsid w:val="00030789"/>
    <w:rsid w:val="00030EF1"/>
    <w:rsid w:val="00031209"/>
    <w:rsid w:val="0003141A"/>
    <w:rsid w:val="00032E16"/>
    <w:rsid w:val="000330FB"/>
    <w:rsid w:val="00034515"/>
    <w:rsid w:val="00034A73"/>
    <w:rsid w:val="0003508D"/>
    <w:rsid w:val="00035456"/>
    <w:rsid w:val="0004086C"/>
    <w:rsid w:val="0004120F"/>
    <w:rsid w:val="00042228"/>
    <w:rsid w:val="00044E63"/>
    <w:rsid w:val="00045A5E"/>
    <w:rsid w:val="000469A2"/>
    <w:rsid w:val="0005251B"/>
    <w:rsid w:val="00052CF7"/>
    <w:rsid w:val="000558A2"/>
    <w:rsid w:val="00057026"/>
    <w:rsid w:val="00066183"/>
    <w:rsid w:val="00075CD1"/>
    <w:rsid w:val="00077F05"/>
    <w:rsid w:val="00083831"/>
    <w:rsid w:val="00085AED"/>
    <w:rsid w:val="000863F5"/>
    <w:rsid w:val="00086916"/>
    <w:rsid w:val="00086CC1"/>
    <w:rsid w:val="00091F69"/>
    <w:rsid w:val="00093593"/>
    <w:rsid w:val="00095E4E"/>
    <w:rsid w:val="00097761"/>
    <w:rsid w:val="00097AB1"/>
    <w:rsid w:val="000A2A1A"/>
    <w:rsid w:val="000A4730"/>
    <w:rsid w:val="000A56CC"/>
    <w:rsid w:val="000A7B28"/>
    <w:rsid w:val="000B014A"/>
    <w:rsid w:val="000B2CB0"/>
    <w:rsid w:val="000B3FFC"/>
    <w:rsid w:val="000B5E34"/>
    <w:rsid w:val="000B7E44"/>
    <w:rsid w:val="000C437B"/>
    <w:rsid w:val="000C454A"/>
    <w:rsid w:val="000D031D"/>
    <w:rsid w:val="000D04B2"/>
    <w:rsid w:val="000D2102"/>
    <w:rsid w:val="000F021A"/>
    <w:rsid w:val="000F0FC3"/>
    <w:rsid w:val="000F2004"/>
    <w:rsid w:val="00100D50"/>
    <w:rsid w:val="001070B5"/>
    <w:rsid w:val="001079AC"/>
    <w:rsid w:val="00107B85"/>
    <w:rsid w:val="0011030A"/>
    <w:rsid w:val="0011141B"/>
    <w:rsid w:val="00113FCB"/>
    <w:rsid w:val="00115814"/>
    <w:rsid w:val="00115D28"/>
    <w:rsid w:val="00123B97"/>
    <w:rsid w:val="00125968"/>
    <w:rsid w:val="00125AB9"/>
    <w:rsid w:val="00130D8C"/>
    <w:rsid w:val="00132B56"/>
    <w:rsid w:val="00132BD6"/>
    <w:rsid w:val="0013570E"/>
    <w:rsid w:val="001369AC"/>
    <w:rsid w:val="00142755"/>
    <w:rsid w:val="00143287"/>
    <w:rsid w:val="00143DA1"/>
    <w:rsid w:val="0014705E"/>
    <w:rsid w:val="001474C0"/>
    <w:rsid w:val="00153E92"/>
    <w:rsid w:val="0015647C"/>
    <w:rsid w:val="00156AF6"/>
    <w:rsid w:val="00161195"/>
    <w:rsid w:val="001624E6"/>
    <w:rsid w:val="001637F4"/>
    <w:rsid w:val="00163E43"/>
    <w:rsid w:val="001646C4"/>
    <w:rsid w:val="00165840"/>
    <w:rsid w:val="00166060"/>
    <w:rsid w:val="0016608A"/>
    <w:rsid w:val="00166358"/>
    <w:rsid w:val="00170C80"/>
    <w:rsid w:val="0017679E"/>
    <w:rsid w:val="00177622"/>
    <w:rsid w:val="00184008"/>
    <w:rsid w:val="00190266"/>
    <w:rsid w:val="0019126E"/>
    <w:rsid w:val="001914CF"/>
    <w:rsid w:val="00192A9E"/>
    <w:rsid w:val="00192F01"/>
    <w:rsid w:val="00193971"/>
    <w:rsid w:val="00195F04"/>
    <w:rsid w:val="001A1F5F"/>
    <w:rsid w:val="001A210F"/>
    <w:rsid w:val="001B4DFA"/>
    <w:rsid w:val="001B5491"/>
    <w:rsid w:val="001B785C"/>
    <w:rsid w:val="001C2358"/>
    <w:rsid w:val="001C3645"/>
    <w:rsid w:val="001C4BB0"/>
    <w:rsid w:val="001C5129"/>
    <w:rsid w:val="001C521E"/>
    <w:rsid w:val="001C7CA1"/>
    <w:rsid w:val="001D664A"/>
    <w:rsid w:val="001D71AB"/>
    <w:rsid w:val="001E0892"/>
    <w:rsid w:val="001E39F2"/>
    <w:rsid w:val="001E444A"/>
    <w:rsid w:val="001E6A9C"/>
    <w:rsid w:val="001E724E"/>
    <w:rsid w:val="001F0B89"/>
    <w:rsid w:val="001F171E"/>
    <w:rsid w:val="001F795F"/>
    <w:rsid w:val="001F7C36"/>
    <w:rsid w:val="00200CF0"/>
    <w:rsid w:val="002028EE"/>
    <w:rsid w:val="00205368"/>
    <w:rsid w:val="002063E4"/>
    <w:rsid w:val="002065D6"/>
    <w:rsid w:val="002072DA"/>
    <w:rsid w:val="002106F9"/>
    <w:rsid w:val="002108C3"/>
    <w:rsid w:val="00212EB6"/>
    <w:rsid w:val="00214062"/>
    <w:rsid w:val="00214797"/>
    <w:rsid w:val="00216226"/>
    <w:rsid w:val="00221403"/>
    <w:rsid w:val="00221730"/>
    <w:rsid w:val="00221DDF"/>
    <w:rsid w:val="0022395B"/>
    <w:rsid w:val="00223AA0"/>
    <w:rsid w:val="00223D1C"/>
    <w:rsid w:val="00225457"/>
    <w:rsid w:val="00225BEB"/>
    <w:rsid w:val="00226AFC"/>
    <w:rsid w:val="002276A1"/>
    <w:rsid w:val="0023130E"/>
    <w:rsid w:val="00231865"/>
    <w:rsid w:val="00232EE4"/>
    <w:rsid w:val="00240F5B"/>
    <w:rsid w:val="0024177D"/>
    <w:rsid w:val="00242AB8"/>
    <w:rsid w:val="00246382"/>
    <w:rsid w:val="00251CB9"/>
    <w:rsid w:val="00252EB2"/>
    <w:rsid w:val="00254C6A"/>
    <w:rsid w:val="00257E1D"/>
    <w:rsid w:val="00260356"/>
    <w:rsid w:val="0026077F"/>
    <w:rsid w:val="00262C21"/>
    <w:rsid w:val="0026377D"/>
    <w:rsid w:val="00263EEE"/>
    <w:rsid w:val="00272657"/>
    <w:rsid w:val="002769CE"/>
    <w:rsid w:val="00276EF4"/>
    <w:rsid w:val="0027730B"/>
    <w:rsid w:val="00277404"/>
    <w:rsid w:val="002831FB"/>
    <w:rsid w:val="00284EFF"/>
    <w:rsid w:val="002851CA"/>
    <w:rsid w:val="00286023"/>
    <w:rsid w:val="00286A9C"/>
    <w:rsid w:val="00293298"/>
    <w:rsid w:val="00295AF7"/>
    <w:rsid w:val="002966D5"/>
    <w:rsid w:val="002A01ED"/>
    <w:rsid w:val="002A1C99"/>
    <w:rsid w:val="002A7829"/>
    <w:rsid w:val="002A7C34"/>
    <w:rsid w:val="002B26B4"/>
    <w:rsid w:val="002B592B"/>
    <w:rsid w:val="002B6603"/>
    <w:rsid w:val="002B70FC"/>
    <w:rsid w:val="002B7974"/>
    <w:rsid w:val="002C0170"/>
    <w:rsid w:val="002C0D3F"/>
    <w:rsid w:val="002C2DCE"/>
    <w:rsid w:val="002C5737"/>
    <w:rsid w:val="002C612E"/>
    <w:rsid w:val="002D085A"/>
    <w:rsid w:val="002D3516"/>
    <w:rsid w:val="002D46B2"/>
    <w:rsid w:val="002D4B51"/>
    <w:rsid w:val="002D57A2"/>
    <w:rsid w:val="002E080C"/>
    <w:rsid w:val="002E16A6"/>
    <w:rsid w:val="002E1739"/>
    <w:rsid w:val="002E201A"/>
    <w:rsid w:val="002E58AB"/>
    <w:rsid w:val="002E7877"/>
    <w:rsid w:val="002F604B"/>
    <w:rsid w:val="00300D83"/>
    <w:rsid w:val="00301C3E"/>
    <w:rsid w:val="00302281"/>
    <w:rsid w:val="0030444C"/>
    <w:rsid w:val="00305AAC"/>
    <w:rsid w:val="00305B16"/>
    <w:rsid w:val="00306C99"/>
    <w:rsid w:val="00307C5E"/>
    <w:rsid w:val="00310014"/>
    <w:rsid w:val="0031120E"/>
    <w:rsid w:val="003115C0"/>
    <w:rsid w:val="00314347"/>
    <w:rsid w:val="00317808"/>
    <w:rsid w:val="003201A0"/>
    <w:rsid w:val="00321C0F"/>
    <w:rsid w:val="00322808"/>
    <w:rsid w:val="00322867"/>
    <w:rsid w:val="00323783"/>
    <w:rsid w:val="003269A5"/>
    <w:rsid w:val="003324DA"/>
    <w:rsid w:val="00334D8F"/>
    <w:rsid w:val="00340076"/>
    <w:rsid w:val="00340837"/>
    <w:rsid w:val="00341A5C"/>
    <w:rsid w:val="0034201A"/>
    <w:rsid w:val="00344394"/>
    <w:rsid w:val="00347BF2"/>
    <w:rsid w:val="003518DF"/>
    <w:rsid w:val="00354715"/>
    <w:rsid w:val="0035586F"/>
    <w:rsid w:val="003560BF"/>
    <w:rsid w:val="003562F4"/>
    <w:rsid w:val="00356431"/>
    <w:rsid w:val="00357453"/>
    <w:rsid w:val="00357D33"/>
    <w:rsid w:val="00362A22"/>
    <w:rsid w:val="00362A2F"/>
    <w:rsid w:val="00364CFD"/>
    <w:rsid w:val="00364E9D"/>
    <w:rsid w:val="00365FE2"/>
    <w:rsid w:val="00366D03"/>
    <w:rsid w:val="0037374F"/>
    <w:rsid w:val="00373AF3"/>
    <w:rsid w:val="00376855"/>
    <w:rsid w:val="00376CFB"/>
    <w:rsid w:val="00377407"/>
    <w:rsid w:val="00384244"/>
    <w:rsid w:val="00387380"/>
    <w:rsid w:val="00387D83"/>
    <w:rsid w:val="00392161"/>
    <w:rsid w:val="00393EF7"/>
    <w:rsid w:val="00394D0C"/>
    <w:rsid w:val="00397548"/>
    <w:rsid w:val="00397978"/>
    <w:rsid w:val="003A078D"/>
    <w:rsid w:val="003A0CB5"/>
    <w:rsid w:val="003A1838"/>
    <w:rsid w:val="003A2745"/>
    <w:rsid w:val="003A3C62"/>
    <w:rsid w:val="003A5C4D"/>
    <w:rsid w:val="003A6199"/>
    <w:rsid w:val="003A6505"/>
    <w:rsid w:val="003B04D2"/>
    <w:rsid w:val="003B0DB6"/>
    <w:rsid w:val="003B2BB2"/>
    <w:rsid w:val="003B31B6"/>
    <w:rsid w:val="003B384A"/>
    <w:rsid w:val="003B7360"/>
    <w:rsid w:val="003B77D9"/>
    <w:rsid w:val="003C0E30"/>
    <w:rsid w:val="003C3984"/>
    <w:rsid w:val="003C4756"/>
    <w:rsid w:val="003D0B79"/>
    <w:rsid w:val="003D102E"/>
    <w:rsid w:val="003D134E"/>
    <w:rsid w:val="003D6879"/>
    <w:rsid w:val="003E07B8"/>
    <w:rsid w:val="003E09DD"/>
    <w:rsid w:val="003E2107"/>
    <w:rsid w:val="003E29B6"/>
    <w:rsid w:val="003E3319"/>
    <w:rsid w:val="003E7D1F"/>
    <w:rsid w:val="003F1350"/>
    <w:rsid w:val="003F2AF4"/>
    <w:rsid w:val="003F7C95"/>
    <w:rsid w:val="004023BF"/>
    <w:rsid w:val="004033C9"/>
    <w:rsid w:val="00411ACA"/>
    <w:rsid w:val="0041292A"/>
    <w:rsid w:val="00413112"/>
    <w:rsid w:val="004156C9"/>
    <w:rsid w:val="00415DD3"/>
    <w:rsid w:val="0042058C"/>
    <w:rsid w:val="0042269B"/>
    <w:rsid w:val="00422B44"/>
    <w:rsid w:val="00422F02"/>
    <w:rsid w:val="004240FA"/>
    <w:rsid w:val="004251C9"/>
    <w:rsid w:val="00426CC0"/>
    <w:rsid w:val="00430A9E"/>
    <w:rsid w:val="00430EFE"/>
    <w:rsid w:val="0043106D"/>
    <w:rsid w:val="004343BF"/>
    <w:rsid w:val="0043792F"/>
    <w:rsid w:val="0044073F"/>
    <w:rsid w:val="00440752"/>
    <w:rsid w:val="004416AF"/>
    <w:rsid w:val="004441D4"/>
    <w:rsid w:val="004473AD"/>
    <w:rsid w:val="00450259"/>
    <w:rsid w:val="004512BA"/>
    <w:rsid w:val="00451DEB"/>
    <w:rsid w:val="00456F72"/>
    <w:rsid w:val="00460571"/>
    <w:rsid w:val="00460629"/>
    <w:rsid w:val="0046128D"/>
    <w:rsid w:val="00461452"/>
    <w:rsid w:val="00465A6E"/>
    <w:rsid w:val="00465D5D"/>
    <w:rsid w:val="00466C7D"/>
    <w:rsid w:val="0046751C"/>
    <w:rsid w:val="00471A12"/>
    <w:rsid w:val="00472789"/>
    <w:rsid w:val="00472903"/>
    <w:rsid w:val="00473FC1"/>
    <w:rsid w:val="00474875"/>
    <w:rsid w:val="0047657D"/>
    <w:rsid w:val="00477757"/>
    <w:rsid w:val="00480F9F"/>
    <w:rsid w:val="004818D6"/>
    <w:rsid w:val="004825C4"/>
    <w:rsid w:val="00485331"/>
    <w:rsid w:val="00486E35"/>
    <w:rsid w:val="00486EF9"/>
    <w:rsid w:val="0049074C"/>
    <w:rsid w:val="00494164"/>
    <w:rsid w:val="00494845"/>
    <w:rsid w:val="00494892"/>
    <w:rsid w:val="004965D4"/>
    <w:rsid w:val="004979CF"/>
    <w:rsid w:val="00497BA8"/>
    <w:rsid w:val="00497CC6"/>
    <w:rsid w:val="004A0C0D"/>
    <w:rsid w:val="004A0D96"/>
    <w:rsid w:val="004A4CF8"/>
    <w:rsid w:val="004A58BA"/>
    <w:rsid w:val="004B4774"/>
    <w:rsid w:val="004B5393"/>
    <w:rsid w:val="004B6890"/>
    <w:rsid w:val="004C097E"/>
    <w:rsid w:val="004C1EAC"/>
    <w:rsid w:val="004C29A2"/>
    <w:rsid w:val="004C30B6"/>
    <w:rsid w:val="004C633E"/>
    <w:rsid w:val="004C6588"/>
    <w:rsid w:val="004C7B6B"/>
    <w:rsid w:val="004D02CA"/>
    <w:rsid w:val="004D0CC1"/>
    <w:rsid w:val="004D0D88"/>
    <w:rsid w:val="004D1799"/>
    <w:rsid w:val="004D30A8"/>
    <w:rsid w:val="004D64F3"/>
    <w:rsid w:val="004D7931"/>
    <w:rsid w:val="004D7A45"/>
    <w:rsid w:val="004D7A54"/>
    <w:rsid w:val="004D7E23"/>
    <w:rsid w:val="004D7E27"/>
    <w:rsid w:val="004E228E"/>
    <w:rsid w:val="004E2369"/>
    <w:rsid w:val="004E518D"/>
    <w:rsid w:val="004E7A5D"/>
    <w:rsid w:val="004F15C2"/>
    <w:rsid w:val="004F4987"/>
    <w:rsid w:val="004F4B99"/>
    <w:rsid w:val="004F5BA1"/>
    <w:rsid w:val="004F6E34"/>
    <w:rsid w:val="00501E1F"/>
    <w:rsid w:val="005020DF"/>
    <w:rsid w:val="00502699"/>
    <w:rsid w:val="00503F1C"/>
    <w:rsid w:val="00504CD9"/>
    <w:rsid w:val="00505932"/>
    <w:rsid w:val="005108BC"/>
    <w:rsid w:val="00513189"/>
    <w:rsid w:val="00516FEC"/>
    <w:rsid w:val="0052014D"/>
    <w:rsid w:val="005214A0"/>
    <w:rsid w:val="00521F2D"/>
    <w:rsid w:val="00523C4C"/>
    <w:rsid w:val="00523D62"/>
    <w:rsid w:val="00524083"/>
    <w:rsid w:val="005249DC"/>
    <w:rsid w:val="005253A3"/>
    <w:rsid w:val="00526536"/>
    <w:rsid w:val="00527023"/>
    <w:rsid w:val="005302D7"/>
    <w:rsid w:val="005304E6"/>
    <w:rsid w:val="00530FA1"/>
    <w:rsid w:val="00531664"/>
    <w:rsid w:val="00533A4F"/>
    <w:rsid w:val="00535B1A"/>
    <w:rsid w:val="0054027B"/>
    <w:rsid w:val="00540797"/>
    <w:rsid w:val="00540848"/>
    <w:rsid w:val="0054284A"/>
    <w:rsid w:val="005439B4"/>
    <w:rsid w:val="005463F1"/>
    <w:rsid w:val="00547B0A"/>
    <w:rsid w:val="00550CBA"/>
    <w:rsid w:val="0055299A"/>
    <w:rsid w:val="00554BF3"/>
    <w:rsid w:val="00554D8D"/>
    <w:rsid w:val="00555368"/>
    <w:rsid w:val="005564F5"/>
    <w:rsid w:val="00557CBE"/>
    <w:rsid w:val="00561D32"/>
    <w:rsid w:val="005625CD"/>
    <w:rsid w:val="00562A99"/>
    <w:rsid w:val="0056390B"/>
    <w:rsid w:val="0056538D"/>
    <w:rsid w:val="005659F9"/>
    <w:rsid w:val="005706D8"/>
    <w:rsid w:val="00570A17"/>
    <w:rsid w:val="005710E8"/>
    <w:rsid w:val="00571773"/>
    <w:rsid w:val="00572FE4"/>
    <w:rsid w:val="005734A2"/>
    <w:rsid w:val="00573FA3"/>
    <w:rsid w:val="005767E5"/>
    <w:rsid w:val="00576D12"/>
    <w:rsid w:val="00577CD2"/>
    <w:rsid w:val="0058083F"/>
    <w:rsid w:val="005823AB"/>
    <w:rsid w:val="00591D4D"/>
    <w:rsid w:val="00593197"/>
    <w:rsid w:val="00593BD4"/>
    <w:rsid w:val="00593DE1"/>
    <w:rsid w:val="005A2A99"/>
    <w:rsid w:val="005B013A"/>
    <w:rsid w:val="005B01E5"/>
    <w:rsid w:val="005B0489"/>
    <w:rsid w:val="005B059E"/>
    <w:rsid w:val="005B6966"/>
    <w:rsid w:val="005B7159"/>
    <w:rsid w:val="005C006E"/>
    <w:rsid w:val="005C1289"/>
    <w:rsid w:val="005C23FD"/>
    <w:rsid w:val="005C286A"/>
    <w:rsid w:val="005C6983"/>
    <w:rsid w:val="005D7E9E"/>
    <w:rsid w:val="005E2987"/>
    <w:rsid w:val="005E29FF"/>
    <w:rsid w:val="005E504F"/>
    <w:rsid w:val="005E59FE"/>
    <w:rsid w:val="005E5DC4"/>
    <w:rsid w:val="005E6793"/>
    <w:rsid w:val="005F23A9"/>
    <w:rsid w:val="005F3EF7"/>
    <w:rsid w:val="005F4976"/>
    <w:rsid w:val="005F4D9B"/>
    <w:rsid w:val="005F5D3D"/>
    <w:rsid w:val="005F7903"/>
    <w:rsid w:val="005F7D22"/>
    <w:rsid w:val="006079E0"/>
    <w:rsid w:val="0061067A"/>
    <w:rsid w:val="00611438"/>
    <w:rsid w:val="006142DD"/>
    <w:rsid w:val="00614777"/>
    <w:rsid w:val="00614CB2"/>
    <w:rsid w:val="00615544"/>
    <w:rsid w:val="00615F76"/>
    <w:rsid w:val="00620622"/>
    <w:rsid w:val="006215F8"/>
    <w:rsid w:val="00622050"/>
    <w:rsid w:val="00623391"/>
    <w:rsid w:val="00623D7D"/>
    <w:rsid w:val="00625F06"/>
    <w:rsid w:val="00626967"/>
    <w:rsid w:val="00626F09"/>
    <w:rsid w:val="006329A6"/>
    <w:rsid w:val="00633F89"/>
    <w:rsid w:val="00634172"/>
    <w:rsid w:val="006348B6"/>
    <w:rsid w:val="00634B39"/>
    <w:rsid w:val="00635D84"/>
    <w:rsid w:val="00636377"/>
    <w:rsid w:val="00636E7A"/>
    <w:rsid w:val="00637E75"/>
    <w:rsid w:val="00642AA0"/>
    <w:rsid w:val="006504B7"/>
    <w:rsid w:val="00650FF2"/>
    <w:rsid w:val="00651F7F"/>
    <w:rsid w:val="00653C7D"/>
    <w:rsid w:val="00654142"/>
    <w:rsid w:val="00654EC2"/>
    <w:rsid w:val="006567EF"/>
    <w:rsid w:val="00656970"/>
    <w:rsid w:val="0066123F"/>
    <w:rsid w:val="00662E62"/>
    <w:rsid w:val="0066331F"/>
    <w:rsid w:val="00663D34"/>
    <w:rsid w:val="00664E77"/>
    <w:rsid w:val="0066731D"/>
    <w:rsid w:val="00670371"/>
    <w:rsid w:val="00671588"/>
    <w:rsid w:val="00674C47"/>
    <w:rsid w:val="006752E9"/>
    <w:rsid w:val="00677FFC"/>
    <w:rsid w:val="006843B1"/>
    <w:rsid w:val="0068449D"/>
    <w:rsid w:val="00685C9C"/>
    <w:rsid w:val="0069622E"/>
    <w:rsid w:val="00697212"/>
    <w:rsid w:val="006A3E07"/>
    <w:rsid w:val="006A6C0D"/>
    <w:rsid w:val="006B077F"/>
    <w:rsid w:val="006B1716"/>
    <w:rsid w:val="006B2043"/>
    <w:rsid w:val="006C1F79"/>
    <w:rsid w:val="006C2AF6"/>
    <w:rsid w:val="006C69E0"/>
    <w:rsid w:val="006C7F54"/>
    <w:rsid w:val="006D00C7"/>
    <w:rsid w:val="006D174F"/>
    <w:rsid w:val="006D18DE"/>
    <w:rsid w:val="006D1F57"/>
    <w:rsid w:val="006D2775"/>
    <w:rsid w:val="006D3BBE"/>
    <w:rsid w:val="006D3E2F"/>
    <w:rsid w:val="006D50A1"/>
    <w:rsid w:val="006D5720"/>
    <w:rsid w:val="006D6504"/>
    <w:rsid w:val="006D6D08"/>
    <w:rsid w:val="006D7E4F"/>
    <w:rsid w:val="006E2D5C"/>
    <w:rsid w:val="006E33EB"/>
    <w:rsid w:val="006E675A"/>
    <w:rsid w:val="006E6FAB"/>
    <w:rsid w:val="006E71F8"/>
    <w:rsid w:val="006E7800"/>
    <w:rsid w:val="006F073B"/>
    <w:rsid w:val="00701B36"/>
    <w:rsid w:val="007039C0"/>
    <w:rsid w:val="00703FF6"/>
    <w:rsid w:val="0070447D"/>
    <w:rsid w:val="0071142E"/>
    <w:rsid w:val="00712614"/>
    <w:rsid w:val="00712EDD"/>
    <w:rsid w:val="00713861"/>
    <w:rsid w:val="007208C9"/>
    <w:rsid w:val="00722675"/>
    <w:rsid w:val="00723155"/>
    <w:rsid w:val="0072556D"/>
    <w:rsid w:val="007324D1"/>
    <w:rsid w:val="007418DA"/>
    <w:rsid w:val="00741989"/>
    <w:rsid w:val="007419DD"/>
    <w:rsid w:val="007546B8"/>
    <w:rsid w:val="00761567"/>
    <w:rsid w:val="007624E8"/>
    <w:rsid w:val="00763DD7"/>
    <w:rsid w:val="00765030"/>
    <w:rsid w:val="00765759"/>
    <w:rsid w:val="007667E7"/>
    <w:rsid w:val="007669E9"/>
    <w:rsid w:val="007673C4"/>
    <w:rsid w:val="007707E8"/>
    <w:rsid w:val="007711A7"/>
    <w:rsid w:val="00771435"/>
    <w:rsid w:val="007727D8"/>
    <w:rsid w:val="0077284E"/>
    <w:rsid w:val="0078703C"/>
    <w:rsid w:val="0079185C"/>
    <w:rsid w:val="007930A3"/>
    <w:rsid w:val="00793806"/>
    <w:rsid w:val="00793919"/>
    <w:rsid w:val="007953C4"/>
    <w:rsid w:val="007973EB"/>
    <w:rsid w:val="007A0B00"/>
    <w:rsid w:val="007A0C45"/>
    <w:rsid w:val="007A1A63"/>
    <w:rsid w:val="007A2631"/>
    <w:rsid w:val="007A5BCB"/>
    <w:rsid w:val="007A5D77"/>
    <w:rsid w:val="007A6320"/>
    <w:rsid w:val="007A7223"/>
    <w:rsid w:val="007A799E"/>
    <w:rsid w:val="007A7D33"/>
    <w:rsid w:val="007B02F7"/>
    <w:rsid w:val="007B2B9B"/>
    <w:rsid w:val="007B335C"/>
    <w:rsid w:val="007B3AB9"/>
    <w:rsid w:val="007B4A05"/>
    <w:rsid w:val="007B517E"/>
    <w:rsid w:val="007B523C"/>
    <w:rsid w:val="007B550E"/>
    <w:rsid w:val="007B5967"/>
    <w:rsid w:val="007B6C4D"/>
    <w:rsid w:val="007B6DDE"/>
    <w:rsid w:val="007C0D51"/>
    <w:rsid w:val="007C3B6D"/>
    <w:rsid w:val="007C7FA6"/>
    <w:rsid w:val="007D0AD3"/>
    <w:rsid w:val="007D1915"/>
    <w:rsid w:val="007D419D"/>
    <w:rsid w:val="007D598F"/>
    <w:rsid w:val="007D7194"/>
    <w:rsid w:val="007D7E90"/>
    <w:rsid w:val="007E109E"/>
    <w:rsid w:val="007E1334"/>
    <w:rsid w:val="007E3E0B"/>
    <w:rsid w:val="007E457D"/>
    <w:rsid w:val="007E7CC9"/>
    <w:rsid w:val="007F134F"/>
    <w:rsid w:val="007F1745"/>
    <w:rsid w:val="007F2229"/>
    <w:rsid w:val="007F2D7C"/>
    <w:rsid w:val="007F74DE"/>
    <w:rsid w:val="008007C3"/>
    <w:rsid w:val="00804EF6"/>
    <w:rsid w:val="00805A1D"/>
    <w:rsid w:val="00810252"/>
    <w:rsid w:val="008110CE"/>
    <w:rsid w:val="00815FFF"/>
    <w:rsid w:val="00820D95"/>
    <w:rsid w:val="00820FD1"/>
    <w:rsid w:val="00822A0F"/>
    <w:rsid w:val="0082593E"/>
    <w:rsid w:val="008321D0"/>
    <w:rsid w:val="008358C0"/>
    <w:rsid w:val="00835B60"/>
    <w:rsid w:val="00837FF8"/>
    <w:rsid w:val="00840A2C"/>
    <w:rsid w:val="00840AE7"/>
    <w:rsid w:val="00841A6B"/>
    <w:rsid w:val="00844FAA"/>
    <w:rsid w:val="00845C57"/>
    <w:rsid w:val="00846DD6"/>
    <w:rsid w:val="00847287"/>
    <w:rsid w:val="00850EC3"/>
    <w:rsid w:val="0085170C"/>
    <w:rsid w:val="00857E5B"/>
    <w:rsid w:val="00861910"/>
    <w:rsid w:val="00863BFC"/>
    <w:rsid w:val="00866A08"/>
    <w:rsid w:val="00866B44"/>
    <w:rsid w:val="00870137"/>
    <w:rsid w:val="0087513C"/>
    <w:rsid w:val="008776B2"/>
    <w:rsid w:val="008802A5"/>
    <w:rsid w:val="008814DE"/>
    <w:rsid w:val="008849DA"/>
    <w:rsid w:val="00887499"/>
    <w:rsid w:val="00890B0B"/>
    <w:rsid w:val="00891350"/>
    <w:rsid w:val="0089151D"/>
    <w:rsid w:val="008926FE"/>
    <w:rsid w:val="0089328E"/>
    <w:rsid w:val="008939DD"/>
    <w:rsid w:val="00894C55"/>
    <w:rsid w:val="008955B6"/>
    <w:rsid w:val="00896C52"/>
    <w:rsid w:val="00896CD0"/>
    <w:rsid w:val="0089700A"/>
    <w:rsid w:val="00897696"/>
    <w:rsid w:val="00897EAF"/>
    <w:rsid w:val="008A198E"/>
    <w:rsid w:val="008A1A50"/>
    <w:rsid w:val="008A2F26"/>
    <w:rsid w:val="008A41DD"/>
    <w:rsid w:val="008A46B2"/>
    <w:rsid w:val="008A4BEB"/>
    <w:rsid w:val="008B360F"/>
    <w:rsid w:val="008B39B1"/>
    <w:rsid w:val="008B5B9A"/>
    <w:rsid w:val="008B709E"/>
    <w:rsid w:val="008C1F62"/>
    <w:rsid w:val="008C3221"/>
    <w:rsid w:val="008C4920"/>
    <w:rsid w:val="008D2294"/>
    <w:rsid w:val="008E18E5"/>
    <w:rsid w:val="008E3389"/>
    <w:rsid w:val="008E5CBC"/>
    <w:rsid w:val="008E5E7E"/>
    <w:rsid w:val="008E5F66"/>
    <w:rsid w:val="008F1A87"/>
    <w:rsid w:val="008F3895"/>
    <w:rsid w:val="009017CD"/>
    <w:rsid w:val="0090188E"/>
    <w:rsid w:val="00903230"/>
    <w:rsid w:val="00903350"/>
    <w:rsid w:val="00904DBF"/>
    <w:rsid w:val="00905B7F"/>
    <w:rsid w:val="00905E77"/>
    <w:rsid w:val="00907F0A"/>
    <w:rsid w:val="00910CDD"/>
    <w:rsid w:val="0091177B"/>
    <w:rsid w:val="00912D63"/>
    <w:rsid w:val="00913D2C"/>
    <w:rsid w:val="00914114"/>
    <w:rsid w:val="00917F26"/>
    <w:rsid w:val="00921686"/>
    <w:rsid w:val="0092597A"/>
    <w:rsid w:val="00925DC7"/>
    <w:rsid w:val="009324D2"/>
    <w:rsid w:val="00933B6E"/>
    <w:rsid w:val="00935169"/>
    <w:rsid w:val="0094027C"/>
    <w:rsid w:val="009412D8"/>
    <w:rsid w:val="009421B8"/>
    <w:rsid w:val="009432B0"/>
    <w:rsid w:val="00945744"/>
    <w:rsid w:val="00946F56"/>
    <w:rsid w:val="009521FF"/>
    <w:rsid w:val="0095253C"/>
    <w:rsid w:val="00953406"/>
    <w:rsid w:val="00954FEB"/>
    <w:rsid w:val="00956827"/>
    <w:rsid w:val="00956854"/>
    <w:rsid w:val="00962E9D"/>
    <w:rsid w:val="009652E2"/>
    <w:rsid w:val="00971260"/>
    <w:rsid w:val="00971A30"/>
    <w:rsid w:val="00971D5C"/>
    <w:rsid w:val="00976B26"/>
    <w:rsid w:val="00981473"/>
    <w:rsid w:val="00983409"/>
    <w:rsid w:val="00983EFD"/>
    <w:rsid w:val="00984D30"/>
    <w:rsid w:val="009855DC"/>
    <w:rsid w:val="00992A20"/>
    <w:rsid w:val="009932AB"/>
    <w:rsid w:val="00993DFD"/>
    <w:rsid w:val="00994B94"/>
    <w:rsid w:val="00997FCA"/>
    <w:rsid w:val="009A183E"/>
    <w:rsid w:val="009A482D"/>
    <w:rsid w:val="009A6FE3"/>
    <w:rsid w:val="009A711D"/>
    <w:rsid w:val="009B5243"/>
    <w:rsid w:val="009B6444"/>
    <w:rsid w:val="009C10F1"/>
    <w:rsid w:val="009C216D"/>
    <w:rsid w:val="009C47DF"/>
    <w:rsid w:val="009D1C52"/>
    <w:rsid w:val="009D1E8F"/>
    <w:rsid w:val="009D28AE"/>
    <w:rsid w:val="009E11C9"/>
    <w:rsid w:val="009E18A2"/>
    <w:rsid w:val="009E2B8A"/>
    <w:rsid w:val="009E33A0"/>
    <w:rsid w:val="009E3C41"/>
    <w:rsid w:val="009E6F08"/>
    <w:rsid w:val="009F02B7"/>
    <w:rsid w:val="009F09C3"/>
    <w:rsid w:val="009F1851"/>
    <w:rsid w:val="009F3942"/>
    <w:rsid w:val="009F3D82"/>
    <w:rsid w:val="009F60DA"/>
    <w:rsid w:val="009F6990"/>
    <w:rsid w:val="009F759D"/>
    <w:rsid w:val="00A00938"/>
    <w:rsid w:val="00A0104B"/>
    <w:rsid w:val="00A01277"/>
    <w:rsid w:val="00A023E2"/>
    <w:rsid w:val="00A03083"/>
    <w:rsid w:val="00A1031E"/>
    <w:rsid w:val="00A151EF"/>
    <w:rsid w:val="00A15FF8"/>
    <w:rsid w:val="00A21232"/>
    <w:rsid w:val="00A23FEA"/>
    <w:rsid w:val="00A24C80"/>
    <w:rsid w:val="00A24E50"/>
    <w:rsid w:val="00A251AD"/>
    <w:rsid w:val="00A266B5"/>
    <w:rsid w:val="00A26EE7"/>
    <w:rsid w:val="00A30EF6"/>
    <w:rsid w:val="00A31733"/>
    <w:rsid w:val="00A35CF9"/>
    <w:rsid w:val="00A36208"/>
    <w:rsid w:val="00A376DE"/>
    <w:rsid w:val="00A3797D"/>
    <w:rsid w:val="00A4128B"/>
    <w:rsid w:val="00A41B2A"/>
    <w:rsid w:val="00A42A2B"/>
    <w:rsid w:val="00A43C95"/>
    <w:rsid w:val="00A45F44"/>
    <w:rsid w:val="00A47AF2"/>
    <w:rsid w:val="00A506FE"/>
    <w:rsid w:val="00A50E56"/>
    <w:rsid w:val="00A51666"/>
    <w:rsid w:val="00A55A3F"/>
    <w:rsid w:val="00A55D2A"/>
    <w:rsid w:val="00A60544"/>
    <w:rsid w:val="00A60EA0"/>
    <w:rsid w:val="00A62F27"/>
    <w:rsid w:val="00A65774"/>
    <w:rsid w:val="00A66D26"/>
    <w:rsid w:val="00A701D2"/>
    <w:rsid w:val="00A70898"/>
    <w:rsid w:val="00A77CC6"/>
    <w:rsid w:val="00A8088A"/>
    <w:rsid w:val="00A818C3"/>
    <w:rsid w:val="00A87282"/>
    <w:rsid w:val="00A8780E"/>
    <w:rsid w:val="00A87C0F"/>
    <w:rsid w:val="00A93855"/>
    <w:rsid w:val="00A97D9C"/>
    <w:rsid w:val="00AA226F"/>
    <w:rsid w:val="00AA237E"/>
    <w:rsid w:val="00AA3B9E"/>
    <w:rsid w:val="00AA58A7"/>
    <w:rsid w:val="00AA7E5F"/>
    <w:rsid w:val="00AB3FA8"/>
    <w:rsid w:val="00AB500B"/>
    <w:rsid w:val="00AB6A0B"/>
    <w:rsid w:val="00AC22C1"/>
    <w:rsid w:val="00AC6C68"/>
    <w:rsid w:val="00AD24F6"/>
    <w:rsid w:val="00AD3931"/>
    <w:rsid w:val="00AD4FA2"/>
    <w:rsid w:val="00AD595E"/>
    <w:rsid w:val="00AD6ACF"/>
    <w:rsid w:val="00AD6D5A"/>
    <w:rsid w:val="00AD7F84"/>
    <w:rsid w:val="00AE2FA4"/>
    <w:rsid w:val="00AE459E"/>
    <w:rsid w:val="00AF27DE"/>
    <w:rsid w:val="00AF4AF5"/>
    <w:rsid w:val="00AF6778"/>
    <w:rsid w:val="00AF67AC"/>
    <w:rsid w:val="00B01282"/>
    <w:rsid w:val="00B01A2C"/>
    <w:rsid w:val="00B01FC3"/>
    <w:rsid w:val="00B025F3"/>
    <w:rsid w:val="00B037AE"/>
    <w:rsid w:val="00B039E3"/>
    <w:rsid w:val="00B050FC"/>
    <w:rsid w:val="00B0537B"/>
    <w:rsid w:val="00B167DD"/>
    <w:rsid w:val="00B168B9"/>
    <w:rsid w:val="00B235AF"/>
    <w:rsid w:val="00B23BAB"/>
    <w:rsid w:val="00B24776"/>
    <w:rsid w:val="00B24BE1"/>
    <w:rsid w:val="00B277D2"/>
    <w:rsid w:val="00B34343"/>
    <w:rsid w:val="00B3464A"/>
    <w:rsid w:val="00B34739"/>
    <w:rsid w:val="00B3565D"/>
    <w:rsid w:val="00B3575E"/>
    <w:rsid w:val="00B367A5"/>
    <w:rsid w:val="00B37D5C"/>
    <w:rsid w:val="00B40B17"/>
    <w:rsid w:val="00B41F37"/>
    <w:rsid w:val="00B42A92"/>
    <w:rsid w:val="00B433B8"/>
    <w:rsid w:val="00B43C9F"/>
    <w:rsid w:val="00B47EC7"/>
    <w:rsid w:val="00B56B4C"/>
    <w:rsid w:val="00B637E6"/>
    <w:rsid w:val="00B65937"/>
    <w:rsid w:val="00B65A36"/>
    <w:rsid w:val="00B65D5F"/>
    <w:rsid w:val="00B66A3C"/>
    <w:rsid w:val="00B66E54"/>
    <w:rsid w:val="00B700CA"/>
    <w:rsid w:val="00B72CF0"/>
    <w:rsid w:val="00B736B9"/>
    <w:rsid w:val="00B76FB0"/>
    <w:rsid w:val="00B77551"/>
    <w:rsid w:val="00B82C25"/>
    <w:rsid w:val="00B85F0B"/>
    <w:rsid w:val="00B87C4E"/>
    <w:rsid w:val="00B91128"/>
    <w:rsid w:val="00B91F9C"/>
    <w:rsid w:val="00B95AD8"/>
    <w:rsid w:val="00B96645"/>
    <w:rsid w:val="00BA012D"/>
    <w:rsid w:val="00BA107E"/>
    <w:rsid w:val="00BA10EF"/>
    <w:rsid w:val="00BA2CD7"/>
    <w:rsid w:val="00BA4067"/>
    <w:rsid w:val="00BA50E2"/>
    <w:rsid w:val="00BA5B0F"/>
    <w:rsid w:val="00BA6D53"/>
    <w:rsid w:val="00BA7147"/>
    <w:rsid w:val="00BB1986"/>
    <w:rsid w:val="00BB2605"/>
    <w:rsid w:val="00BB2E32"/>
    <w:rsid w:val="00BB7003"/>
    <w:rsid w:val="00BC0F52"/>
    <w:rsid w:val="00BC1A9D"/>
    <w:rsid w:val="00BC4FAB"/>
    <w:rsid w:val="00BC5EB6"/>
    <w:rsid w:val="00BD0E09"/>
    <w:rsid w:val="00BD2E4B"/>
    <w:rsid w:val="00BD62AD"/>
    <w:rsid w:val="00BE31F3"/>
    <w:rsid w:val="00BE684A"/>
    <w:rsid w:val="00BF273C"/>
    <w:rsid w:val="00BF35CB"/>
    <w:rsid w:val="00BF4B2E"/>
    <w:rsid w:val="00BF5E3B"/>
    <w:rsid w:val="00BF6008"/>
    <w:rsid w:val="00C01661"/>
    <w:rsid w:val="00C0597F"/>
    <w:rsid w:val="00C07834"/>
    <w:rsid w:val="00C07D4D"/>
    <w:rsid w:val="00C13846"/>
    <w:rsid w:val="00C13CEB"/>
    <w:rsid w:val="00C14239"/>
    <w:rsid w:val="00C1510A"/>
    <w:rsid w:val="00C158D1"/>
    <w:rsid w:val="00C17A79"/>
    <w:rsid w:val="00C256D8"/>
    <w:rsid w:val="00C257B4"/>
    <w:rsid w:val="00C30786"/>
    <w:rsid w:val="00C30DDA"/>
    <w:rsid w:val="00C32680"/>
    <w:rsid w:val="00C361A1"/>
    <w:rsid w:val="00C40295"/>
    <w:rsid w:val="00C42DAD"/>
    <w:rsid w:val="00C53EF9"/>
    <w:rsid w:val="00C57AE6"/>
    <w:rsid w:val="00C63C62"/>
    <w:rsid w:val="00C65DDA"/>
    <w:rsid w:val="00C6637F"/>
    <w:rsid w:val="00C66AE2"/>
    <w:rsid w:val="00C67538"/>
    <w:rsid w:val="00C6756B"/>
    <w:rsid w:val="00C67C1A"/>
    <w:rsid w:val="00C67C8B"/>
    <w:rsid w:val="00C70253"/>
    <w:rsid w:val="00C71E7F"/>
    <w:rsid w:val="00C72D65"/>
    <w:rsid w:val="00C77356"/>
    <w:rsid w:val="00C77E0D"/>
    <w:rsid w:val="00C77EFA"/>
    <w:rsid w:val="00C86279"/>
    <w:rsid w:val="00C8641F"/>
    <w:rsid w:val="00C87F8B"/>
    <w:rsid w:val="00C91BB7"/>
    <w:rsid w:val="00C965ED"/>
    <w:rsid w:val="00CA1CF4"/>
    <w:rsid w:val="00CA2D98"/>
    <w:rsid w:val="00CA4B31"/>
    <w:rsid w:val="00CA53B3"/>
    <w:rsid w:val="00CB0D5D"/>
    <w:rsid w:val="00CB1392"/>
    <w:rsid w:val="00CB13DC"/>
    <w:rsid w:val="00CB271E"/>
    <w:rsid w:val="00CB3BBC"/>
    <w:rsid w:val="00CB7EFA"/>
    <w:rsid w:val="00CC0E8F"/>
    <w:rsid w:val="00CC36CA"/>
    <w:rsid w:val="00CC6B3B"/>
    <w:rsid w:val="00CD3D20"/>
    <w:rsid w:val="00CD6986"/>
    <w:rsid w:val="00CE2181"/>
    <w:rsid w:val="00CE4A54"/>
    <w:rsid w:val="00CE5827"/>
    <w:rsid w:val="00CE5A71"/>
    <w:rsid w:val="00CE7925"/>
    <w:rsid w:val="00CF1AD0"/>
    <w:rsid w:val="00CF4037"/>
    <w:rsid w:val="00CF42E6"/>
    <w:rsid w:val="00CF4354"/>
    <w:rsid w:val="00CF6605"/>
    <w:rsid w:val="00CF6A57"/>
    <w:rsid w:val="00CF6ADC"/>
    <w:rsid w:val="00D005D0"/>
    <w:rsid w:val="00D01938"/>
    <w:rsid w:val="00D0725C"/>
    <w:rsid w:val="00D076A2"/>
    <w:rsid w:val="00D07FE8"/>
    <w:rsid w:val="00D11C61"/>
    <w:rsid w:val="00D13CC9"/>
    <w:rsid w:val="00D14E62"/>
    <w:rsid w:val="00D16966"/>
    <w:rsid w:val="00D173A7"/>
    <w:rsid w:val="00D17770"/>
    <w:rsid w:val="00D17AAB"/>
    <w:rsid w:val="00D17B3E"/>
    <w:rsid w:val="00D201C2"/>
    <w:rsid w:val="00D205CF"/>
    <w:rsid w:val="00D21928"/>
    <w:rsid w:val="00D249A0"/>
    <w:rsid w:val="00D26A1F"/>
    <w:rsid w:val="00D27E4E"/>
    <w:rsid w:val="00D32992"/>
    <w:rsid w:val="00D3468F"/>
    <w:rsid w:val="00D34A83"/>
    <w:rsid w:val="00D35032"/>
    <w:rsid w:val="00D3538F"/>
    <w:rsid w:val="00D36EA6"/>
    <w:rsid w:val="00D4183F"/>
    <w:rsid w:val="00D42A3D"/>
    <w:rsid w:val="00D4341B"/>
    <w:rsid w:val="00D440F9"/>
    <w:rsid w:val="00D44C25"/>
    <w:rsid w:val="00D50082"/>
    <w:rsid w:val="00D51D23"/>
    <w:rsid w:val="00D52360"/>
    <w:rsid w:val="00D53D56"/>
    <w:rsid w:val="00D540D6"/>
    <w:rsid w:val="00D54E12"/>
    <w:rsid w:val="00D561C3"/>
    <w:rsid w:val="00D562CD"/>
    <w:rsid w:val="00D56805"/>
    <w:rsid w:val="00D56D2D"/>
    <w:rsid w:val="00D579FB"/>
    <w:rsid w:val="00D61980"/>
    <w:rsid w:val="00D628A0"/>
    <w:rsid w:val="00D669A3"/>
    <w:rsid w:val="00D66FBB"/>
    <w:rsid w:val="00D67505"/>
    <w:rsid w:val="00D71D95"/>
    <w:rsid w:val="00D730C1"/>
    <w:rsid w:val="00D73584"/>
    <w:rsid w:val="00D736FF"/>
    <w:rsid w:val="00D76D5A"/>
    <w:rsid w:val="00D80962"/>
    <w:rsid w:val="00D80B6F"/>
    <w:rsid w:val="00D82983"/>
    <w:rsid w:val="00D82C11"/>
    <w:rsid w:val="00D841EF"/>
    <w:rsid w:val="00D846D4"/>
    <w:rsid w:val="00D8492A"/>
    <w:rsid w:val="00D84B99"/>
    <w:rsid w:val="00D917B1"/>
    <w:rsid w:val="00D92B26"/>
    <w:rsid w:val="00D94D9D"/>
    <w:rsid w:val="00D96949"/>
    <w:rsid w:val="00DB00E4"/>
    <w:rsid w:val="00DB03A8"/>
    <w:rsid w:val="00DB2050"/>
    <w:rsid w:val="00DB2BE5"/>
    <w:rsid w:val="00DB408B"/>
    <w:rsid w:val="00DB71E3"/>
    <w:rsid w:val="00DB7AEA"/>
    <w:rsid w:val="00DC1814"/>
    <w:rsid w:val="00DC385A"/>
    <w:rsid w:val="00DC7242"/>
    <w:rsid w:val="00DC76C1"/>
    <w:rsid w:val="00DD0EE4"/>
    <w:rsid w:val="00DD12CC"/>
    <w:rsid w:val="00DD14D4"/>
    <w:rsid w:val="00DD16D3"/>
    <w:rsid w:val="00DD1B20"/>
    <w:rsid w:val="00DD3985"/>
    <w:rsid w:val="00DD5B3A"/>
    <w:rsid w:val="00DE3687"/>
    <w:rsid w:val="00DE36E6"/>
    <w:rsid w:val="00DE426A"/>
    <w:rsid w:val="00DE6E12"/>
    <w:rsid w:val="00DE721C"/>
    <w:rsid w:val="00DF33D6"/>
    <w:rsid w:val="00DF4722"/>
    <w:rsid w:val="00DF4DF6"/>
    <w:rsid w:val="00DF5D50"/>
    <w:rsid w:val="00E01124"/>
    <w:rsid w:val="00E0202C"/>
    <w:rsid w:val="00E11196"/>
    <w:rsid w:val="00E11C0D"/>
    <w:rsid w:val="00E16C48"/>
    <w:rsid w:val="00E21E6D"/>
    <w:rsid w:val="00E23D97"/>
    <w:rsid w:val="00E24133"/>
    <w:rsid w:val="00E24598"/>
    <w:rsid w:val="00E25E38"/>
    <w:rsid w:val="00E300D0"/>
    <w:rsid w:val="00E31DC5"/>
    <w:rsid w:val="00E34934"/>
    <w:rsid w:val="00E35DAB"/>
    <w:rsid w:val="00E3666B"/>
    <w:rsid w:val="00E42AF9"/>
    <w:rsid w:val="00E453BC"/>
    <w:rsid w:val="00E4765F"/>
    <w:rsid w:val="00E47CEB"/>
    <w:rsid w:val="00E47F48"/>
    <w:rsid w:val="00E50C2C"/>
    <w:rsid w:val="00E531F0"/>
    <w:rsid w:val="00E54C04"/>
    <w:rsid w:val="00E555FB"/>
    <w:rsid w:val="00E56374"/>
    <w:rsid w:val="00E56FA0"/>
    <w:rsid w:val="00E5744E"/>
    <w:rsid w:val="00E626C4"/>
    <w:rsid w:val="00E63481"/>
    <w:rsid w:val="00E63FE4"/>
    <w:rsid w:val="00E64D0E"/>
    <w:rsid w:val="00E6554F"/>
    <w:rsid w:val="00E665E2"/>
    <w:rsid w:val="00E673CD"/>
    <w:rsid w:val="00E67C6D"/>
    <w:rsid w:val="00E706BD"/>
    <w:rsid w:val="00E726B9"/>
    <w:rsid w:val="00E746CF"/>
    <w:rsid w:val="00E74845"/>
    <w:rsid w:val="00E76847"/>
    <w:rsid w:val="00E80BA6"/>
    <w:rsid w:val="00E831ED"/>
    <w:rsid w:val="00E842DA"/>
    <w:rsid w:val="00E84B5A"/>
    <w:rsid w:val="00E864D7"/>
    <w:rsid w:val="00E875C8"/>
    <w:rsid w:val="00E87EF8"/>
    <w:rsid w:val="00E93F63"/>
    <w:rsid w:val="00E96A88"/>
    <w:rsid w:val="00EA4A40"/>
    <w:rsid w:val="00EA4B95"/>
    <w:rsid w:val="00EB04D5"/>
    <w:rsid w:val="00EB455A"/>
    <w:rsid w:val="00EB5ED2"/>
    <w:rsid w:val="00EB7097"/>
    <w:rsid w:val="00EC1800"/>
    <w:rsid w:val="00EC1ED5"/>
    <w:rsid w:val="00EC2D3A"/>
    <w:rsid w:val="00EC334F"/>
    <w:rsid w:val="00EC38DF"/>
    <w:rsid w:val="00EC4D7C"/>
    <w:rsid w:val="00EC5140"/>
    <w:rsid w:val="00EC53E3"/>
    <w:rsid w:val="00ED0006"/>
    <w:rsid w:val="00ED0DCF"/>
    <w:rsid w:val="00ED183C"/>
    <w:rsid w:val="00ED2792"/>
    <w:rsid w:val="00ED2E94"/>
    <w:rsid w:val="00EE2C74"/>
    <w:rsid w:val="00EE4C63"/>
    <w:rsid w:val="00EE79B9"/>
    <w:rsid w:val="00EF2B1E"/>
    <w:rsid w:val="00EF539C"/>
    <w:rsid w:val="00EF56FF"/>
    <w:rsid w:val="00EF57ED"/>
    <w:rsid w:val="00EF5E1C"/>
    <w:rsid w:val="00EF6466"/>
    <w:rsid w:val="00EF66C1"/>
    <w:rsid w:val="00F00F0A"/>
    <w:rsid w:val="00F02024"/>
    <w:rsid w:val="00F0516A"/>
    <w:rsid w:val="00F06B0D"/>
    <w:rsid w:val="00F07A40"/>
    <w:rsid w:val="00F105F5"/>
    <w:rsid w:val="00F12314"/>
    <w:rsid w:val="00F127E3"/>
    <w:rsid w:val="00F14566"/>
    <w:rsid w:val="00F16925"/>
    <w:rsid w:val="00F16BC8"/>
    <w:rsid w:val="00F172D0"/>
    <w:rsid w:val="00F20233"/>
    <w:rsid w:val="00F21052"/>
    <w:rsid w:val="00F22FC9"/>
    <w:rsid w:val="00F24A2F"/>
    <w:rsid w:val="00F2532B"/>
    <w:rsid w:val="00F2562C"/>
    <w:rsid w:val="00F25A99"/>
    <w:rsid w:val="00F327C6"/>
    <w:rsid w:val="00F32D39"/>
    <w:rsid w:val="00F34D1D"/>
    <w:rsid w:val="00F36283"/>
    <w:rsid w:val="00F400D9"/>
    <w:rsid w:val="00F41A43"/>
    <w:rsid w:val="00F41C00"/>
    <w:rsid w:val="00F519EB"/>
    <w:rsid w:val="00F52E8C"/>
    <w:rsid w:val="00F54215"/>
    <w:rsid w:val="00F567AA"/>
    <w:rsid w:val="00F5790A"/>
    <w:rsid w:val="00F6098E"/>
    <w:rsid w:val="00F60FA9"/>
    <w:rsid w:val="00F64A91"/>
    <w:rsid w:val="00F64A99"/>
    <w:rsid w:val="00F65FA3"/>
    <w:rsid w:val="00F672E4"/>
    <w:rsid w:val="00F67921"/>
    <w:rsid w:val="00F70946"/>
    <w:rsid w:val="00F70E41"/>
    <w:rsid w:val="00F73014"/>
    <w:rsid w:val="00F73208"/>
    <w:rsid w:val="00F73A6F"/>
    <w:rsid w:val="00F75E16"/>
    <w:rsid w:val="00F76B6F"/>
    <w:rsid w:val="00F76BFC"/>
    <w:rsid w:val="00F84F58"/>
    <w:rsid w:val="00F90996"/>
    <w:rsid w:val="00F91859"/>
    <w:rsid w:val="00F92430"/>
    <w:rsid w:val="00FA3E2A"/>
    <w:rsid w:val="00FA4053"/>
    <w:rsid w:val="00FA781B"/>
    <w:rsid w:val="00FB1110"/>
    <w:rsid w:val="00FB3243"/>
    <w:rsid w:val="00FB39CD"/>
    <w:rsid w:val="00FB59D1"/>
    <w:rsid w:val="00FC0A48"/>
    <w:rsid w:val="00FC5972"/>
    <w:rsid w:val="00FC5A32"/>
    <w:rsid w:val="00FC7A90"/>
    <w:rsid w:val="00FD1238"/>
    <w:rsid w:val="00FD2085"/>
    <w:rsid w:val="00FD210C"/>
    <w:rsid w:val="00FD31D6"/>
    <w:rsid w:val="00FD35F0"/>
    <w:rsid w:val="00FD4988"/>
    <w:rsid w:val="00FD546F"/>
    <w:rsid w:val="00FD7DD4"/>
    <w:rsid w:val="00FE1423"/>
    <w:rsid w:val="00FE28AD"/>
    <w:rsid w:val="00FE3593"/>
    <w:rsid w:val="00FE7AB9"/>
    <w:rsid w:val="00FF15A4"/>
    <w:rsid w:val="00FF2A96"/>
    <w:rsid w:val="00FF36A6"/>
    <w:rsid w:val="00FF3DF7"/>
    <w:rsid w:val="00FF66AF"/>
    <w:rsid w:val="00FF6E06"/>
    <w:rsid w:val="00F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white,#ccf,#fcf,#ffe7ff,#f9c3f9,#fcdcfc,#fcc4e9,#ecd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4B"/>
  </w:style>
  <w:style w:type="paragraph" w:styleId="1">
    <w:name w:val="heading 1"/>
    <w:basedOn w:val="a"/>
    <w:link w:val="10"/>
    <w:uiPriority w:val="9"/>
    <w:qFormat/>
    <w:rsid w:val="00521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F579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B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0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23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02"/>
  </w:style>
  <w:style w:type="paragraph" w:styleId="a9">
    <w:name w:val="footer"/>
    <w:basedOn w:val="a"/>
    <w:link w:val="aa"/>
    <w:uiPriority w:val="99"/>
    <w:unhideWhenUsed/>
    <w:rsid w:val="0001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02"/>
  </w:style>
  <w:style w:type="character" w:customStyle="1" w:styleId="10">
    <w:name w:val="Заголовок 1 Знак"/>
    <w:basedOn w:val="a0"/>
    <w:link w:val="1"/>
    <w:uiPriority w:val="9"/>
    <w:rsid w:val="00521F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34201A"/>
    <w:rPr>
      <w:b/>
      <w:bCs/>
    </w:rPr>
  </w:style>
  <w:style w:type="paragraph" w:styleId="ac">
    <w:name w:val="Normal (Web)"/>
    <w:basedOn w:val="a"/>
    <w:uiPriority w:val="99"/>
    <w:semiHidden/>
    <w:unhideWhenUsed/>
    <w:rsid w:val="0089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-11">
    <w:name w:val="Средняя заливка 2 - Акцент 11"/>
    <w:basedOn w:val="a1"/>
    <w:uiPriority w:val="64"/>
    <w:rsid w:val="00263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Светлая сетка1"/>
    <w:basedOn w:val="a1"/>
    <w:uiPriority w:val="62"/>
    <w:rsid w:val="00A43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A43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1"/>
    <w:uiPriority w:val="65"/>
    <w:rsid w:val="00C361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66C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soaddress">
    <w:name w:val="msoaddress"/>
    <w:rsid w:val="00913D2C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</w:rPr>
  </w:style>
  <w:style w:type="character" w:styleId="ad">
    <w:name w:val="Hyperlink"/>
    <w:basedOn w:val="a0"/>
    <w:uiPriority w:val="99"/>
    <w:unhideWhenUsed/>
    <w:rsid w:val="00D440F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AD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132BD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BD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BD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2BD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32BD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402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No Spacing"/>
    <w:uiPriority w:val="1"/>
    <w:qFormat/>
    <w:rsid w:val="00246382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994B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bel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kna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bs-kartaly.chel.muzkult.ru/partne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bu-mb.libraries.karelia.ru/admin-panel/n_start" TargetMode="External"/><Relationship Id="rId19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1E38-C64B-4D65-AD76-36B8240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18464</TotalTime>
  <Pages>38</Pages>
  <Words>8324</Words>
  <Characters>47447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374</cp:revision>
  <cp:lastPrinted>2019-06-07T01:12:00Z</cp:lastPrinted>
  <dcterms:created xsi:type="dcterms:W3CDTF">2011-06-14T01:03:00Z</dcterms:created>
  <dcterms:modified xsi:type="dcterms:W3CDTF">2025-07-23T06:20:00Z</dcterms:modified>
</cp:coreProperties>
</file>