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078" w:rsidRPr="00DE10F5" w:rsidRDefault="00354078" w:rsidP="00354078">
      <w:pPr>
        <w:jc w:val="center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bCs/>
          <w:sz w:val="32"/>
          <w:szCs w:val="32"/>
          <w:u w:val="single"/>
        </w:rPr>
        <w:t>Художественная литература: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Богатырева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Е. Три жены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Вересов Д. Избранник ворона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Вересов Д. Крик ворона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Вересов Д. Полет ворона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Вересов Д. Черный ворона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Гребе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К. Охота на тень</w:t>
      </w:r>
    </w:p>
    <w:p w:rsidR="00354078" w:rsidRPr="00DE10F5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Грин И. Башня ветров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Грин И. Загадка неприкаянной души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Грин И. Синдром Фигаро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Данилова А. Роковое решение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Диккер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Ж.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Правда о деле Гарри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Квеберта</w:t>
      </w:r>
      <w:proofErr w:type="spellEnd"/>
    </w:p>
    <w:p w:rsidR="00354078" w:rsidRPr="00DE10F5" w:rsidRDefault="00354078" w:rsidP="00354078">
      <w:pPr>
        <w:tabs>
          <w:tab w:val="center" w:pos="4320"/>
        </w:tabs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Джеймс Ф. Тайна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Найтингейла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ab/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0F5">
        <w:rPr>
          <w:rFonts w:ascii="Times New Roman" w:hAnsi="Times New Roman" w:cs="Times New Roman"/>
          <w:sz w:val="28"/>
          <w:szCs w:val="28"/>
        </w:rPr>
        <w:t>Драгунский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В. Денискины рассказы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Елецкая Н.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Айбала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Карризи Д. Воспитание бабочек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Карризи Д. Я – бездна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Кинг С. Кэрри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Клима А. Сухой овраг. Благовест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Клима А. Сухой овраг. Вера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Клима А. Сухой овраг. Отречение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Климова Ю. Ветер подскажет имя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Князева А. Белый асфальт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 xml:space="preserve">Корсакова Т.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Марионеточник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Корсакова Т. Марионетки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Корсакова Т. Марь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Коултер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К. Лабиринт. Роковая страсть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Кузнецова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А.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Когда трещит лед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Кузнецова А. Русский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пасодобль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Линк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Ш. Наблюдатель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Линк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Ш. Обманутая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Линк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Ш. Утес чайки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Масальская Н. Четыре мертвых сестры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Михайлова Е. Костры иллюзий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Нестерова Н. Жребий праведных грешниц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Петкевич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Т. Жизнь – сапожок непарный. Книга первая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Петкевич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Т. Жизнь – сапожок непарный. Книга вторая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Петросян М. Дом, в котором…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Полякова Т. Одна тайная ставка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Рой О. Паутина лжи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Соловьева Н. Однажды ты узнаешь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Соловьева Н. Шелковые дети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Сухов Е. Гений столичного сыска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Сухов Е. Злополучный номер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Сухов Е. Особняк убийцы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Сухов Е. Тайна старого саквояжа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Тимошенко Н. Гадючий Яр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Фримантл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В тени королевы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Фримантл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Гамбит королевы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Фримантл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Соперница королевы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Чиж А. Аромат крови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Шарапов В. Беспокойное лето 45-го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Багряный рассвет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Ведьмины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тропы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Волчья ягода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Искупление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Искупление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Обмануть судьбу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Обмануть судьбу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Рябиновый берег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Счастье со вкусом полыни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Дашкова П. Чувство реальности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Елецкая Н.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Таежный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>, до востребования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Елецкая Н.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Салихат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Климова Ю. Перекресток всех дорог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Климова Ю. Разбуди мое сердце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Кудрявцева О. Пионеры не умирают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Сент-Экзюпери А. Маленький принц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Смелик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Зимняя смерть в пионерском галстуке</w:t>
      </w:r>
    </w:p>
    <w:p w:rsidR="00354078" w:rsidRPr="00354078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Чиж А. Рулетка судьбы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Ахерн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P. S. Я люблю тебя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Браун Д. Точка разрыва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Булгаков М. Мастер и Маргарита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Булгаков М. Собачье сердце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Верн Ж. Ледяной сфинкс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Вильмонт Е. Вафли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по-шпионски</w:t>
      </w:r>
      <w:proofErr w:type="spellEnd"/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Вильмонт Е. Гормон счастья и прочие глупости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Вильмонт Е.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Зюзюка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>, или Как важно быть рыжей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Вильмонт Е. Мимолетности, или Подумаешь, бином Ньютона!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Вильмонт Е. Нашла себе блондина!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Вильмонт Е. Перевозбуждение примитивной личности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Вильмонт Е. Трепетный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трепач</w:t>
      </w:r>
      <w:proofErr w:type="gramEnd"/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Достоевский Ф. Братья Карамазовы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д’Эстен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В. Принцесса и президент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Замятин Е. Малое собрание сочинений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Ильина Т.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Житейское</w:t>
      </w:r>
      <w:proofErr w:type="gramEnd"/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Кинг С. Бессонница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Кинг С. Спящие красавицы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Кларксон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У.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Гиблое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дело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Коллинз У. Отель с привидениями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Корсакова Т.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Ведьмин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клад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Корсакова Т. Зов серебра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Корсакова Т. Лунные драконы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Корсакова Т. Один сон на двоих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Костырко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Медленная проза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Крейг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Дом корней и руин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Крейг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Тринадцатое дитя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Лондон Д. Любовь к жизни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Лондон Д. Странник по звездам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Митчелл М.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Унесенные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ветром. Том 1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Митчелл М.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Унесенные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ветром. Том 2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Можене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Т. Венеция.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net</w:t>
      </w:r>
      <w:proofErr w:type="spellEnd"/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Мураками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Х. От первого лица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Островский А. Гроза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Пастернак Б. Доктор Живаго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Пелевин В.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Generation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«П»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Плетнева Т. Пункт третий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Си Л. Снежный цветок и заветный веер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Война и мир. Том 1-2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Война и мир. Том 3-4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Тренин В. Исцеление инженера Погодина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Хейг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М. Полночная библиотека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Хэддон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М. Загадочное ночное убийство собаки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Эверхарт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Д. Дорога радости и слез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Алексеев С. Рассказы о Великой Отечественной войне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 xml:space="preserve">Бианки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В.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Чей нос лучше?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Бианки В. Приключения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Муравьишки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и другие сказки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Бунин И. Сны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Чанга</w:t>
      </w:r>
      <w:proofErr w:type="spellEnd"/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Воронкова Л. Подружки идут в школу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Гоголь Н. Вечера на хуторе близ Диканьки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Грибоедов А. Горе от ума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Грибоедов А. Горе от ума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Грибоедов А. Горе от ума</w:t>
      </w:r>
    </w:p>
    <w:p w:rsidR="00C31FC6" w:rsidRPr="00DE10F5" w:rsidRDefault="00144D77" w:rsidP="00C31F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0F5">
        <w:rPr>
          <w:rFonts w:ascii="Times New Roman" w:hAnsi="Times New Roman" w:cs="Times New Roman"/>
          <w:sz w:val="28"/>
          <w:szCs w:val="28"/>
        </w:rPr>
        <w:t>Драгунский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В</w:t>
      </w:r>
      <w:r w:rsidR="00C31FC6" w:rsidRPr="00DE10F5">
        <w:rPr>
          <w:rFonts w:ascii="Times New Roman" w:hAnsi="Times New Roman" w:cs="Times New Roman"/>
          <w:sz w:val="28"/>
          <w:szCs w:val="28"/>
        </w:rPr>
        <w:t>. Денискины рассказы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0F5">
        <w:rPr>
          <w:rFonts w:ascii="Times New Roman" w:hAnsi="Times New Roman" w:cs="Times New Roman"/>
          <w:sz w:val="28"/>
          <w:szCs w:val="28"/>
        </w:rPr>
        <w:t>Драгунский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В. Тайное становится явным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Заходер Б. Моя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Вообразилия</w:t>
      </w:r>
      <w:proofErr w:type="spellEnd"/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Козлов С. Зверье моё от «А» до «Я»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Короленко В. Дети подземелья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Лермонтов М. Герой нашего времени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Лукас О. Кошачье детективное агентство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Мамин-Сибиряк Д.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Сказка про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храброго зайца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Маршак С.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любимое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Михалков С. Дядя Степа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Михалков С. Дядя Степа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Мокиенко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М. Как Бабы-Яги Новый год встречали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Никольская А. Кондитерские истории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Норин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Д. Поющие булочки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Осеева В. Волшебное слово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lastRenderedPageBreak/>
        <w:t>Пляцковский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М. Большая книга сказок, стихов и песенок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Полуницын И. Сказки Кухонного Шкафа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Постников В. Кругосветное путешествие Карандаша и Самоделкина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Пришвин М. Рассказы о животных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Пушкин А. Дубровский. Капитанская дочка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Пушкин А. Сказки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Салтыков-Щедрин М. Премудрый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0F5">
        <w:rPr>
          <w:rFonts w:ascii="Times New Roman" w:hAnsi="Times New Roman" w:cs="Times New Roman"/>
          <w:sz w:val="28"/>
          <w:szCs w:val="28"/>
        </w:rPr>
        <w:t>Самарский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Фукусима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>, или История собачьей дружбы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Сладков Н. Рассказы о природе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А. Детство Никиты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Кавказский пленник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Повести и рассказы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После бала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После бала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Толстой Л.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Филипок</w:t>
      </w:r>
      <w:proofErr w:type="spellEnd"/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Тургенев И. Бежин луг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Усачев А. Знаменитая собачка Соня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Усачев А. Умная собачка Соня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Успенский Э. Вниз по волшебной реке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Чуковский К. «Айболит» и другие сказки</w:t>
      </w:r>
    </w:p>
    <w:p w:rsidR="00C31FC6" w:rsidRPr="00DE10F5" w:rsidRDefault="00C31FC6" w:rsidP="00C31FC6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Чуковский К. Сказки для малышей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Берг М. Маленький единорог. Сказки Волшебного леса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Берг М. Маленький единорог. Волшебная сила добра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lastRenderedPageBreak/>
        <w:t>Берг М. Маленький единорог. Хорошо, что есть друзья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Бопер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П. Дракон, которого никто не боялся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Бопер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П. Кот колдуньи Молли. Таинственное исчезновение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Бопер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П. Мумия в городе! Побег из саркофага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Внеклассное чтение (для 2-го класса)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Внеклассное чтение (для 4-го класса)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Дрисколл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Л. Котенок Шмяк и лунный кот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Дьюи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А. Лама красная пижама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Дьюи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А. Лама в садике без мамы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Дьюи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А. Лама сердится на маму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Истории про дружбу, честность и яблочный пирог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Каша из топора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Клири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Б. Генри и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Рибси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Колфер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Й. Легенда о зубах капитана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Кроу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Колфер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Й. Легенда о самом ужасном мальчике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Колфер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Й. Легенда об очень страшной миссис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Мёрфи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Коморн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Д. W.I.T.C.H. Свет Меридиана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 xml:space="preserve">Лагерлеф С. Чудесное путешествие Нильса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Хольгерссона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с дикими гусями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 xml:space="preserve">Лондон </w:t>
      </w:r>
      <w:proofErr w:type="gramStart"/>
      <w:r w:rsidRPr="00DE10F5">
        <w:rPr>
          <w:rFonts w:ascii="Times New Roman" w:hAnsi="Times New Roman" w:cs="Times New Roman"/>
          <w:bCs/>
          <w:sz w:val="28"/>
          <w:szCs w:val="28"/>
        </w:rPr>
        <w:t>Дж</w:t>
      </w:r>
      <w:proofErr w:type="gramEnd"/>
      <w:r w:rsidRPr="00DE10F5">
        <w:rPr>
          <w:rFonts w:ascii="Times New Roman" w:hAnsi="Times New Roman" w:cs="Times New Roman"/>
          <w:bCs/>
          <w:sz w:val="28"/>
          <w:szCs w:val="28"/>
        </w:rPr>
        <w:t>. Зов предков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 xml:space="preserve">Лондон </w:t>
      </w:r>
      <w:proofErr w:type="gramStart"/>
      <w:r w:rsidRPr="00DE10F5">
        <w:rPr>
          <w:rFonts w:ascii="Times New Roman" w:hAnsi="Times New Roman" w:cs="Times New Roman"/>
          <w:bCs/>
          <w:sz w:val="28"/>
          <w:szCs w:val="28"/>
        </w:rPr>
        <w:t>Дж</w:t>
      </w:r>
      <w:proofErr w:type="gramEnd"/>
      <w:r w:rsidRPr="00DE10F5">
        <w:rPr>
          <w:rFonts w:ascii="Times New Roman" w:hAnsi="Times New Roman" w:cs="Times New Roman"/>
          <w:bCs/>
          <w:sz w:val="28"/>
          <w:szCs w:val="28"/>
        </w:rPr>
        <w:t>. Белый Клык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Несбит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Э. Принцесса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Мелисанда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Перро Ш. Сказки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lastRenderedPageBreak/>
        <w:t>Русские народные сказки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Русские народные сказки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Сент-Экзюпери А. де Маленький принц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Сент-Экзюпери А. де Маленький принц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Сказки для малышей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Стихи и песенки матушки Гусыни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 xml:space="preserve">Твен М. Приключения Тома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Сойера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 xml:space="preserve">Твен М. Приключения Тома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Сойера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Уайт И. Второе затмение, или Загадка солнечного узора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Уайт И. Янтарный амулет, или Первое правило детектива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Фарнаби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С. Роза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Фалви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и волшебник в саду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Фехер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К. У меня будет остров!</w:t>
      </w:r>
    </w:p>
    <w:p w:rsidR="00DC651C" w:rsidRPr="00DE10F5" w:rsidRDefault="00DC651C" w:rsidP="00DC651C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Хрестоматия для внеклассного чтения. 3 класс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Хрестоматия для внеклассного чтения. 4 класс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Батумский связной (лето-осень 1919 г.)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Т. Кузька в лесу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Аояма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М. Вы найдете это в библиотеке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Андронов Л. Камень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Быков В. Дожить до рассвета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Гоголь Н. Вечера на хуторе близ Диканьки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Гор А. 2:36 по Аляске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Дёрст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Б. Искра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Дёрст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Б. Самая большая кошка на свете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lastRenderedPageBreak/>
        <w:t>Дональдсон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Д. Улитка и Кит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Идиатуллин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Ш. Смех лисы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Камигаки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Х. Детектив Пьер распутывает дело. Сокровище воздушного замка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Камигаки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Х. Детектив Пьер распутывает дело. Погоня в Башне лабиринтов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Лермонтов М. Герой нашего времени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Маршак С. Двенадцать месяцев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Маршак С. Кошкин дом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Носов Н. Незнайка на Луне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Панов В. Побочный эффект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Пиетиляйнен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Большими шагами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Прозоров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Ведун. Душа оборотня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Прозоров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Ведун. Каменное сердце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Рассказы русских писателей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Распутин В. Живи и помни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Распутин В. Прощание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Матёрой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Распутин В. Уроки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французского</w:t>
      </w:r>
      <w:proofErr w:type="gramEnd"/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Самые смешные истории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Сетон-Томпсон Э. Джек – Боевой Конек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Скребицкий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Г. Длиннохвостые разбойники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Слоан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Х. Г. Опоссум по имени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Апельсинка</w:t>
      </w:r>
      <w:proofErr w:type="spellEnd"/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Снегов С. Галактическая одиссея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lastRenderedPageBreak/>
        <w:t>Соно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Синева небес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Устинова Т. Сразу после сотворения мира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Хейли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Детектив. Сильнодействующее лекарство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Херст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Д. Тайны волков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Хопп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Волшебный мелок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Штэдинг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Петронелла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– добрая ведьма с яблоневого дерева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Экхольм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Я. Людвиг Четырнадцатый и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Тутта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Карлссон</w:t>
      </w:r>
      <w:proofErr w:type="spellEnd"/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Экхольм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Я.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Тутта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Карлссон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>, Первая и Единственная, Людвиг Четырнадцатый и другие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Янг Ш. М. Маленький герцог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Ришар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Бесстрашный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Берджесс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Т. Дядя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Жабс</w:t>
      </w:r>
      <w:proofErr w:type="spellEnd"/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Веселые истории о школе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Гайдар А. Голубая чашка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Гофман Э. Щелкунчик и мышиный король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Дрейк Н.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Нефертити</w:t>
      </w:r>
      <w:proofErr w:type="spellEnd"/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Куприн А. Гранатовый браслет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Купырина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История о настоящей дружбе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Маршак с. Сегодня, завтра или вчера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Матюшкина К. Все детективные расследования Фу-Фу и </w:t>
      </w:r>
      <w:proofErr w:type="spellStart"/>
      <w:proofErr w:type="gramStart"/>
      <w:r w:rsidRPr="00DE10F5">
        <w:rPr>
          <w:rFonts w:ascii="Times New Roman" w:hAnsi="Times New Roman" w:cs="Times New Roman"/>
          <w:sz w:val="28"/>
          <w:szCs w:val="28"/>
        </w:rPr>
        <w:t>Кис-Киса</w:t>
      </w:r>
      <w:proofErr w:type="spellEnd"/>
      <w:proofErr w:type="gramEnd"/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Мехед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Л. Обожженная душа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Пришвин М. Рассказы о животных малышам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Пушкин А. Сказки. Руслан и Людмила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Родари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Д. Приключения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Чиполлино</w:t>
      </w:r>
      <w:proofErr w:type="spellEnd"/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lastRenderedPageBreak/>
        <w:t>Роллинс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Д. Айсберг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Русские сказки для малышей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Саэнс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Уртури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Жало белого города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Сказки-мультфильмы для малышей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Сказки о принцах и принцессах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Сладков Н. Лесные сказки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Смешные истории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Стюарт П. Мечты сбываются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Сутеев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В. Мы ищем кляксу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А. Золотой ключик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Толстой Л. Лев Толстой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Фаллада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Г. Верный ежик</w:t>
      </w:r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Харрис Д. Сказки дядюшки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Римуса</w:t>
      </w:r>
      <w:proofErr w:type="spellEnd"/>
    </w:p>
    <w:p w:rsidR="00DE10F5" w:rsidRP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Холодное сердце</w:t>
      </w:r>
    </w:p>
    <w:p w:rsid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Холодное сердце 2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Абиссинское заклинание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Амулет сибирского шамана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Бокал кардинала Ришелье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Венец царицы Тамары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Возмездие леди Гамлет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Александрова Н. Гребень Маты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Хари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Дар царицы Савской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Жезл Эхнатона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Александрова Н. Завещание крестоносца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Загадка лунной богини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Загадка небесного камня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Загадка уральской Мадонны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Александрова Н. заклинание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даосского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монаха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Золотая булавка Юлия Цезаря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Золотое сердце Вавилона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Исчезнувший рог Минотавра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Камея римской куртизанки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Карта Магеллана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Картина Черного человека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Карты древнего мага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Клинок флибустьера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Ключ от вечности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Ключ от Града на холме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Ключ от страха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Кольцо княжны Таракановой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Александрова Н. Кубок королевы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Розамунды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Александрова Н. Ладанка Жанны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д’Арк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Лампа паладина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Листы каменной книги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Александрова Н. Лорнет герцогини де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Рошфор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Магическое изречение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Александрова Н. Мальтийский крест Павла Первого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Медальон безымянного бога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Александрова Н. Мыльная опера для душа с оркестром 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Обрученная с Князем тьмы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Очи наяды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Под знаком черепа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Поющая раковина Одиссея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Пророчество Пятой скрижали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Роковая головоломка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Рукопись антиквара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Секрет золотой карусели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Секрет сына Зевса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Смертельный инструмент ацтеков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Сокровище Великих Моголов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Стеклянный сад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Стрела Гильгамеша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Таинственный сосуд времени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Тайна багрового камня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Тайна Голубиной книги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Тайна старой газеты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Тайный знак судьбы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Танцующая со смертью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Театр Молоха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Александрова Н. Хранитель изумрудной печати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Хранитель солнца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Часы академика Сикорского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Часы Зигмунда Фрейда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Чаша Герострата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Шкатулка с секретом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Александрова Н. Шумерская погремушка</w:t>
      </w:r>
    </w:p>
    <w:p w:rsidR="00354078" w:rsidRDefault="00354078" w:rsidP="0035407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Ахмедов Р. Судьбы крутые повороты</w:t>
      </w:r>
    </w:p>
    <w:p w:rsidR="00354078" w:rsidRPr="00DE10F5" w:rsidRDefault="00354078" w:rsidP="0035407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Бажов П. Малахитовая шкатулка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Бин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Б. Как мышонок новую маму искал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Булычев К. Девочка с Земли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Воронова М. Апельсиновый сок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Гримм братья. Сказки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Добрыня-богатырь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Елецкая Н.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Салихат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Ершанская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Вещи моего детства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Зальтен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Ф.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Бемби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Занадворова А. Точки пересечения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Заходер Б. Волчья песня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Ольшанский В. Летучий дедушка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Осеева В. Волшебное слово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0F5">
        <w:rPr>
          <w:rFonts w:ascii="Times New Roman" w:hAnsi="Times New Roman" w:cs="Times New Roman"/>
          <w:sz w:val="28"/>
          <w:szCs w:val="28"/>
        </w:rPr>
        <w:t>Остер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Г. Зарядка для хвоста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Паласио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Р. Дж. Чудо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Поучительные сказки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Пушкин А. Сказка о рыбаке и рыбке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Райхенштеттер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Ф. Как живут ежики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Райхенштеттер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Ф. Как живут кролики и зайцы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Рассказы о детях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Рассказы о школе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Стед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Р. Шпион и лжец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Фадеева О. Школа благородных мышей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Хайасен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К. </w:t>
      </w:r>
      <w:proofErr w:type="spellStart"/>
      <w:proofErr w:type="gramStart"/>
      <w:r w:rsidRPr="00DE10F5">
        <w:rPr>
          <w:rFonts w:ascii="Times New Roman" w:hAnsi="Times New Roman" w:cs="Times New Roman"/>
          <w:sz w:val="28"/>
          <w:szCs w:val="28"/>
        </w:rPr>
        <w:t>У-гу</w:t>
      </w:r>
      <w:proofErr w:type="spellEnd"/>
      <w:proofErr w:type="gramEnd"/>
      <w:r w:rsidRPr="00DE10F5">
        <w:rPr>
          <w:rFonts w:ascii="Times New Roman" w:hAnsi="Times New Roman" w:cs="Times New Roman"/>
          <w:sz w:val="28"/>
          <w:szCs w:val="28"/>
        </w:rPr>
        <w:t>!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Хантер Э. Стань диким!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Хунбо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Г. Как мышонок ответ искал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Целебровский О. Приключения Маргариты и ее друзей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Шевченко А. Понарошкино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Шмидт Г. Битвы по средам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Янссон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Т. Папа и море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Диккер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Ж. Исчезновение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Стефани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Мейлер</w:t>
      </w:r>
      <w:proofErr w:type="spellEnd"/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Ершов П. Конек-горбунок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Крылов И. Басни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Ларссон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С. Девушка с татуировкой дракона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Миронов А. Возвращаясь в родительский дом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Пономарёва Л. Душою с вами говорю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Полная хрестоматия по чтению для начальной школы. Т. 1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Полная хрестоматия по чтению для начальной школы. Т. 2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Пушкин А. Сказки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Хрестоматия для внеклассного чтения. 3 класс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Хрестоматия для внеклассного чтения. 4 класс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Хрестоматия для внеклассного чтения. 5 класс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Хрестоматия для внеклассного чтения. 6 класс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Хрестоматия для внеклассного чтения. 7 класс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Хрестоматия для внеклассного чтения. 8 класс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Чтение и литература. 2 класс. Ч. 1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Чтение и литература. 2 класс. Ч. 2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Усачев А. Знаменитая собачка Соня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Усачев А. Умная собачка Соня</w:t>
      </w:r>
    </w:p>
    <w:p w:rsidR="00DE10F5" w:rsidRPr="00DE10F5" w:rsidRDefault="00354078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Шу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Лин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Э. Котенок Шмяк. Падай, снежок!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</w:p>
    <w:p w:rsidR="00BC48B1" w:rsidRPr="00DE10F5" w:rsidRDefault="00BC48B1" w:rsidP="00876251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sz w:val="32"/>
          <w:szCs w:val="32"/>
          <w:u w:val="single"/>
        </w:rPr>
        <w:t>ОПЛ:</w:t>
      </w:r>
    </w:p>
    <w:p w:rsidR="00BC48B1" w:rsidRPr="00DE10F5" w:rsidRDefault="00BC48B1" w:rsidP="00BC48B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Гумилев Л. Древняя Русь и Великая степь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Е.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Почему мне грустно?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Е.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Почему я завидую?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Е.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Почему мне стыдно?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Давай играть дружно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Хорошие манеры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Опасно: незнакомец!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Е.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Почему мне страшно?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Е.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Почему я злюсь?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lastRenderedPageBreak/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Волшебные слова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0F5">
        <w:rPr>
          <w:rFonts w:ascii="Times New Roman" w:hAnsi="Times New Roman" w:cs="Times New Roman"/>
          <w:sz w:val="28"/>
          <w:szCs w:val="28"/>
        </w:rPr>
        <w:t>Е.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Почему я обиделся?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Хорошие сказки для смелости и уверенности в себе</w:t>
      </w:r>
    </w:p>
    <w:p w:rsidR="00DC651C" w:rsidRPr="00DE10F5" w:rsidRDefault="00DC651C" w:rsidP="00DC651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К. Как я появился на свет</w:t>
      </w:r>
    </w:p>
    <w:p w:rsidR="00DC651C" w:rsidRPr="00DE10F5" w:rsidRDefault="00DC651C" w:rsidP="00F927E3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Рёсигер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М. Мозг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Алдонина Р. В нашем царстве-государстве…</w:t>
      </w:r>
    </w:p>
    <w:p w:rsidR="00B67D3F" w:rsidRPr="00DE10F5" w:rsidRDefault="00B67D3F" w:rsidP="00B67D3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Мы еще живы!</w:t>
      </w:r>
    </w:p>
    <w:p w:rsidR="00B67D3F" w:rsidRPr="00DE10F5" w:rsidRDefault="00B67D3F" w:rsidP="00B67D3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Святые места. Карелия.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Кондопожский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B67D3F" w:rsidRPr="00DE10F5" w:rsidRDefault="00B67D3F" w:rsidP="00B67D3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Традиционные религии и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конфессии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РК</w:t>
      </w:r>
    </w:p>
    <w:p w:rsidR="00DE10F5" w:rsidRPr="00DE10F5" w:rsidRDefault="00DE10F5" w:rsidP="00B67D3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Монвиж-Монтвид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Великая Отечественная война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В. Рассказы из русской истории</w:t>
      </w:r>
    </w:p>
    <w:p w:rsidR="00354078" w:rsidRPr="00DE10F5" w:rsidRDefault="00354078" w:rsidP="0035407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Карельская трудовая коммуна, 1920-1923 гг.</w:t>
      </w:r>
    </w:p>
    <w:p w:rsidR="00354078" w:rsidRPr="00354078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Имена героев на карте Петрозаводска</w:t>
      </w:r>
    </w:p>
    <w:p w:rsidR="00354078" w:rsidRDefault="00354078" w:rsidP="0035407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История Покровского храма поселка Пряжа</w:t>
      </w:r>
    </w:p>
    <w:p w:rsidR="00354078" w:rsidRPr="00DE10F5" w:rsidRDefault="00354078" w:rsidP="0035407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Рик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Т. Птицы и Андрей-воробей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Школьник Ю. Древняя Русь. От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Рюрика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до Ивана Грозного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Перова О. Я читаю сам. Моя любимая книга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Боровская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И. Я читаю сам!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Энциклопедия маленького христианина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От динозавра до компота. Ученые отвечают на 100 (и еще 8) вопросов обо всем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Богун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А. И. Отчего, почему и зачем?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Книга Памяти ветеранов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ВОв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(1941-1945 гг.) по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Крошнозерскому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сельскому поселению, вернувшихся с фронта, но не доживших до 70-летия со Дня Победы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>Приходы Пряжинского района по материалам дореволюционной периодики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Микель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П. Древний Рим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Микель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П. Рыцари и замки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Карелия. Память о войне, 1945-2005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Советская лесная экономика. Москва-Север. 1917-1941 гг.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Поминальные списки Карелии, 1937-1938</w:t>
      </w:r>
    </w:p>
    <w:p w:rsidR="00F927E3" w:rsidRPr="00DE10F5" w:rsidRDefault="00F927E3" w:rsidP="00BC48B1">
      <w:pPr>
        <w:rPr>
          <w:rFonts w:ascii="Times New Roman" w:hAnsi="Times New Roman" w:cs="Times New Roman"/>
          <w:sz w:val="28"/>
          <w:szCs w:val="28"/>
        </w:rPr>
      </w:pPr>
    </w:p>
    <w:p w:rsidR="00F927E3" w:rsidRPr="00DE10F5" w:rsidRDefault="00F927E3" w:rsidP="00F927E3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sz w:val="32"/>
          <w:szCs w:val="32"/>
          <w:u w:val="single"/>
        </w:rPr>
        <w:t>Языкознание, литературоведение, фольклор: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Узорова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О. Букварь</w:t>
      </w:r>
    </w:p>
    <w:p w:rsidR="00DE10F5" w:rsidRDefault="00DE10F5" w:rsidP="00DE10F5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Большая книга русских сказок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Розенталь Э. Говорите и пишите по-русски правильно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Розенталь Э. Справочник по правописанию и литературной правке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Республика Карелия: список официальных названий населенных пунктов на русском и местных названий на карельском, вепсском и финском языках</w:t>
      </w:r>
    </w:p>
    <w:p w:rsidR="00354078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Зернышко к зернышку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Кузьмин Д.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Ливвиковские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деревни от А до Ä</w:t>
      </w:r>
    </w:p>
    <w:p w:rsidR="00B67D3F" w:rsidRPr="00DE10F5" w:rsidRDefault="00B67D3F" w:rsidP="00F927E3">
      <w:pPr>
        <w:rPr>
          <w:rFonts w:ascii="Times New Roman" w:hAnsi="Times New Roman" w:cs="Times New Roman"/>
          <w:sz w:val="28"/>
          <w:szCs w:val="28"/>
        </w:rPr>
      </w:pPr>
    </w:p>
    <w:p w:rsidR="00F927E3" w:rsidRPr="00DE10F5" w:rsidRDefault="00F927E3" w:rsidP="00F927E3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sz w:val="32"/>
          <w:szCs w:val="32"/>
          <w:u w:val="single"/>
        </w:rPr>
        <w:t>Детская литература: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0F5">
        <w:rPr>
          <w:rFonts w:ascii="Times New Roman" w:hAnsi="Times New Roman" w:cs="Times New Roman"/>
          <w:sz w:val="28"/>
          <w:szCs w:val="28"/>
        </w:rPr>
        <w:t>Каменная</w:t>
      </w:r>
      <w:proofErr w:type="gramEnd"/>
      <w:r w:rsidRPr="00DE10F5">
        <w:rPr>
          <w:rFonts w:ascii="Times New Roman" w:hAnsi="Times New Roman" w:cs="Times New Roman"/>
          <w:sz w:val="28"/>
          <w:szCs w:val="28"/>
        </w:rPr>
        <w:t xml:space="preserve"> Г. Приключения старой куклы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Заболотная Э. Добрые дела паучка Гришки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Заболотная Э. Медвежонок и другие жители леса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Чуковский К. Телефон</w:t>
      </w:r>
    </w:p>
    <w:p w:rsidR="00F927E3" w:rsidRPr="00DE10F5" w:rsidRDefault="00F927E3" w:rsidP="00F927E3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lastRenderedPageBreak/>
        <w:t xml:space="preserve">Чуковский К. </w:t>
      </w: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Приключения аргонавтов</w:t>
      </w:r>
    </w:p>
    <w:p w:rsidR="00DC651C" w:rsidRPr="00DE10F5" w:rsidRDefault="00DC651C" w:rsidP="00DC651C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 xml:space="preserve">Флейтист из </w:t>
      </w: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Гаммельна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Крошечка-Хаврошечка</w:t>
      </w:r>
      <w:proofErr w:type="spellEnd"/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Гурина И. В. Приключения козленка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Коваль Т. Мама меня любит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Сестрица Аленушка и братец Иванушка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Кот в сапогах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t>Пиноккио</w:t>
      </w:r>
      <w:proofErr w:type="spellEnd"/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бельчонка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жеребенка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зайчонка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козленка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львенка</w:t>
      </w:r>
    </w:p>
    <w:p w:rsidR="00876251" w:rsidRPr="00DE10F5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слоненка</w:t>
      </w:r>
    </w:p>
    <w:p w:rsidR="00876251" w:rsidRDefault="00876251" w:rsidP="00876251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Гурина И. В. Приключения щенка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По щучьему веленью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Сонные сказки</w:t>
      </w:r>
    </w:p>
    <w:p w:rsidR="00DC651C" w:rsidRPr="00C45887" w:rsidRDefault="00354078" w:rsidP="00DC651C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Добрые сказки</w:t>
      </w:r>
    </w:p>
    <w:p w:rsidR="00354078" w:rsidRPr="00DE10F5" w:rsidRDefault="00354078" w:rsidP="00354078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sz w:val="32"/>
          <w:szCs w:val="32"/>
          <w:u w:val="single"/>
        </w:rPr>
        <w:t>Естественные науки:</w:t>
      </w:r>
    </w:p>
    <w:p w:rsidR="00354078" w:rsidRPr="00DE10F5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Толмачёв А. О природе</w:t>
      </w:r>
    </w:p>
    <w:p w:rsidR="00354078" w:rsidRDefault="00354078" w:rsidP="00354078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Планета Земля</w:t>
      </w:r>
    </w:p>
    <w:p w:rsidR="00354078" w:rsidRDefault="00354078" w:rsidP="00354078">
      <w:pPr>
        <w:rPr>
          <w:rFonts w:ascii="Times New Roman" w:hAnsi="Times New Roman" w:cs="Times New Roman"/>
          <w:bCs/>
          <w:sz w:val="28"/>
          <w:szCs w:val="28"/>
        </w:rPr>
      </w:pPr>
      <w:r w:rsidRPr="00DE10F5">
        <w:rPr>
          <w:rFonts w:ascii="Times New Roman" w:hAnsi="Times New Roman" w:cs="Times New Roman"/>
          <w:bCs/>
          <w:sz w:val="28"/>
          <w:szCs w:val="28"/>
        </w:rPr>
        <w:t>Тайны моря</w:t>
      </w:r>
    </w:p>
    <w:p w:rsidR="00354078" w:rsidRPr="00C45887" w:rsidRDefault="00354078" w:rsidP="00DC651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sz w:val="28"/>
          <w:szCs w:val="28"/>
        </w:rPr>
        <w:lastRenderedPageBreak/>
        <w:t>Ульева</w:t>
      </w:r>
      <w:proofErr w:type="spellEnd"/>
      <w:r w:rsidRPr="00DE10F5">
        <w:rPr>
          <w:rFonts w:ascii="Times New Roman" w:hAnsi="Times New Roman" w:cs="Times New Roman"/>
          <w:sz w:val="28"/>
          <w:szCs w:val="28"/>
        </w:rPr>
        <w:t xml:space="preserve"> Е. Природа</w:t>
      </w:r>
    </w:p>
    <w:p w:rsidR="00DC651C" w:rsidRPr="00DE10F5" w:rsidRDefault="00DC651C" w:rsidP="00DC651C">
      <w:pPr>
        <w:jc w:val="center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bCs/>
          <w:sz w:val="32"/>
          <w:szCs w:val="32"/>
          <w:u w:val="single"/>
        </w:rPr>
        <w:t>Техника:</w:t>
      </w:r>
    </w:p>
    <w:p w:rsidR="00DC651C" w:rsidRPr="00DE10F5" w:rsidRDefault="00DC651C" w:rsidP="00DC651C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E10F5">
        <w:rPr>
          <w:rFonts w:ascii="Times New Roman" w:hAnsi="Times New Roman" w:cs="Times New Roman"/>
          <w:bCs/>
          <w:sz w:val="28"/>
          <w:szCs w:val="28"/>
        </w:rPr>
        <w:t>Бортон</w:t>
      </w:r>
      <w:proofErr w:type="spellEnd"/>
      <w:r w:rsidRPr="00DE10F5">
        <w:rPr>
          <w:rFonts w:ascii="Times New Roman" w:hAnsi="Times New Roman" w:cs="Times New Roman"/>
          <w:bCs/>
          <w:sz w:val="28"/>
          <w:szCs w:val="28"/>
        </w:rPr>
        <w:t xml:space="preserve"> П. Игрушки забавные и ужасные</w:t>
      </w:r>
    </w:p>
    <w:p w:rsidR="00233640" w:rsidRPr="00DE10F5" w:rsidRDefault="00233640" w:rsidP="00233640">
      <w:pPr>
        <w:rPr>
          <w:rFonts w:ascii="Times New Roman" w:hAnsi="Times New Roman" w:cs="Times New Roman"/>
          <w:sz w:val="28"/>
          <w:szCs w:val="28"/>
        </w:rPr>
      </w:pPr>
    </w:p>
    <w:p w:rsidR="00233640" w:rsidRPr="00DE10F5" w:rsidRDefault="00233640" w:rsidP="00233640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sz w:val="32"/>
          <w:szCs w:val="32"/>
          <w:u w:val="single"/>
        </w:rPr>
        <w:t>Сельское хозяйство:</w:t>
      </w:r>
    </w:p>
    <w:p w:rsidR="00233640" w:rsidRPr="00DE10F5" w:rsidRDefault="00233640" w:rsidP="00233640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>Анисимова А. Комнатные растения</w:t>
      </w:r>
    </w:p>
    <w:p w:rsidR="0085667E" w:rsidRPr="00DE10F5" w:rsidRDefault="0085667E" w:rsidP="00621764">
      <w:pPr>
        <w:rPr>
          <w:rFonts w:ascii="Times New Roman" w:hAnsi="Times New Roman" w:cs="Times New Roman"/>
          <w:sz w:val="28"/>
          <w:szCs w:val="28"/>
        </w:rPr>
      </w:pPr>
    </w:p>
    <w:p w:rsidR="00621764" w:rsidRPr="00DE10F5" w:rsidRDefault="00621764" w:rsidP="0062176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E10F5">
        <w:rPr>
          <w:rFonts w:ascii="Times New Roman" w:hAnsi="Times New Roman" w:cs="Times New Roman"/>
          <w:sz w:val="32"/>
          <w:szCs w:val="32"/>
          <w:u w:val="single"/>
        </w:rPr>
        <w:t>Спорт:</w:t>
      </w:r>
    </w:p>
    <w:p w:rsidR="00621764" w:rsidRPr="00DE10F5" w:rsidRDefault="00621764" w:rsidP="00621764">
      <w:pPr>
        <w:rPr>
          <w:rFonts w:ascii="Times New Roman" w:hAnsi="Times New Roman" w:cs="Times New Roman"/>
          <w:sz w:val="28"/>
          <w:szCs w:val="28"/>
        </w:rPr>
      </w:pPr>
      <w:r w:rsidRPr="00DE10F5">
        <w:rPr>
          <w:rFonts w:ascii="Times New Roman" w:hAnsi="Times New Roman" w:cs="Times New Roman"/>
          <w:sz w:val="28"/>
          <w:szCs w:val="28"/>
        </w:rPr>
        <w:t xml:space="preserve">Бокс </w:t>
      </w:r>
    </w:p>
    <w:p w:rsidR="008C4317" w:rsidRPr="00DE10F5" w:rsidRDefault="008C4317" w:rsidP="008C4317">
      <w:pPr>
        <w:rPr>
          <w:rFonts w:ascii="Times New Roman" w:hAnsi="Times New Roman" w:cs="Times New Roman"/>
          <w:sz w:val="28"/>
          <w:szCs w:val="28"/>
        </w:rPr>
      </w:pPr>
    </w:p>
    <w:p w:rsidR="005E7552" w:rsidRPr="00DE10F5" w:rsidRDefault="005E7552" w:rsidP="005E7552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552" w:rsidRPr="00DE10F5" w:rsidSect="007E16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4098"/>
    <w:multiLevelType w:val="hybridMultilevel"/>
    <w:tmpl w:val="6B8A2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48B1"/>
    <w:rsid w:val="00085C87"/>
    <w:rsid w:val="000D1362"/>
    <w:rsid w:val="00144D77"/>
    <w:rsid w:val="001F04C8"/>
    <w:rsid w:val="002119FA"/>
    <w:rsid w:val="00233640"/>
    <w:rsid w:val="00354078"/>
    <w:rsid w:val="00377E62"/>
    <w:rsid w:val="003932FC"/>
    <w:rsid w:val="003C63A8"/>
    <w:rsid w:val="00451586"/>
    <w:rsid w:val="00456F76"/>
    <w:rsid w:val="0048314A"/>
    <w:rsid w:val="004D248F"/>
    <w:rsid w:val="005E7552"/>
    <w:rsid w:val="005F39D1"/>
    <w:rsid w:val="0060494B"/>
    <w:rsid w:val="00621764"/>
    <w:rsid w:val="006C6B37"/>
    <w:rsid w:val="006F6DC9"/>
    <w:rsid w:val="00730420"/>
    <w:rsid w:val="007E16FD"/>
    <w:rsid w:val="008111A2"/>
    <w:rsid w:val="00814B95"/>
    <w:rsid w:val="0083221A"/>
    <w:rsid w:val="00841C9A"/>
    <w:rsid w:val="0085667E"/>
    <w:rsid w:val="00876251"/>
    <w:rsid w:val="00886395"/>
    <w:rsid w:val="008C4317"/>
    <w:rsid w:val="00AA613D"/>
    <w:rsid w:val="00B67D3F"/>
    <w:rsid w:val="00B7604A"/>
    <w:rsid w:val="00BA1584"/>
    <w:rsid w:val="00BC48B1"/>
    <w:rsid w:val="00BF3472"/>
    <w:rsid w:val="00C01C58"/>
    <w:rsid w:val="00C0245A"/>
    <w:rsid w:val="00C1443D"/>
    <w:rsid w:val="00C31FC6"/>
    <w:rsid w:val="00C45887"/>
    <w:rsid w:val="00C8216A"/>
    <w:rsid w:val="00C92CE4"/>
    <w:rsid w:val="00CB2111"/>
    <w:rsid w:val="00CC5C4E"/>
    <w:rsid w:val="00D407C5"/>
    <w:rsid w:val="00D63955"/>
    <w:rsid w:val="00DC651C"/>
    <w:rsid w:val="00DE10F5"/>
    <w:rsid w:val="00E026B2"/>
    <w:rsid w:val="00F51547"/>
    <w:rsid w:val="00F9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5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2242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2026-04-08T11:49:00Z</dcterms:created>
  <dcterms:modified xsi:type="dcterms:W3CDTF">2026-10-08T09:37:00Z</dcterms:modified>
</cp:coreProperties>
</file>